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C" w:rsidRDefault="00405A0C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</w:p>
    <w:p w:rsidR="0024782A" w:rsidRDefault="00714F2A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REPUBLIKA</w:t>
      </w:r>
      <w:r w:rsidR="002752D0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2752D0" w:rsidRPr="002752D0" w:rsidRDefault="00714F2A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NARODNA</w:t>
      </w:r>
      <w:r w:rsidR="002752D0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6674CD" w:rsidRPr="00656237" w:rsidRDefault="00714F2A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OSMA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SEDNICA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</w:p>
    <w:p w:rsidR="006674CD" w:rsidRPr="00656237" w:rsidRDefault="00714F2A" w:rsidP="00B25068">
      <w:pPr>
        <w:tabs>
          <w:tab w:val="left" w:pos="1418"/>
        </w:tabs>
        <w:rPr>
          <w:i/>
          <w:szCs w:val="26"/>
          <w:u w:val="single"/>
          <w:lang w:val="sr-Cyrl-CS"/>
        </w:rPr>
      </w:pPr>
      <w:r>
        <w:rPr>
          <w:rFonts w:cs="Times New Roman"/>
          <w:szCs w:val="26"/>
          <w:lang w:val="sr-Cyrl-CS"/>
        </w:rPr>
        <w:t>DRUGOG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REDOVNOG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proofErr w:type="spellStart"/>
      <w:r>
        <w:rPr>
          <w:rFonts w:cs="Times New Roman"/>
          <w:szCs w:val="26"/>
          <w:lang w:val="sr-Cyrl-CS"/>
        </w:rPr>
        <w:t>ZASEDANjA</w:t>
      </w:r>
      <w:proofErr w:type="spellEnd"/>
      <w:r w:rsidR="006674CD" w:rsidRPr="00656237">
        <w:rPr>
          <w:rFonts w:cs="Times New Roman"/>
          <w:szCs w:val="26"/>
          <w:lang w:val="sr-Cyrl-CS"/>
        </w:rPr>
        <w:tab/>
      </w:r>
      <w:r w:rsidR="006674CD" w:rsidRPr="00656237">
        <w:rPr>
          <w:rFonts w:cs="Times New Roman"/>
          <w:szCs w:val="26"/>
          <w:lang w:val="sr-Cyrl-CS"/>
        </w:rPr>
        <w:tab/>
      </w:r>
      <w:r w:rsidR="006674CD" w:rsidRPr="00656237">
        <w:rPr>
          <w:szCs w:val="26"/>
          <w:lang w:val="sr-Cyrl-CS"/>
        </w:rPr>
        <w:t xml:space="preserve">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 xml:space="preserve">8. </w:t>
      </w:r>
      <w:r w:rsidR="00714F2A">
        <w:rPr>
          <w:rFonts w:cs="Times New Roman"/>
          <w:szCs w:val="26"/>
          <w:lang w:val="sr-Cyrl-CS"/>
        </w:rPr>
        <w:t>decembar</w:t>
      </w:r>
      <w:r w:rsidRPr="00656237">
        <w:rPr>
          <w:rFonts w:cs="Times New Roman"/>
          <w:szCs w:val="26"/>
          <w:lang w:val="sr-Cyrl-CS"/>
        </w:rPr>
        <w:t xml:space="preserve"> 2015. </w:t>
      </w:r>
      <w:r w:rsidR="00714F2A">
        <w:rPr>
          <w:rFonts w:cs="Times New Roman"/>
          <w:szCs w:val="26"/>
          <w:lang w:val="sr-Cyrl-CS"/>
        </w:rPr>
        <w:t>godine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56237" w:rsidRPr="00656237" w:rsidRDefault="00656237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56237" w:rsidRPr="00656237" w:rsidRDefault="00656237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  <w:t>(</w:t>
      </w:r>
      <w:r w:rsidR="00714F2A">
        <w:rPr>
          <w:rFonts w:cs="Times New Roman"/>
          <w:szCs w:val="26"/>
          <w:lang w:val="sr-Cyrl-CS"/>
        </w:rPr>
        <w:t>Sednica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počela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13.05 </w:t>
      </w:r>
      <w:r w:rsidR="00714F2A">
        <w:rPr>
          <w:rFonts w:cs="Times New Roman"/>
          <w:szCs w:val="26"/>
          <w:lang w:val="sr-Cyrl-CS"/>
        </w:rPr>
        <w:t>časova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Predsedava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Gojković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skupštine</w:t>
      </w:r>
      <w:r w:rsidRPr="00656237">
        <w:rPr>
          <w:rFonts w:cs="Times New Roman"/>
          <w:szCs w:val="26"/>
          <w:lang w:val="sr-Cyrl-CS"/>
        </w:rPr>
        <w:t>.)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56237" w:rsidRPr="00656237" w:rsidRDefault="00656237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56237" w:rsidRDefault="00656237" w:rsidP="00B25068">
      <w:pPr>
        <w:tabs>
          <w:tab w:val="left" w:pos="1418"/>
        </w:tabs>
        <w:rPr>
          <w:rFonts w:cs="Times New Roman"/>
          <w:szCs w:val="26"/>
        </w:rPr>
      </w:pPr>
    </w:p>
    <w:p w:rsidR="0024782A" w:rsidRPr="0024782A" w:rsidRDefault="0024782A" w:rsidP="00B25068">
      <w:pPr>
        <w:tabs>
          <w:tab w:val="left" w:pos="1418"/>
        </w:tabs>
        <w:rPr>
          <w:rFonts w:cs="Times New Roman"/>
          <w:szCs w:val="26"/>
        </w:rPr>
      </w:pPr>
    </w:p>
    <w:p w:rsidR="006674CD" w:rsidRPr="00656237" w:rsidRDefault="006674CD" w:rsidP="00B2506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>*</w:t>
      </w:r>
    </w:p>
    <w:p w:rsidR="006674CD" w:rsidRPr="00656237" w:rsidRDefault="006674CD" w:rsidP="00B2506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>*</w:t>
      </w:r>
      <w:r w:rsidRPr="00656237">
        <w:rPr>
          <w:rFonts w:cs="Times New Roman"/>
          <w:szCs w:val="26"/>
          <w:lang w:val="sr-Cyrl-CS"/>
        </w:rPr>
        <w:tab/>
        <w:t>*</w:t>
      </w:r>
    </w:p>
    <w:p w:rsidR="006674CD" w:rsidRDefault="006674CD" w:rsidP="00B25068">
      <w:pPr>
        <w:tabs>
          <w:tab w:val="left" w:pos="1418"/>
        </w:tabs>
        <w:rPr>
          <w:rFonts w:cs="Times New Roman"/>
          <w:szCs w:val="26"/>
        </w:rPr>
      </w:pPr>
    </w:p>
    <w:p w:rsidR="0024782A" w:rsidRPr="0024782A" w:rsidRDefault="0024782A" w:rsidP="00B25068">
      <w:pPr>
        <w:tabs>
          <w:tab w:val="left" w:pos="1418"/>
        </w:tabs>
        <w:rPr>
          <w:rFonts w:cs="Times New Roman"/>
          <w:szCs w:val="26"/>
        </w:rPr>
      </w:pP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Poštovane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otvaram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Osmu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sednicu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redovnog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zasedanja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skupštine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godini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osnovu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službene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evidencije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prisutnosti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konstatujem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sednici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prisustvuje</w:t>
      </w:r>
      <w:r w:rsidRPr="00656237">
        <w:rPr>
          <w:rFonts w:cs="Times New Roman"/>
          <w:szCs w:val="26"/>
          <w:lang w:val="sr-Cyrl-CS"/>
        </w:rPr>
        <w:t xml:space="preserve"> 100 </w:t>
      </w:r>
      <w:r w:rsidR="00714F2A">
        <w:rPr>
          <w:rFonts w:cs="Times New Roman"/>
          <w:szCs w:val="26"/>
          <w:lang w:val="sr-Cyrl-CS"/>
        </w:rPr>
        <w:t>narodnih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poslanika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Radi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utvrđivanja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prisutnih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sali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ubacite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identifikacione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kartice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Konstatujem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primenom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elektronskog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sistema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glasanje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utvrđeno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prisutno</w:t>
      </w:r>
      <w:r w:rsidRPr="00656237">
        <w:rPr>
          <w:rFonts w:cs="Times New Roman"/>
          <w:szCs w:val="26"/>
          <w:lang w:val="sr-Cyrl-CS"/>
        </w:rPr>
        <w:t xml:space="preserve"> 145 </w:t>
      </w:r>
      <w:r w:rsidR="00714F2A">
        <w:rPr>
          <w:rFonts w:cs="Times New Roman"/>
          <w:szCs w:val="26"/>
          <w:lang w:val="sr-Cyrl-CS"/>
        </w:rPr>
        <w:t>narodnih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skupštine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predsednika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ovlašćenih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poslaničkih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grupa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zatraži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obaveštenje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objašnjenje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skladu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članom</w:t>
      </w:r>
      <w:r w:rsidRPr="00656237">
        <w:rPr>
          <w:rFonts w:cs="Times New Roman"/>
          <w:szCs w:val="26"/>
          <w:lang w:val="sr-Cyrl-CS"/>
        </w:rPr>
        <w:t xml:space="preserve"> 287. </w:t>
      </w:r>
      <w:r w:rsidR="00714F2A">
        <w:rPr>
          <w:rFonts w:cs="Times New Roman"/>
          <w:szCs w:val="26"/>
          <w:lang w:val="sr-Cyrl-CS"/>
        </w:rPr>
        <w:t>Poslovnika</w:t>
      </w:r>
      <w:r w:rsidRPr="00656237">
        <w:rPr>
          <w:rFonts w:cs="Times New Roman"/>
          <w:szCs w:val="26"/>
          <w:lang w:val="sr-Cyrl-CS"/>
        </w:rPr>
        <w:t>? (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>.)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Reč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Šaip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Kamberi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ŠAIP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KAMBERI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gospođo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predsednice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današnje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 29. </w:t>
      </w:r>
      <w:r w:rsidR="00714F2A">
        <w:rPr>
          <w:rFonts w:cs="Times New Roman"/>
          <w:szCs w:val="26"/>
          <w:lang w:val="sr-Cyrl-CS"/>
        </w:rPr>
        <w:t>maja</w:t>
      </w:r>
      <w:r w:rsidRPr="00656237">
        <w:rPr>
          <w:rFonts w:cs="Times New Roman"/>
          <w:szCs w:val="26"/>
          <w:lang w:val="sr-Cyrl-CS"/>
        </w:rPr>
        <w:t xml:space="preserve"> 2015.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Odluku</w:t>
      </w:r>
      <w:r w:rsidRPr="00656237">
        <w:rPr>
          <w:rFonts w:cs="Times New Roman"/>
          <w:szCs w:val="26"/>
          <w:lang w:val="sr-Cyrl-CS"/>
        </w:rPr>
        <w:t xml:space="preserve"> 05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350-5854/2015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izradi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područja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posebne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namene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regionalnog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centra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obuku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multinacionalne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operacije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Baza</w:t>
      </w:r>
      <w:r w:rsidRPr="00656237">
        <w:rPr>
          <w:rFonts w:cs="Times New Roman"/>
          <w:szCs w:val="26"/>
          <w:lang w:val="sr-Cyrl-CS"/>
        </w:rPr>
        <w:t xml:space="preserve"> „</w:t>
      </w:r>
      <w:r w:rsidR="00714F2A">
        <w:rPr>
          <w:rFonts w:cs="Times New Roman"/>
          <w:szCs w:val="26"/>
          <w:lang w:val="sr-Cyrl-CS"/>
        </w:rPr>
        <w:t>Jug</w:t>
      </w:r>
      <w:r w:rsidRPr="00656237">
        <w:rPr>
          <w:rFonts w:cs="Times New Roman"/>
          <w:szCs w:val="26"/>
          <w:lang w:val="sr-Cyrl-CS"/>
        </w:rPr>
        <w:t xml:space="preserve">“.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lastRenderedPageBreak/>
        <w:tab/>
      </w:r>
      <w:r w:rsidR="00714F2A">
        <w:rPr>
          <w:rFonts w:cs="Times New Roman"/>
          <w:szCs w:val="26"/>
          <w:lang w:val="sr-Cyrl-CS"/>
        </w:rPr>
        <w:t>Okvirna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navedeno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osim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delova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područja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obuhvatala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Bujanovac</w:t>
      </w:r>
      <w:r w:rsidRPr="00656237">
        <w:rPr>
          <w:rFonts w:cs="Times New Roman"/>
          <w:szCs w:val="26"/>
          <w:lang w:val="sr-Cyrl-CS"/>
        </w:rPr>
        <w:t xml:space="preserve"> (</w:t>
      </w:r>
      <w:r w:rsidR="00714F2A">
        <w:rPr>
          <w:rFonts w:cs="Times New Roman"/>
          <w:szCs w:val="26"/>
          <w:lang w:val="sr-Cyrl-CS"/>
        </w:rPr>
        <w:t>cele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katastarske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opštine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Bogdanovac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Gornje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Selo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Donje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Selo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Đorđevac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Muhovac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Ravno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Bučje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nalaze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unutar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Kopnene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bezbednosti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Negovac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Sebrat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delove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katastarskih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Biljača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Božinjevac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Božinjevac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Borovac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Bujanovac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Žuželjica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Karadnik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Levosoje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Letovica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Lukarce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Ljiljance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Nesalce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Rakovac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Samoljica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Srpska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Kuća</w:t>
      </w:r>
      <w:r w:rsidRPr="00656237">
        <w:rPr>
          <w:rFonts w:cs="Times New Roman"/>
          <w:szCs w:val="26"/>
          <w:lang w:val="sr-Cyrl-CS"/>
        </w:rPr>
        <w:t>).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Osnovni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cilj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planiranja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navodi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podrazumeva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iskorišćavanje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postojećih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neangažovanih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potencijala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ostvarenje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Baze</w:t>
      </w:r>
      <w:r w:rsidRPr="00656237">
        <w:rPr>
          <w:rFonts w:cs="Times New Roman"/>
          <w:szCs w:val="26"/>
          <w:lang w:val="sr-Cyrl-CS"/>
        </w:rPr>
        <w:t xml:space="preserve"> „</w:t>
      </w:r>
      <w:r w:rsidR="00714F2A">
        <w:rPr>
          <w:rFonts w:cs="Times New Roman"/>
          <w:szCs w:val="26"/>
          <w:lang w:val="sr-Cyrl-CS"/>
        </w:rPr>
        <w:t>Jug</w:t>
      </w:r>
      <w:r w:rsidRPr="00656237">
        <w:rPr>
          <w:rFonts w:cs="Times New Roman"/>
          <w:szCs w:val="26"/>
          <w:lang w:val="sr-Cyrl-CS"/>
        </w:rPr>
        <w:t xml:space="preserve">“, </w:t>
      </w:r>
      <w:r w:rsidR="00714F2A">
        <w:rPr>
          <w:rFonts w:cs="Times New Roman"/>
          <w:szCs w:val="26"/>
          <w:lang w:val="sr-Cyrl-CS"/>
        </w:rPr>
        <w:t>uz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poštovanje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principa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održivog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razvoja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Posebni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ciljevi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obuhvataju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između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ostalog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obezbeđenje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izgradnju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opremanje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funkcionisanje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objekata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funkciji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obuke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integrisanje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objekata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aktivnosti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okviru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Baze</w:t>
      </w:r>
      <w:r w:rsidRPr="00656237">
        <w:rPr>
          <w:rFonts w:cs="Times New Roman"/>
          <w:szCs w:val="26"/>
          <w:lang w:val="sr-Cyrl-CS"/>
        </w:rPr>
        <w:t xml:space="preserve"> „</w:t>
      </w:r>
      <w:r w:rsidR="00714F2A">
        <w:rPr>
          <w:rFonts w:cs="Times New Roman"/>
          <w:szCs w:val="26"/>
          <w:lang w:val="sr-Cyrl-CS"/>
        </w:rPr>
        <w:t>Jug</w:t>
      </w:r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okruženje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stvaranje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jačanje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regionalne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saradnje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pozicije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pogledu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angažovanja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mirovnim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operacijama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interesuje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Bujanovac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jeste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dalju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militarizaciju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područja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realizacija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uticati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svakodnevni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život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Bujanovac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slobodu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kretanja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korišćenje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pokretne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nepokretne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imovine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važiti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poseban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režim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kretanja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morati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posebnu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dozvolu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pristupe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nepokretnostima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lokalna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samouprava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Bujanovcu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upoznata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odlukom</w:t>
      </w:r>
      <w:r w:rsidRPr="00656237">
        <w:rPr>
          <w:rFonts w:cs="Times New Roman"/>
          <w:szCs w:val="26"/>
          <w:lang w:val="sr-Cyrl-CS"/>
        </w:rPr>
        <w:t xml:space="preserve">?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takođe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odnosi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poslednji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izveštaj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Evropske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komisije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progresu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strani</w:t>
      </w:r>
      <w:r w:rsidRPr="00656237">
        <w:rPr>
          <w:rFonts w:cs="Times New Roman"/>
          <w:szCs w:val="26"/>
          <w:lang w:val="sr-Cyrl-CS"/>
        </w:rPr>
        <w:t xml:space="preserve"> 69. </w:t>
      </w:r>
      <w:r w:rsidR="00714F2A">
        <w:rPr>
          <w:rFonts w:cs="Times New Roman"/>
          <w:szCs w:val="26"/>
          <w:lang w:val="sr-Cyrl-CS"/>
        </w:rPr>
        <w:t>Izveštaja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progresu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prevod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srpski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govori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situaciji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Preševo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Bujanovac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Medveđa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između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ostalog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kaže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ovaj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nerazvijen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etničko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albansko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stanovništvo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nedovoljno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zastupljeno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službama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Dakle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jeste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planira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predstavljaju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političke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zahteve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političkih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Albanaca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Preševske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doline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Reč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Gojković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ŽIKA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GOJKOVIĆ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Poštovana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gospođo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drage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kolege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iskoristiću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vreme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poslaničke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grupe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vreme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ponudim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govoriti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odnosi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preduzeće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</w:t>
      </w:r>
      <w:proofErr w:type="spellEnd"/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Sombor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Privredni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Somboru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prihvati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unapred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pripremljen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reorganizacije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dogovoren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otpis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dugovanja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najvećim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poveriocima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lastRenderedPageBreak/>
        <w:tab/>
      </w:r>
      <w:r w:rsidR="00714F2A">
        <w:rPr>
          <w:rFonts w:cs="Times New Roman"/>
          <w:szCs w:val="26"/>
          <w:lang w:val="sr-Cyrl-CS"/>
        </w:rPr>
        <w:t>Ovaj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podržan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važno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80% </w:t>
      </w:r>
      <w:r w:rsidR="00714F2A">
        <w:rPr>
          <w:rFonts w:cs="Times New Roman"/>
          <w:szCs w:val="26"/>
          <w:lang w:val="sr-Cyrl-CS"/>
        </w:rPr>
        <w:t>poverilaca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Naftagas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NLB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lizing</w:t>
      </w:r>
      <w:r w:rsidRPr="00656237">
        <w:rPr>
          <w:rFonts w:cs="Times New Roman"/>
          <w:szCs w:val="26"/>
          <w:lang w:val="sr-Cyrl-CS"/>
        </w:rPr>
        <w:t xml:space="preserve">, </w:t>
      </w:r>
      <w:proofErr w:type="spellStart"/>
      <w:r w:rsidR="00714F2A">
        <w:rPr>
          <w:rFonts w:cs="Times New Roman"/>
          <w:szCs w:val="26"/>
          <w:lang w:val="sr-Cyrl-CS"/>
        </w:rPr>
        <w:t>Porše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lizing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složili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prihvate</w:t>
      </w:r>
      <w:r w:rsidRPr="00656237">
        <w:rPr>
          <w:rFonts w:cs="Times New Roman"/>
          <w:szCs w:val="26"/>
          <w:lang w:val="sr-Cyrl-CS"/>
        </w:rPr>
        <w:t xml:space="preserve"> 60% </w:t>
      </w:r>
      <w:r w:rsidR="00714F2A">
        <w:rPr>
          <w:rFonts w:cs="Times New Roman"/>
          <w:szCs w:val="26"/>
          <w:lang w:val="sr-Cyrl-CS"/>
        </w:rPr>
        <w:t>potraživanja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zateznu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kamatu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40% </w:t>
      </w:r>
      <w:r w:rsidR="00714F2A">
        <w:rPr>
          <w:rFonts w:cs="Times New Roman"/>
          <w:szCs w:val="26"/>
          <w:lang w:val="sr-Cyrl-CS"/>
        </w:rPr>
        <w:t>potraživanja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otpišu</w:t>
      </w:r>
      <w:proofErr w:type="spellEnd"/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dugovanjima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Severtransa</w:t>
      </w:r>
      <w:proofErr w:type="spellEnd"/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740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dinara</w:t>
      </w:r>
      <w:r w:rsidRPr="00656237">
        <w:rPr>
          <w:rFonts w:cs="Times New Roman"/>
          <w:szCs w:val="26"/>
          <w:lang w:val="sr-Cyrl-CS"/>
        </w:rPr>
        <w:t xml:space="preserve">, 250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država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konverziji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duga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pretvorila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akcije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tj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vlasništvo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kapitala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povećala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udeo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 </w:t>
      </w:r>
      <w:r w:rsidR="00714F2A">
        <w:rPr>
          <w:rFonts w:cs="Times New Roman"/>
          <w:szCs w:val="26"/>
          <w:lang w:val="sr-Cyrl-CS"/>
        </w:rPr>
        <w:t>dosadašnja</w:t>
      </w:r>
      <w:r w:rsidRPr="00656237">
        <w:rPr>
          <w:rFonts w:cs="Times New Roman"/>
          <w:szCs w:val="26"/>
          <w:lang w:val="sr-Cyrl-CS"/>
        </w:rPr>
        <w:t xml:space="preserve"> 53%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80%.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desiti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sastanku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predstavnici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Severtransa</w:t>
      </w:r>
      <w:proofErr w:type="spellEnd"/>
      <w:r w:rsidRPr="00656237">
        <w:rPr>
          <w:rFonts w:cs="Times New Roman"/>
          <w:szCs w:val="26"/>
          <w:lang w:val="sr-Cyrl-CS"/>
        </w:rPr>
        <w:t>“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pregovorima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gospođom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Gordanom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Stanojević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Sudija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Privrednog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Somboru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Čokorilo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inače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teritorije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Subotica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očigledno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razume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nalaze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Somborci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preduzeće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</w:t>
      </w:r>
      <w:proofErr w:type="spellEnd"/>
      <w:r w:rsidRPr="00656237">
        <w:rPr>
          <w:rFonts w:cs="Times New Roman"/>
          <w:szCs w:val="26"/>
          <w:lang w:val="sr-Cyrl-CS"/>
        </w:rPr>
        <w:t xml:space="preserve">“, </w:t>
      </w:r>
      <w:r w:rsidR="00714F2A">
        <w:rPr>
          <w:rFonts w:cs="Times New Roman"/>
          <w:szCs w:val="26"/>
          <w:lang w:val="sr-Cyrl-CS"/>
        </w:rPr>
        <w:t>odbija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nerazumljivim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zamerkama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uzimajući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razmatranje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zahtev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produženje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30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obezbedio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zaključak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konverziji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kapital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Pored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njemu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poverioci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potražuju</w:t>
      </w:r>
      <w:r w:rsidRPr="00656237">
        <w:rPr>
          <w:rFonts w:cs="Times New Roman"/>
          <w:szCs w:val="26"/>
          <w:lang w:val="sr-Cyrl-CS"/>
        </w:rPr>
        <w:t xml:space="preserve"> 60%,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kamatama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neverovatno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konverziji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radnici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predmet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revizije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pozitivno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mišljenje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Takođe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indikativna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činjenica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prethodni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stečajni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postupak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otvara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omogućio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preduzeću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nesmetan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eventualne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ispravke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hodu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Somboru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nažalost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slučaj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Neprihvatanje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predloga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Severtransu</w:t>
      </w:r>
      <w:proofErr w:type="spellEnd"/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proglašeni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tehnološkim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viškom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opteretiti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budžet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budžetu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predviđena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sredstva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otpremnine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Novac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otpremnine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uplaćen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25. </w:t>
      </w:r>
      <w:r w:rsidR="00714F2A">
        <w:rPr>
          <w:rFonts w:cs="Times New Roman"/>
          <w:szCs w:val="26"/>
          <w:lang w:val="sr-Cyrl-CS"/>
        </w:rPr>
        <w:t>decembra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proglašen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stečaj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Ljudi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Severtransu</w:t>
      </w:r>
      <w:proofErr w:type="spellEnd"/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prošli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pljačkaške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privatizacije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pogotovo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osetili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opravdan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Oni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traže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priliku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Podsetiću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prosek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preduzeću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oko</w:t>
      </w:r>
      <w:r w:rsidRPr="00656237">
        <w:rPr>
          <w:rFonts w:cs="Times New Roman"/>
          <w:szCs w:val="26"/>
          <w:lang w:val="sr-Cyrl-CS"/>
        </w:rPr>
        <w:t xml:space="preserve"> 40 </w:t>
      </w:r>
      <w:r w:rsidR="00714F2A">
        <w:rPr>
          <w:rFonts w:cs="Times New Roman"/>
          <w:szCs w:val="26"/>
          <w:lang w:val="sr-Cyrl-CS"/>
        </w:rPr>
        <w:t>godina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napravi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socijalne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slučajeve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bez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obzira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Privredni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privrede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učiniti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zaštiti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160 </w:t>
      </w:r>
      <w:r w:rsidR="00714F2A">
        <w:rPr>
          <w:rFonts w:cs="Times New Roman"/>
          <w:szCs w:val="26"/>
          <w:lang w:val="sr-Cyrl-CS"/>
        </w:rPr>
        <w:t>radnika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Severtransu</w:t>
      </w:r>
      <w:proofErr w:type="spellEnd"/>
      <w:r w:rsidRPr="00656237">
        <w:rPr>
          <w:rFonts w:cs="Times New Roman"/>
          <w:szCs w:val="26"/>
          <w:lang w:val="sr-Cyrl-CS"/>
        </w:rPr>
        <w:t xml:space="preserve">“ </w:t>
      </w:r>
      <w:r w:rsidR="00714F2A">
        <w:rPr>
          <w:rFonts w:cs="Times New Roman"/>
          <w:szCs w:val="26"/>
          <w:lang w:val="sr-Cyrl-CS"/>
        </w:rPr>
        <w:t>Sombor</w:t>
      </w:r>
      <w:r w:rsidRPr="00656237">
        <w:rPr>
          <w:rFonts w:cs="Times New Roman"/>
          <w:szCs w:val="26"/>
          <w:lang w:val="sr-Cyrl-CS"/>
        </w:rPr>
        <w:t xml:space="preserve">?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Drugo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takođe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postavljam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Verovatno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ubedljivo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najveći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svakog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vozi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nerealno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visoka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godišnje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motocikla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500 </w:t>
      </w:r>
      <w:r w:rsidR="00714F2A">
        <w:rPr>
          <w:rFonts w:cs="Times New Roman"/>
          <w:szCs w:val="26"/>
          <w:lang w:val="sr-Cyrl-CS"/>
        </w:rPr>
        <w:t>kubika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platiti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kubikaže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slobodno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smatrati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preterivanjem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pomenućemo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između</w:t>
      </w:r>
      <w:r w:rsidRPr="00656237">
        <w:rPr>
          <w:rFonts w:cs="Times New Roman"/>
          <w:szCs w:val="26"/>
          <w:lang w:val="sr-Cyrl-CS"/>
        </w:rPr>
        <w:t xml:space="preserve"> 500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750 </w:t>
      </w:r>
      <w:r w:rsidR="00714F2A">
        <w:rPr>
          <w:rFonts w:cs="Times New Roman"/>
          <w:szCs w:val="26"/>
          <w:lang w:val="sr-Cyrl-CS"/>
        </w:rPr>
        <w:t>kubika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cena</w:t>
      </w:r>
      <w:r w:rsidRPr="00656237">
        <w:rPr>
          <w:rFonts w:cs="Times New Roman"/>
          <w:szCs w:val="26"/>
          <w:lang w:val="sr-Cyrl-CS"/>
        </w:rPr>
        <w:t xml:space="preserve"> 170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1.100 </w:t>
      </w:r>
      <w:r w:rsidR="00714F2A">
        <w:rPr>
          <w:rFonts w:cs="Times New Roman"/>
          <w:szCs w:val="26"/>
          <w:lang w:val="sr-Cyrl-CS"/>
        </w:rPr>
        <w:t>kubika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oko</w:t>
      </w:r>
      <w:r w:rsidRPr="00656237">
        <w:rPr>
          <w:rFonts w:cs="Times New Roman"/>
          <w:szCs w:val="26"/>
          <w:lang w:val="sr-Cyrl-CS"/>
        </w:rPr>
        <w:t xml:space="preserve"> 250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preko</w:t>
      </w:r>
      <w:r w:rsidRPr="00656237">
        <w:rPr>
          <w:rFonts w:cs="Times New Roman"/>
          <w:szCs w:val="26"/>
          <w:lang w:val="sr-Cyrl-CS"/>
        </w:rPr>
        <w:t xml:space="preserve"> 1.100 </w:t>
      </w:r>
      <w:r w:rsidR="00714F2A">
        <w:rPr>
          <w:rFonts w:cs="Times New Roman"/>
          <w:szCs w:val="26"/>
          <w:lang w:val="sr-Cyrl-CS"/>
        </w:rPr>
        <w:t>kubika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zapremine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verovali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registracija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nekakav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luksuzni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džip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lastRenderedPageBreak/>
        <w:tab/>
      </w:r>
      <w:r w:rsidR="00714F2A">
        <w:rPr>
          <w:rFonts w:cs="Times New Roman"/>
          <w:szCs w:val="26"/>
          <w:lang w:val="sr-Cyrl-CS"/>
        </w:rPr>
        <w:t>Naravno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vesela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činjenica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zbog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klimatskih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vozi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već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mnogo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manje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bizarnijom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Smatra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sezona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traje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šest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kontinuitetu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godišnji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klimatski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dozvole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dodati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Recimo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temperatura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ispod</w:t>
      </w:r>
      <w:r w:rsidRPr="00656237">
        <w:rPr>
          <w:rFonts w:cs="Times New Roman"/>
          <w:szCs w:val="26"/>
          <w:lang w:val="sr-Cyrl-CS"/>
        </w:rPr>
        <w:t xml:space="preserve"> 10 </w:t>
      </w:r>
      <w:r w:rsidR="00714F2A">
        <w:rPr>
          <w:rFonts w:cs="Times New Roman"/>
          <w:szCs w:val="26"/>
          <w:lang w:val="sr-Cyrl-CS"/>
        </w:rPr>
        <w:t>stepeni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Celzijusa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motor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parkira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garažu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proleće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otopljavanje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Isuviše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motocikala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putevima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državna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dopunjavala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parama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motocikl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30 </w:t>
      </w:r>
      <w:r w:rsidR="00714F2A">
        <w:rPr>
          <w:rFonts w:cs="Times New Roman"/>
          <w:szCs w:val="26"/>
          <w:lang w:val="sr-Cyrl-CS"/>
        </w:rPr>
        <w:t>godina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prestao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luksuz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aspekta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neophodno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drastično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smanjenje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taksa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Svima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ponuditi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država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smanji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dažbine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prilikom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godišnje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motocikla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50%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olakša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vremenu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krize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Takođe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država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shvati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razume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gestom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smanjiti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sredstva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osnovu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slivaju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kasu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već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podsticaj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uveze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količina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dosada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pogotovo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Beogradu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gradovima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odluče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uvedu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teritorijama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tzv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povlašćenu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kubikažu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125 </w:t>
      </w:r>
      <w:r w:rsidR="00714F2A">
        <w:rPr>
          <w:rFonts w:cs="Times New Roman"/>
          <w:szCs w:val="26"/>
          <w:lang w:val="sr-Cyrl-CS"/>
        </w:rPr>
        <w:t>kubika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Drugo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cene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ovakvim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dozvoli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registracija</w:t>
      </w:r>
      <w:r w:rsidRPr="00656237">
        <w:rPr>
          <w:rFonts w:cs="Times New Roman"/>
          <w:szCs w:val="26"/>
          <w:lang w:val="sr-Cyrl-CS"/>
        </w:rPr>
        <w:t>… (</w:t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Prošlo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vreme</w:t>
      </w:r>
      <w:r w:rsidRPr="00656237">
        <w:rPr>
          <w:rFonts w:cs="Times New Roman"/>
          <w:szCs w:val="26"/>
          <w:lang w:val="sr-Cyrl-CS"/>
        </w:rPr>
        <w:t xml:space="preserve">.) </w:t>
      </w:r>
      <w:r w:rsidR="00714F2A">
        <w:rPr>
          <w:rFonts w:cs="Times New Roman"/>
          <w:szCs w:val="26"/>
          <w:lang w:val="sr-Cyrl-CS"/>
        </w:rPr>
        <w:t>Molim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rečenicu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dozvoli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registracija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motocikala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onoliki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vlasnik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motora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vozi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kalendarskoj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zahteva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prihvatljivo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Reč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Elvira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Kovač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Izvolite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ELVIRA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KOVAČ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Zahvaljujem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Poštovana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predsedništvo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postaviću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vezano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solidarni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porez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Naime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Zakon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umanjenju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prihoda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sektoru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snazi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početka</w:t>
      </w:r>
      <w:r w:rsidRPr="00656237">
        <w:rPr>
          <w:rFonts w:cs="Times New Roman"/>
          <w:szCs w:val="26"/>
          <w:lang w:val="sr-Cyrl-CS"/>
        </w:rPr>
        <w:t xml:space="preserve"> 2014.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31. </w:t>
      </w:r>
      <w:r w:rsidR="00714F2A">
        <w:rPr>
          <w:rFonts w:cs="Times New Roman"/>
          <w:szCs w:val="26"/>
          <w:lang w:val="sr-Cyrl-CS"/>
        </w:rPr>
        <w:t>oktobra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odnosio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zarade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iznad</w:t>
      </w:r>
      <w:r w:rsidRPr="00656237">
        <w:rPr>
          <w:rFonts w:cs="Times New Roman"/>
          <w:szCs w:val="26"/>
          <w:lang w:val="sr-Cyrl-CS"/>
        </w:rPr>
        <w:t xml:space="preserve"> 60 </w:t>
      </w:r>
      <w:r w:rsidR="00714F2A">
        <w:rPr>
          <w:rFonts w:cs="Times New Roman"/>
          <w:szCs w:val="26"/>
          <w:lang w:val="sr-Cyrl-CS"/>
        </w:rPr>
        <w:t>hiljada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iznos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hiljada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dinara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Saglasno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odredbama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periodu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primenjivao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definisane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zarada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sektoru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bez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obzira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isplate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Prilikom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umanjenja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prihoda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zvanično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objašnjenje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nebitno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vršila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puta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jedanput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Konkretan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tiče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Opšte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poznato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nažalost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Zavod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socijalno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osiguranje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porodiljsku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isplaćuje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neredovno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zbog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periodu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2014. </w:t>
      </w:r>
      <w:r w:rsidR="00714F2A">
        <w:rPr>
          <w:rFonts w:cs="Times New Roman"/>
          <w:szCs w:val="26"/>
          <w:lang w:val="sr-Cyrl-CS"/>
        </w:rPr>
        <w:t>godini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mnoge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porodiljsko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odsustvo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dobijale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velikim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zakašnjenjem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konačno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stigle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veliki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tri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četiri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sledećem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nijednu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čekalo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uopšte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stignu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lastRenderedPageBreak/>
        <w:tab/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pojavio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praksi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višemesečnog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čekanja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stigle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recimo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iznos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minimalca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oko</w:t>
      </w:r>
      <w:r w:rsidRPr="00656237">
        <w:rPr>
          <w:rFonts w:cs="Times New Roman"/>
          <w:szCs w:val="26"/>
          <w:lang w:val="sr-Cyrl-CS"/>
        </w:rPr>
        <w:t xml:space="preserve"> 20-30 </w:t>
      </w:r>
      <w:r w:rsidR="00714F2A">
        <w:rPr>
          <w:rFonts w:cs="Times New Roman"/>
          <w:szCs w:val="26"/>
          <w:lang w:val="sr-Cyrl-CS"/>
        </w:rPr>
        <w:t>hiljada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logično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sabrale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iznos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60 </w:t>
      </w:r>
      <w:r w:rsidR="00714F2A">
        <w:rPr>
          <w:rFonts w:cs="Times New Roman"/>
          <w:szCs w:val="26"/>
          <w:lang w:val="sr-Cyrl-CS"/>
        </w:rPr>
        <w:t>hiljada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obračunavao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solidarni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porez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potpuno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neprihvatljivo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bebe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mladi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roditelji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čekali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životni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troškovi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povećali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umanjene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Svakako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namera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zakonodavca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tzv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solidarni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primenjuje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Zaštitnik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podneo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preporuku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objašnjava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umanjenju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prihoda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sektoru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primenjuje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pojedinačne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uplate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kumulativne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slučaju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Veći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neujednačena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praksa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terenu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različitim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opštinama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dolazimo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danas</w:t>
      </w:r>
      <w:r w:rsidRPr="00656237">
        <w:rPr>
          <w:rFonts w:cs="Times New Roman"/>
          <w:szCs w:val="26"/>
          <w:lang w:val="sr-Cyrl-CS"/>
        </w:rPr>
        <w:t xml:space="preserve">, 2015.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proteklih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obračunat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solidarni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kumulativno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isplaćene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nadoknade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stiže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moraju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isplate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određeni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iznos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Poreska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kontrolom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videla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uplaćene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naknade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umanjene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povodom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dobijaju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nažalost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konačna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određeni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iznos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uplate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budžet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nedelja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sredinom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novembra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dobili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informaciju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Poreskom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upravom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rešava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sagledati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pojedinačna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rešenja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uskoro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izaći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javnost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Zbog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postavljam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model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pomoglo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konkretnim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slučajevima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porodiljama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aktivnosti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Ministarstvo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Poreskom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upravom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zaista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rešio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veliki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problem</w:t>
      </w:r>
      <w:r w:rsidRPr="00656237">
        <w:rPr>
          <w:rFonts w:cs="Times New Roman"/>
          <w:szCs w:val="26"/>
          <w:lang w:val="sr-Cyrl-CS"/>
        </w:rPr>
        <w:t>?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Poslanička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grupa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smatramo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porodilje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bebe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smeju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kažnjene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Zahvaljujem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Reč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narodni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Marko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Đurišić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Izvolite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MARKO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ĐURIŠIĆ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Poštovana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predsednice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zamolim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početku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uradite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postavljamo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prazne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vetar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Naš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poslovnik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obavezuje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15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poslednjih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postavio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šest</w:t>
      </w:r>
      <w:r w:rsidRPr="00656237">
        <w:rPr>
          <w:rFonts w:cs="Times New Roman"/>
          <w:szCs w:val="26"/>
          <w:lang w:val="sr-Cyrl-CS"/>
        </w:rPr>
        <w:t>-</w:t>
      </w:r>
      <w:r w:rsidR="00714F2A">
        <w:rPr>
          <w:rFonts w:cs="Times New Roman"/>
          <w:szCs w:val="26"/>
          <w:lang w:val="sr-Cyrl-CS"/>
        </w:rPr>
        <w:t>sedam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unutrašnjih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poslova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Premijer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ministar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kulture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ministar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finansija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obraćao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odgovorili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uradite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pretvorilo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govorimo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lastRenderedPageBreak/>
        <w:t>minuta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čuli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postavljamo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nadležnih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najodgovornijem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funkcionisanje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jednostavno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stava</w:t>
      </w:r>
      <w:r w:rsidRPr="00656237">
        <w:rPr>
          <w:rFonts w:cs="Times New Roman"/>
          <w:szCs w:val="26"/>
          <w:lang w:val="sr-Cyrl-CS"/>
        </w:rPr>
        <w:t xml:space="preserve"> 2. </w:t>
      </w:r>
      <w:r w:rsidR="00714F2A">
        <w:rPr>
          <w:rFonts w:cs="Times New Roman"/>
          <w:szCs w:val="26"/>
          <w:lang w:val="sr-Cyrl-CS"/>
        </w:rPr>
        <w:t>člana</w:t>
      </w:r>
      <w:r w:rsidRPr="00656237">
        <w:rPr>
          <w:rFonts w:cs="Times New Roman"/>
          <w:szCs w:val="26"/>
          <w:lang w:val="sr-Cyrl-CS"/>
        </w:rPr>
        <w:t xml:space="preserve"> 54. </w:t>
      </w:r>
      <w:r w:rsidR="00714F2A">
        <w:rPr>
          <w:rFonts w:cs="Times New Roman"/>
          <w:szCs w:val="26"/>
          <w:lang w:val="sr-Cyrl-CS"/>
        </w:rPr>
        <w:t>Zakona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svojini</w:t>
      </w:r>
      <w:r w:rsidRPr="00656237">
        <w:rPr>
          <w:rFonts w:cs="Times New Roman"/>
          <w:szCs w:val="26"/>
          <w:lang w:val="sr-Cyrl-CS"/>
        </w:rPr>
        <w:t xml:space="preserve">?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Zakon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usvojen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skoro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četiri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Predvideo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šest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regulisati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kriterijum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postupak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davanja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zakup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kupovine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kriterijum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postupak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dodeljivanja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stambenih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zajmova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stava</w:t>
      </w:r>
      <w:r w:rsidRPr="00656237">
        <w:rPr>
          <w:rFonts w:cs="Times New Roman"/>
          <w:szCs w:val="26"/>
          <w:lang w:val="sr-Cyrl-CS"/>
        </w:rPr>
        <w:t xml:space="preserve"> 1.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člana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stava</w:t>
      </w:r>
      <w:r w:rsidRPr="00656237">
        <w:rPr>
          <w:rFonts w:cs="Times New Roman"/>
          <w:szCs w:val="26"/>
          <w:lang w:val="sr-Cyrl-CS"/>
        </w:rPr>
        <w:t xml:space="preserve"> 1.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jedinica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lokalne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samouprave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suština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komplikuje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život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Jedan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organima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lokalne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samouprave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imovina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Oni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otkupe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Recimo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zaposleni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prestao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odnos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otišli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penziju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tumačenju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gube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ljudi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strahu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omogućiti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otkupe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sredstava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verovatno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obzirom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ekonomsku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rezultate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ekonomske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svega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zabrinuti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dođu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situaciju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izgube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žive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stanovima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reguliše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dešava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penzionišu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statusu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zakupa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određenog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stana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Rok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polovina</w:t>
      </w:r>
      <w:r w:rsidRPr="00656237">
        <w:rPr>
          <w:rFonts w:cs="Times New Roman"/>
          <w:szCs w:val="26"/>
          <w:lang w:val="sr-Cyrl-CS"/>
        </w:rPr>
        <w:t xml:space="preserve"> 2012.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kasni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Podsetiću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izračunao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podzakonskim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aktima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prosečno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kasni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prosečan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rok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donošenje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podzakonskih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akata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sedamsto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devedeset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2236E0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puta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raspravi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ovde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brojnim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ukazivali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potrebu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podzakonska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mnogo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brže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moraju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spremna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trenutka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usvoji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usvojena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podzakonska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veliki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stvari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nažalost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predlaže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donosi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vladajuća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sadrži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puno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praznog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prostora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treba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reguliše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uredbama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podzakonskim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donose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vreme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zakoni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mrtvo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slovo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papiru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sprovedu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nemaju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nikakav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efekat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2236E0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Sve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posledicu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potpuno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odsustvo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kakvih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reformi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Republici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Srbiji</w:t>
      </w:r>
      <w:r w:rsidR="006674CD"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evo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već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četvrtu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godinu</w:t>
      </w:r>
      <w:r w:rsidR="006674CD"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postavljam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premijeru</w:t>
      </w:r>
      <w:r w:rsidR="006674CD"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kada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doneti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uredbu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člana</w:t>
      </w:r>
      <w:r w:rsidR="006674CD" w:rsidRPr="00656237">
        <w:rPr>
          <w:rFonts w:cs="Times New Roman"/>
          <w:szCs w:val="26"/>
          <w:lang w:val="sr-Cyrl-CS"/>
        </w:rPr>
        <w:t xml:space="preserve"> 54. </w:t>
      </w:r>
      <w:r w:rsidR="00714F2A">
        <w:rPr>
          <w:rFonts w:cs="Times New Roman"/>
          <w:szCs w:val="26"/>
          <w:lang w:val="sr-Cyrl-CS"/>
        </w:rPr>
        <w:t>stav</w:t>
      </w:r>
      <w:r w:rsidR="006674CD" w:rsidRPr="00656237">
        <w:rPr>
          <w:rFonts w:cs="Times New Roman"/>
          <w:szCs w:val="26"/>
          <w:lang w:val="sr-Cyrl-CS"/>
        </w:rPr>
        <w:t xml:space="preserve"> 2. </w:t>
      </w:r>
      <w:r w:rsidR="00714F2A">
        <w:rPr>
          <w:rFonts w:cs="Times New Roman"/>
          <w:szCs w:val="26"/>
          <w:lang w:val="sr-Cyrl-CS"/>
        </w:rPr>
        <w:t>Zakona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javnoj</w:t>
      </w:r>
      <w:r w:rsidR="006674CD"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svojini</w:t>
      </w:r>
      <w:r w:rsidR="006674CD"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Hvala</w:t>
      </w:r>
      <w:r w:rsidR="006674CD"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Aleksandra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Jerkov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Izvolite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ALEKSANDRA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JERKOV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Zahvaljujem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gospođo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predsednice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pretpostavljam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trebalo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uputim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gradonačelniku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Milošu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lastRenderedPageBreak/>
        <w:t>Vučeviću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međutim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nisam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sigurna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mogućnosti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kapaciteta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njega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umesto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uputiti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Sertiću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preporuku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konsultuje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bude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davao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njega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Moje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ukupno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koštati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najavio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Aleksandar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Vučić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dolasku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misteriozne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kompanije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najveća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zlobnici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rekli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prethodne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četiri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SNS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trećeplasirana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lokalnim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izborima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došla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Sadu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Naime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videti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objavilo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preduzeće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Zavod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izgradnju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radi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dolaska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kompanije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nameru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ustupi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zemljište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dobio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Republičke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direkcije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imovinu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procenjeno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12,5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Osim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Grad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zvanične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dokumentacije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nameru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uloži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milijardu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dinara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opremanje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zemljišta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milijarde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dinara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izgradnju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hale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misteriozni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obavlja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poslove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uloži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40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onome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znamo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Neki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kažu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američka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kompanija</w:t>
      </w:r>
      <w:r w:rsidRPr="00656237">
        <w:rPr>
          <w:rFonts w:cs="Times New Roman"/>
          <w:szCs w:val="26"/>
          <w:lang w:val="sr-Cyrl-CS"/>
        </w:rPr>
        <w:t xml:space="preserve"> „</w:t>
      </w:r>
      <w:proofErr w:type="spellStart"/>
      <w:r w:rsidR="00714F2A">
        <w:rPr>
          <w:rFonts w:cs="Times New Roman"/>
          <w:szCs w:val="26"/>
          <w:lang w:val="sr-Cyrl-CS"/>
        </w:rPr>
        <w:t>Lir</w:t>
      </w:r>
      <w:proofErr w:type="spellEnd"/>
      <w:r w:rsidRPr="00656237">
        <w:rPr>
          <w:rFonts w:cs="Times New Roman"/>
          <w:szCs w:val="26"/>
          <w:lang w:val="sr-Cyrl-CS"/>
        </w:rPr>
        <w:t xml:space="preserve">“,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svojim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sajtovima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pronalaženje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raspisala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konkurs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određene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Nesreća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gospođo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Gojković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radnici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sati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ogromna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fabrika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otvorila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broj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radnika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najavljen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1.500, </w:t>
      </w:r>
      <w:r w:rsidR="00714F2A">
        <w:rPr>
          <w:rFonts w:cs="Times New Roman"/>
          <w:szCs w:val="26"/>
          <w:lang w:val="sr-Cyrl-CS"/>
        </w:rPr>
        <w:t>dođe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veoma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fabrici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plaćati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oko</w:t>
      </w:r>
      <w:r w:rsidRPr="00656237">
        <w:rPr>
          <w:rFonts w:cs="Times New Roman"/>
          <w:szCs w:val="26"/>
          <w:lang w:val="sr-Cyrl-CS"/>
        </w:rPr>
        <w:t xml:space="preserve"> 30.000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3.600.000 </w:t>
      </w:r>
      <w:r w:rsidR="00714F2A">
        <w:rPr>
          <w:rFonts w:cs="Times New Roman"/>
          <w:szCs w:val="26"/>
          <w:lang w:val="sr-Cyrl-CS"/>
        </w:rPr>
        <w:t>dinara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obzirom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uslov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ljude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fabrici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sati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pretpostavljam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njihove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baš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visoke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minimalne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omogućiti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narednih</w:t>
      </w:r>
      <w:r w:rsidRPr="00656237">
        <w:rPr>
          <w:rFonts w:cs="Times New Roman"/>
          <w:szCs w:val="26"/>
          <w:lang w:val="sr-Cyrl-CS"/>
        </w:rPr>
        <w:t xml:space="preserve"> 12 </w:t>
      </w:r>
      <w:r w:rsidR="00714F2A">
        <w:rPr>
          <w:rFonts w:cs="Times New Roman"/>
          <w:szCs w:val="26"/>
          <w:lang w:val="sr-Cyrl-CS"/>
        </w:rPr>
        <w:t>godina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besplatno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ministra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Sertića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objasni</w:t>
      </w:r>
      <w:r w:rsidRPr="00656237">
        <w:rPr>
          <w:rFonts w:cs="Times New Roman"/>
          <w:szCs w:val="26"/>
          <w:lang w:val="sr-Cyrl-CS"/>
        </w:rPr>
        <w:t xml:space="preserve"> –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način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investitora</w:t>
      </w:r>
      <w:r w:rsidRPr="00656237">
        <w:rPr>
          <w:rFonts w:cs="Times New Roman"/>
          <w:szCs w:val="26"/>
          <w:lang w:val="sr-Cyrl-CS"/>
        </w:rPr>
        <w:t xml:space="preserve">?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gradonačelnik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gospođo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Gojković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ubraja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nadstrešnice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bicikle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semafor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gradilište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semafor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uvek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otvoreno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jednu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točionicu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goriva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pumpi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klupu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drveta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ginekološki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otvorio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juče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razumem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smislu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potrebu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SNS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stvori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nekakav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privid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Sadu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Ono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molila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Aleksandra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Vučića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SNS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Milošu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Vučeviću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plaćaju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slučaj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lažne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zbog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zadužuje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Obrenovcu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čujemo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lastRenderedPageBreak/>
        <w:t>pravi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nekakva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lažna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investicija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uloži</w:t>
      </w:r>
      <w:r w:rsidRPr="00656237">
        <w:rPr>
          <w:rFonts w:cs="Times New Roman"/>
          <w:szCs w:val="26"/>
          <w:lang w:val="sr-Cyrl-CS"/>
        </w:rPr>
        <w:t xml:space="preserve"> 40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odnosno</w:t>
      </w:r>
      <w:r w:rsidRPr="00656237">
        <w:rPr>
          <w:rFonts w:cs="Times New Roman"/>
          <w:szCs w:val="26"/>
          <w:lang w:val="sr-Cyrl-CS"/>
        </w:rPr>
        <w:t xml:space="preserve"> 20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Republika</w:t>
      </w:r>
      <w:r w:rsidRPr="00656237">
        <w:rPr>
          <w:rFonts w:cs="Times New Roman"/>
          <w:szCs w:val="26"/>
          <w:lang w:val="sr-Cyrl-CS"/>
        </w:rPr>
        <w:t xml:space="preserve">, 20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investitor</w:t>
      </w:r>
      <w:r w:rsidRPr="00656237">
        <w:rPr>
          <w:rFonts w:cs="Times New Roman"/>
          <w:szCs w:val="26"/>
          <w:lang w:val="sr-Cyrl-CS"/>
        </w:rPr>
        <w:t xml:space="preserve"> 20 </w:t>
      </w:r>
      <w:r w:rsidR="00714F2A">
        <w:rPr>
          <w:rFonts w:cs="Times New Roman"/>
          <w:szCs w:val="26"/>
          <w:lang w:val="sr-Cyrl-CS"/>
        </w:rPr>
        <w:t>miliona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otvori</w:t>
      </w:r>
      <w:r w:rsidRPr="00656237">
        <w:rPr>
          <w:rFonts w:cs="Times New Roman"/>
          <w:szCs w:val="26"/>
          <w:lang w:val="sr-Cyrl-CS"/>
        </w:rPr>
        <w:t xml:space="preserve"> 250 </w:t>
      </w:r>
      <w:r w:rsidR="00714F2A">
        <w:rPr>
          <w:rFonts w:cs="Times New Roman"/>
          <w:szCs w:val="26"/>
          <w:lang w:val="sr-Cyrl-CS"/>
        </w:rPr>
        <w:t>radnih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mesta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tačno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štednje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Štedi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prijatelje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investitore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uvek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nema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Aleksandar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Jovičić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Izvolite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ALEKSANDAR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JOVIČIĆ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Hvala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uvažena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predsedavajuća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Malo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sačekati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bismo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čujemo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Mislim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poslanička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izuzetno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važna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pitanje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MUP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kakvih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saznanja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došlo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javnosti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predoči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kakav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kriminalni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režim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podvlačim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kriminalni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režim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Pajtića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dokle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stiglo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istragom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Pajtić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Božović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ometena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razvoju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sramota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Srbiju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Pošto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Pajtić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Božović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zbog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izjave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još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pozivam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kriminalne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afere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zaustave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dozvolimo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Pajtić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Božović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pljačkaju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uzimaju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najpotrebniji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Milion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dece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ometena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razvoju</w:t>
      </w:r>
      <w:r w:rsidRPr="00656237">
        <w:rPr>
          <w:rFonts w:cs="Times New Roman"/>
          <w:szCs w:val="26"/>
          <w:lang w:val="sr-Cyrl-CS"/>
        </w:rPr>
        <w:t>.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mislite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uzmete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Jovičića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Babića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Martinovića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bilo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nadomestite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strpate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džep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mislite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plašimo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tužite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plašimo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plašimo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fizičkih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napada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mogu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doći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kamoli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tužbi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Nemojte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pokušavati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prikrivate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afere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pljačku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sprovodili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zajedno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čovekom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prepoznao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diže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ruke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ispred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Pljačkali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pljačkate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predstavljate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poštenjačine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poštene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poslanike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sali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plašimo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kažemo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otimate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novac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dece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ometena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razvoju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Pobogu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čuju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radite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otimate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zaposlenih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penzionera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2008.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zaduživali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dizali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kredite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šest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milijardi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evra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pobedili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izborima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Ponavljam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Pajtić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gospodin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Božović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predvodnici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kriminalnog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režima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predstavljaju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opozicionari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kažem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građanima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kriminalniji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režim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nismo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videli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poslednjih</w:t>
      </w:r>
      <w:r w:rsidRPr="00656237">
        <w:rPr>
          <w:rFonts w:cs="Times New Roman"/>
          <w:szCs w:val="26"/>
          <w:lang w:val="sr-Cyrl-CS"/>
        </w:rPr>
        <w:t xml:space="preserve"> 30 </w:t>
      </w:r>
      <w:r w:rsidR="00714F2A">
        <w:rPr>
          <w:rFonts w:cs="Times New Roman"/>
          <w:szCs w:val="26"/>
          <w:lang w:val="sr-Cyrl-CS"/>
        </w:rPr>
        <w:t>godina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Treba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sramota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otimate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pare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mislite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uplašite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tužbama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slobodno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tužite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koliko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hoćete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nemam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krijem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Nisam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nikome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ništa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uzeo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razliku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Pričate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asfaltiranjima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Novom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Sadu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Dali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tapiju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jednom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čoveku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asfaltira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2007. </w:t>
      </w:r>
      <w:r w:rsidR="00714F2A">
        <w:rPr>
          <w:rFonts w:cs="Times New Roman"/>
          <w:szCs w:val="26"/>
          <w:lang w:val="sr-Cyrl-CS"/>
        </w:rPr>
        <w:t>godine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Dušan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Borovica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Jedini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ekskluzivno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pravo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najbolji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asfalt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vašoj</w:t>
      </w:r>
      <w:r w:rsidRPr="00656237">
        <w:rPr>
          <w:rFonts w:cs="Times New Roman"/>
          <w:szCs w:val="26"/>
          <w:lang w:val="sr-Cyrl-CS"/>
        </w:rPr>
        <w:t xml:space="preserve"> </w:t>
      </w:r>
      <w:proofErr w:type="spellStart"/>
      <w:r w:rsidR="00714F2A">
        <w:rPr>
          <w:rFonts w:cs="Times New Roman"/>
          <w:szCs w:val="26"/>
          <w:lang w:val="sr-Cyrl-CS"/>
        </w:rPr>
        <w:t>tenderskoj</w:t>
      </w:r>
      <w:proofErr w:type="spellEnd"/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dokumentaciji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Kako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sramota</w:t>
      </w:r>
      <w:r w:rsidRPr="00656237">
        <w:rPr>
          <w:rFonts w:cs="Times New Roman"/>
          <w:szCs w:val="26"/>
          <w:lang w:val="sr-Cyrl-CS"/>
        </w:rPr>
        <w:t xml:space="preserve">? </w:t>
      </w:r>
      <w:r w:rsidR="00714F2A">
        <w:rPr>
          <w:rFonts w:cs="Times New Roman"/>
          <w:szCs w:val="26"/>
          <w:lang w:val="sr-Cyrl-CS"/>
        </w:rPr>
        <w:t>Razvojna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banka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Kapitalni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fond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bre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opljačkali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lastRenderedPageBreak/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možemo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ostati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imuni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pozivam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MUP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reaguje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prekinemo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više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pljačkom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Vojvodini</w:t>
      </w:r>
      <w:r w:rsidRPr="00656237">
        <w:rPr>
          <w:rFonts w:cs="Times New Roman"/>
          <w:szCs w:val="26"/>
          <w:lang w:val="sr-Cyrl-CS"/>
        </w:rPr>
        <w:t xml:space="preserve">. 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nemoralno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nepošteno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ćete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biti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počišćeni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političkom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smislu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političke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scene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Srbije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građani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prepoznaju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Želite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ućutkate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gospodo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neće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moći</w:t>
      </w:r>
      <w:r w:rsidRPr="00656237">
        <w:rPr>
          <w:rFonts w:cs="Times New Roman"/>
          <w:szCs w:val="26"/>
          <w:lang w:val="sr-Cyrl-CS"/>
        </w:rPr>
        <w:t>…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  <w:t>(</w:t>
      </w:r>
      <w:r w:rsidR="00714F2A">
        <w:rPr>
          <w:rFonts w:cs="Times New Roman"/>
          <w:szCs w:val="26"/>
          <w:lang w:val="sr-Cyrl-CS"/>
        </w:rPr>
        <w:t>Predsednik</w:t>
      </w:r>
      <w:r w:rsidRPr="00656237">
        <w:rPr>
          <w:rFonts w:cs="Times New Roman"/>
          <w:szCs w:val="26"/>
          <w:lang w:val="sr-Cyrl-CS"/>
        </w:rPr>
        <w:t xml:space="preserve">: </w:t>
      </w:r>
      <w:r w:rsidR="00714F2A">
        <w:rPr>
          <w:rFonts w:cs="Times New Roman"/>
          <w:szCs w:val="26"/>
          <w:lang w:val="sr-Cyrl-CS"/>
        </w:rPr>
        <w:t>Poslaniče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molim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meni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obraćajte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Učinite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>.)</w:t>
      </w:r>
    </w:p>
    <w:p w:rsidR="006674CD" w:rsidRPr="00656237" w:rsidRDefault="006674CD" w:rsidP="00B2506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56237">
        <w:rPr>
          <w:rFonts w:cs="Times New Roman"/>
          <w:szCs w:val="26"/>
          <w:lang w:val="sr-Cyrl-CS"/>
        </w:rPr>
        <w:tab/>
      </w:r>
      <w:r w:rsidR="00714F2A">
        <w:rPr>
          <w:rFonts w:cs="Times New Roman"/>
          <w:szCs w:val="26"/>
          <w:lang w:val="sr-Cyrl-CS"/>
        </w:rPr>
        <w:t>Vama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predsedavajuća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kažem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druge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žele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ućutkaju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mi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tresemo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straha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plašimo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nikoga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zato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što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pošteno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radimo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svoj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posao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podržavamo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poštenog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odgovornog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čoveka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vodi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ovu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vladu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Aleksandra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Vučića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bori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protiv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onih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znaju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jedino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to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umeju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da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zavuku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ruku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samo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džepove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svih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građana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naše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zemlje</w:t>
      </w:r>
      <w:r w:rsidRPr="00656237">
        <w:rPr>
          <w:rFonts w:cs="Times New Roman"/>
          <w:szCs w:val="26"/>
          <w:lang w:val="sr-Cyrl-CS"/>
        </w:rPr>
        <w:t xml:space="preserve">, </w:t>
      </w:r>
      <w:r w:rsidR="00714F2A">
        <w:rPr>
          <w:rFonts w:cs="Times New Roman"/>
          <w:szCs w:val="26"/>
          <w:lang w:val="sr-Cyrl-CS"/>
        </w:rPr>
        <w:t>nego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deci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koja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ometena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u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razvoju</w:t>
      </w:r>
      <w:r w:rsidRPr="00656237">
        <w:rPr>
          <w:rFonts w:cs="Times New Roman"/>
          <w:szCs w:val="26"/>
          <w:lang w:val="sr-Cyrl-CS"/>
        </w:rPr>
        <w:t xml:space="preserve">. </w:t>
      </w:r>
      <w:r w:rsidR="00714F2A">
        <w:rPr>
          <w:rFonts w:cs="Times New Roman"/>
          <w:szCs w:val="26"/>
          <w:lang w:val="sr-Cyrl-CS"/>
        </w:rPr>
        <w:t>Neka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vas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sramota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i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neka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vam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je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na</w:t>
      </w:r>
      <w:r w:rsidRPr="00656237">
        <w:rPr>
          <w:rFonts w:cs="Times New Roman"/>
          <w:szCs w:val="26"/>
          <w:lang w:val="sr-Cyrl-CS"/>
        </w:rPr>
        <w:t xml:space="preserve"> </w:t>
      </w:r>
      <w:r w:rsidR="00714F2A">
        <w:rPr>
          <w:rFonts w:cs="Times New Roman"/>
          <w:szCs w:val="26"/>
          <w:lang w:val="sr-Cyrl-CS"/>
        </w:rPr>
        <w:t>čast</w:t>
      </w:r>
      <w:r w:rsidRPr="00656237">
        <w:rPr>
          <w:rFonts w:cs="Times New Roman"/>
          <w:szCs w:val="26"/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Obaveštena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sprečen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prisustvuje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prof</w:t>
      </w:r>
      <w:proofErr w:type="spellEnd"/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Obradović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Prelazimo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zapisnicima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Prelazimo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odlučivanje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>…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Poslovnik</w:t>
      </w:r>
      <w:r w:rsidRPr="00656237">
        <w:rPr>
          <w:lang w:val="sr-Cyrl-CS"/>
        </w:rPr>
        <w:t xml:space="preserve">.)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želim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172.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pročitaću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pretres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najranije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prijema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stigao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Skupštinu</w:t>
      </w:r>
      <w:r w:rsidRPr="00656237">
        <w:rPr>
          <w:lang w:val="sr-Cyrl-CS"/>
        </w:rPr>
        <w:t xml:space="preserve"> 4.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elektronskom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obliku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štampanom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raspolaganju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negde</w:t>
      </w:r>
      <w:r w:rsidRPr="00656237">
        <w:rPr>
          <w:lang w:val="sr-Cyrl-CS"/>
        </w:rPr>
        <w:t xml:space="preserve"> 6.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8. </w:t>
      </w:r>
      <w:r w:rsidR="00714F2A">
        <w:rPr>
          <w:lang w:val="sr-Cyrl-CS"/>
        </w:rPr>
        <w:t>decembar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prošlo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Četiri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prijema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zakazali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otvarate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. </w:t>
      </w:r>
    </w:p>
    <w:p w:rsidR="002236E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172.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19.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najranije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prijema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zanemarite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pozivate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, </w:t>
      </w:r>
      <w:proofErr w:type="spellStart"/>
      <w:r w:rsidR="00714F2A">
        <w:rPr>
          <w:lang w:val="sr-Cyrl-CS"/>
        </w:rPr>
        <w:t>jel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običan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. </w:t>
      </w:r>
    </w:p>
    <w:p w:rsidR="004B1D45" w:rsidRPr="00656237" w:rsidRDefault="002236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Iz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razloga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članova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budžetom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načinom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dođe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Skupštinu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razmatra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činjenicu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odbori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raspravljaju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manji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odbora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raspravljao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podne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minuta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znači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kršite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Poslovnik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molim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počinjemo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lično</w:t>
      </w:r>
      <w:r w:rsidRPr="00656237">
        <w:rPr>
          <w:lang w:val="sr-Cyrl-CS"/>
        </w:rPr>
        <w:t xml:space="preserve"> 4.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17.00 </w:t>
      </w:r>
      <w:r w:rsidR="00714F2A">
        <w:rPr>
          <w:lang w:val="sr-Cyrl-CS"/>
        </w:rPr>
        <w:t>časova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neistiniti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podatak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istina</w:t>
      </w:r>
      <w:r w:rsidRPr="00656237">
        <w:rPr>
          <w:lang w:val="sr-Cyrl-CS"/>
        </w:rPr>
        <w:t>.)</w:t>
      </w:r>
    </w:p>
    <w:p w:rsidR="004B1D45" w:rsidRPr="00656237" w:rsidRDefault="002236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Dobro</w:t>
      </w:r>
      <w:r w:rsidRPr="00656237">
        <w:rPr>
          <w:lang w:val="sr-Cyrl-CS"/>
        </w:rPr>
        <w:t>,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verujem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službama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dobro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savesno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nameru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pogrešne</w:t>
      </w:r>
      <w:r w:rsidR="004B1D45" w:rsidRPr="00656237">
        <w:rPr>
          <w:lang w:val="sr-Cyrl-CS"/>
        </w:rPr>
        <w:t xml:space="preserve">…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Rekao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elektronskoj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formi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četvrtog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štampanoj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svađati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Odgovoriću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Nećemo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svađati</w:t>
      </w:r>
      <w:r w:rsidR="002236E0" w:rsidRPr="00656237">
        <w:rPr>
          <w:lang w:val="sr-Cyrl-CS"/>
        </w:rPr>
        <w:t xml:space="preserve">, 21. </w:t>
      </w:r>
      <w:r w:rsidR="00714F2A">
        <w:rPr>
          <w:lang w:val="sr-Cyrl-CS"/>
        </w:rPr>
        <w:t>vek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2236E0" w:rsidRPr="00656237">
        <w:rPr>
          <w:lang w:val="sr-Cyrl-CS"/>
        </w:rPr>
        <w:t xml:space="preserve">. </w:t>
      </w:r>
      <w:r w:rsidR="00714F2A">
        <w:rPr>
          <w:lang w:val="sr-Cyrl-CS"/>
        </w:rPr>
        <w:t>Drago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8. </w:t>
      </w:r>
      <w:r w:rsidR="00714F2A">
        <w:rPr>
          <w:lang w:val="sr-Cyrl-CS"/>
        </w:rPr>
        <w:t>decembar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utvrditi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sutradan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Veoma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iskustvo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2010, 2011.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2012.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usvajali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usvajamo</w:t>
      </w:r>
      <w:r w:rsidRPr="00656237">
        <w:rPr>
          <w:lang w:val="sr-Cyrl-CS"/>
        </w:rPr>
        <w:t xml:space="preserve"> …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Replika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odgovarate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polemišete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mnom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Gospodine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nemojte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nepristojni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dobacivati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predsedniku</w:t>
      </w:r>
      <w:r w:rsidR="002236E0" w:rsidRPr="00656237">
        <w:rPr>
          <w:lang w:val="sr-Cyrl-CS"/>
        </w:rPr>
        <w:t xml:space="preserve">. </w:t>
      </w:r>
      <w:r w:rsidR="00714F2A">
        <w:rPr>
          <w:lang w:val="sr-Cyrl-CS"/>
        </w:rPr>
        <w:t>Neću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repliku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nemoguće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Nemate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Nemojte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svađati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mnom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budite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mirni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staloženi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Dozvolite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Vidite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dnevnom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="002236E0" w:rsidRPr="00656237">
        <w:rPr>
          <w:lang w:val="sr-Cyrl-CS"/>
        </w:rPr>
        <w:t xml:space="preserve">, </w:t>
      </w:r>
      <w:r w:rsidR="00714F2A">
        <w:rPr>
          <w:lang w:val="sr-Cyrl-CS"/>
        </w:rPr>
        <w:t>neću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izreći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nijednu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kaznu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nedolično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ponašanje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zabavištu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kažnjeno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kamoli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Pustite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dužnost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…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odgovaranju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garantujem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2010, 2011.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2012.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usvajano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ponoć</w:t>
      </w:r>
      <w:r w:rsidR="002236E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raspravljamo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4.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17.00 </w:t>
      </w:r>
      <w:r w:rsidR="00714F2A">
        <w:rPr>
          <w:lang w:val="sr-Cyrl-CS"/>
        </w:rPr>
        <w:t>časova</w:t>
      </w:r>
      <w:r w:rsidRPr="00656237">
        <w:rPr>
          <w:lang w:val="sr-Cyrl-CS"/>
        </w:rPr>
        <w:t xml:space="preserve">, 21. </w:t>
      </w:r>
      <w:r w:rsidR="00714F2A">
        <w:rPr>
          <w:lang w:val="sr-Cyrl-CS"/>
        </w:rPr>
        <w:t>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štampani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elektronski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složićete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insistira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mnogo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skladu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vremenom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Kažite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prekršiti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nagovor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možete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dobijete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="002236E0" w:rsidRPr="00656237">
        <w:rPr>
          <w:lang w:val="sr-Cyrl-CS"/>
        </w:rPr>
        <w:t xml:space="preserve">. </w:t>
      </w:r>
      <w:r w:rsidR="00714F2A">
        <w:rPr>
          <w:lang w:val="sr-Cyrl-CS"/>
        </w:rPr>
        <w:t>Želite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2236E0" w:rsidRPr="00656237">
        <w:rPr>
          <w:lang w:val="sr-Cyrl-CS"/>
        </w:rPr>
        <w:t xml:space="preserve">, </w:t>
      </w:r>
      <w:r w:rsidR="00714F2A">
        <w:rPr>
          <w:lang w:val="sr-Cyrl-CS"/>
        </w:rPr>
        <w:t>zbog</w:t>
      </w:r>
      <w:r w:rsidR="002236E0" w:rsidRPr="00656237">
        <w:rPr>
          <w:lang w:val="sr-Cyrl-CS"/>
        </w:rPr>
        <w:t xml:space="preserve"> </w:t>
      </w:r>
      <w:r w:rsidR="00714F2A">
        <w:rPr>
          <w:lang w:val="sr-Cyrl-CS"/>
        </w:rPr>
        <w:t>zapisnika</w:t>
      </w:r>
      <w:r w:rsidR="002236E0" w:rsidRPr="00656237">
        <w:rPr>
          <w:lang w:val="sr-Cyrl-CS"/>
        </w:rPr>
        <w:t>? (</w:t>
      </w:r>
      <w:r w:rsidR="00714F2A">
        <w:rPr>
          <w:lang w:val="sr-Cyrl-CS"/>
        </w:rPr>
        <w:t>Da</w:t>
      </w:r>
      <w:r w:rsidR="002236E0" w:rsidRPr="00656237">
        <w:rPr>
          <w:lang w:val="sr-Cyrl-CS"/>
        </w:rPr>
        <w:t xml:space="preserve">.) </w:t>
      </w:r>
      <w:r w:rsidR="00714F2A">
        <w:rPr>
          <w:lang w:val="sr-Cyrl-CS"/>
        </w:rPr>
        <w:t>Idemo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dalje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(</w:t>
      </w:r>
      <w:r w:rsidR="00714F2A">
        <w:rPr>
          <w:lang w:val="sr-Cyrl-CS"/>
        </w:rPr>
        <w:t>Ne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Dostavljeni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prelazimo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odlučivanje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održane</w:t>
      </w:r>
      <w:r w:rsidRPr="00656237">
        <w:rPr>
          <w:lang w:val="sr-Cyrl-CS"/>
        </w:rPr>
        <w:t xml:space="preserve"> 10, 12.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16. </w:t>
      </w:r>
      <w:r w:rsidR="00714F2A">
        <w:rPr>
          <w:lang w:val="sr-Cyrl-CS"/>
        </w:rPr>
        <w:t>novembra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136,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40</w:t>
      </w:r>
      <w:r w:rsidR="00106D5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176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održane</w:t>
      </w:r>
      <w:r w:rsidRPr="00656237">
        <w:rPr>
          <w:lang w:val="sr-Cyrl-CS"/>
        </w:rPr>
        <w:t xml:space="preserve"> 16, 17, 18, 19.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20. </w:t>
      </w:r>
      <w:r w:rsidR="00714F2A">
        <w:rPr>
          <w:lang w:val="sr-Cyrl-CS"/>
        </w:rPr>
        <w:t>novembra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137,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37</w:t>
      </w:r>
      <w:r w:rsidR="00106D5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Prelazimo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pređem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razmotrićemo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postupak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dopunu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naučnoistraživačkoj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delatnosti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175</w:t>
      </w:r>
      <w:r w:rsidR="00696549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175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ugovora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garanciji</w:t>
      </w:r>
      <w:r w:rsidRPr="00656237">
        <w:rPr>
          <w:lang w:val="sr-Cyrl-CS"/>
        </w:rPr>
        <w:t xml:space="preserve"> (</w:t>
      </w:r>
      <w:r w:rsidR="00714F2A">
        <w:rPr>
          <w:lang w:val="sr-Cyrl-CS"/>
        </w:rPr>
        <w:t>Projekat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restrukturiranje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EPS</w:t>
      </w:r>
      <w:r w:rsidRPr="00656237">
        <w:rPr>
          <w:lang w:val="sr-Cyrl-CS"/>
        </w:rPr>
        <w:t>-</w:t>
      </w:r>
      <w:r w:rsidR="00714F2A">
        <w:rPr>
          <w:lang w:val="sr-Cyrl-CS"/>
        </w:rPr>
        <w:t>a</w:t>
      </w:r>
      <w:proofErr w:type="spellEnd"/>
      <w:r w:rsidRPr="00656237">
        <w:rPr>
          <w:lang w:val="sr-Cyrl-CS"/>
        </w:rPr>
        <w:t xml:space="preserve">) </w:t>
      </w:r>
      <w:r w:rsidR="00714F2A">
        <w:rPr>
          <w:lang w:val="sr-Cyrl-CS"/>
        </w:rPr>
        <w:t>između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razvoj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141,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35</w:t>
      </w:r>
      <w:r w:rsidR="00696549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176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696549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RFZO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143,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nisu</w:t>
      </w:r>
      <w:r w:rsidR="00696549"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33</w:t>
      </w:r>
      <w:r w:rsidR="00696549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177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696549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penzijsko</w:t>
      </w:r>
      <w:r w:rsidRPr="00656237">
        <w:rPr>
          <w:lang w:val="sr-Cyrl-CS"/>
        </w:rPr>
        <w:t>-</w:t>
      </w:r>
      <w:r w:rsidR="00714F2A">
        <w:rPr>
          <w:lang w:val="sr-Cyrl-CS"/>
        </w:rPr>
        <w:t>invalidsko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zapošljavanje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696549" w:rsidRPr="00656237">
        <w:rPr>
          <w:lang w:val="sr-Cyrl-CS"/>
        </w:rPr>
        <w:t xml:space="preserve">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socijalno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147,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devet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23</w:t>
      </w:r>
      <w:r w:rsidR="00696549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696549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akcizama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145,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10, </w:t>
      </w:r>
      <w:r w:rsidR="00714F2A">
        <w:rPr>
          <w:lang w:val="sr-Cyrl-CS"/>
        </w:rPr>
        <w:t>nisu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24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penzijsko</w:t>
      </w:r>
      <w:r w:rsidRPr="00656237">
        <w:rPr>
          <w:lang w:val="sr-Cyrl-CS"/>
        </w:rPr>
        <w:t>-</w:t>
      </w:r>
      <w:r w:rsidR="00714F2A">
        <w:rPr>
          <w:lang w:val="sr-Cyrl-CS"/>
        </w:rPr>
        <w:t>invalidsko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146,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27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zapošljavanje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146,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27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146,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25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144,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30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180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socijalno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146,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28</w:t>
      </w:r>
      <w:r w:rsidR="00DA0824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181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posebnim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postupcima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eksproprijacije</w:t>
      </w:r>
      <w:r w:rsidR="00DA0824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izdavanja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građevinske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dozvole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>“.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151,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13, </w:t>
      </w:r>
      <w:r w:rsidR="00714F2A">
        <w:rPr>
          <w:lang w:val="sr-Cyrl-CS"/>
        </w:rPr>
        <w:t>uzdržan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19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servisima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152,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10,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22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podsticajima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poljoprivredi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ruralnom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razvoju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152,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14, </w:t>
      </w:r>
      <w:r w:rsidR="00714F2A">
        <w:rPr>
          <w:lang w:val="sr-Cyrl-CS"/>
        </w:rPr>
        <w:t>nije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20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186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Slobodan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Homen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Agenciji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borbu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korupcije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devet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173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183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Bogdanović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lica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10,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174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naselja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Vladimir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="003F6713" w:rsidRPr="00656237">
        <w:rPr>
          <w:lang w:val="sr-Cyrl-CS"/>
        </w:rPr>
        <w:t xml:space="preserve">?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Gojković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="003F6713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="003F6713" w:rsidRPr="00656237">
        <w:rPr>
          <w:lang w:val="sr-Cyrl-CS"/>
        </w:rPr>
        <w:t xml:space="preserve"> –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sigurno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budi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različite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asocijacije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politički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političke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procese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parlamentarni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rad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našoj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državi</w:t>
      </w:r>
      <w:r w:rsidR="003F6713" w:rsidRPr="00656237">
        <w:rPr>
          <w:lang w:val="sr-Cyrl-CS"/>
        </w:rPr>
        <w:t xml:space="preserve"> –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naselja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prošla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Gojković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obećali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Mihajlović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povodom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izgradnju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budući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zadovoljni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sadržinom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nezadovoljstvo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podelili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kasnije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vladajućih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nedelje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morali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menjamo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nazvali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krpežom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obećali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Mihajlović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najkraćem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periodu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pripremimo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potpuno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savremeni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naselja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12 </w:t>
      </w:r>
      <w:r w:rsidR="00714F2A">
        <w:rPr>
          <w:lang w:val="sr-Cyrl-CS"/>
        </w:rPr>
        <w:t>predviđenih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osmu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dodamo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13. </w:t>
      </w:r>
    </w:p>
    <w:p w:rsidR="004B1D45" w:rsidRPr="00656237" w:rsidRDefault="004B1D45" w:rsidP="00B25068">
      <w:pPr>
        <w:tabs>
          <w:tab w:val="left" w:pos="1418"/>
        </w:tabs>
        <w:rPr>
          <w:b/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izdvojim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četiri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kandidujemo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Najpre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uvede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urbanističko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Druga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otvaramo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Mihajlović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htela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čuje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Treća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prošireni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predela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idemo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vrstom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inovacija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oblasti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Pr="00656237">
        <w:rPr>
          <w:lang w:val="sr-Cyrl-CS"/>
        </w:rPr>
        <w:t xml:space="preserve"> 4,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tehnička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operativna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procedure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oblasti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kojih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parlamentarnom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umesto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krpeža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raspravljamo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prihvatimo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savremeni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primeren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trenutku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naselja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22,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153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178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rezolucije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priznanju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genocida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Jermenima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počinjenom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Osmanskom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carstvu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periodu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1915.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1922.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16, </w:t>
      </w:r>
      <w:r w:rsidR="00714F2A">
        <w:rPr>
          <w:lang w:val="sr-Cyrl-CS"/>
        </w:rPr>
        <w:t>nisu</w:t>
      </w:r>
      <w:r w:rsidR="003F6713"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164</w:t>
      </w:r>
      <w:r w:rsidR="003F6713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180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Predlog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predlaganju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  <w:r w:rsidRPr="00656237">
        <w:rPr>
          <w:lang w:val="sr-Cyrl-CS"/>
        </w:rPr>
        <w:tab/>
      </w:r>
    </w:p>
    <w:p w:rsidR="003155DA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proofErr w:type="spellStart"/>
      <w:r w:rsidR="00714F2A">
        <w:rPr>
          <w:lang w:val="sr-Cyrl-CS"/>
        </w:rPr>
        <w:t>BILjANA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3155DA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Tadić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Socijaldemokratska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Zeleni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. </w:t>
      </w:r>
    </w:p>
    <w:p w:rsidR="004B1D45" w:rsidRPr="00656237" w:rsidRDefault="003155D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Već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zato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smatram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neophodno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donese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zakonski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regulisan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postupak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predlaganja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donošenje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Pogotovo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imajući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vidu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praksu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prisutna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poslednjih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tri</w:t>
      </w:r>
      <w:r w:rsidR="004B1D45" w:rsidRPr="00656237">
        <w:rPr>
          <w:lang w:val="sr-Cyrl-CS"/>
        </w:rPr>
        <w:t>-</w:t>
      </w:r>
      <w:r w:rsidR="00714F2A">
        <w:rPr>
          <w:lang w:val="sr-Cyrl-CS"/>
        </w:rPr>
        <w:t>četiri</w:t>
      </w:r>
      <w:proofErr w:type="spellEnd"/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vladajuća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većina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predlaže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zakone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materija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regulisana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uglavnom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podzakonskim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aktima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Poslovnikom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regulative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striktno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regulisala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situaciju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donosi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upoznaju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amandmanski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reaguju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pripreme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kvalitetnu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Zatim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nedostatak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donošenja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skoro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retko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krugu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relevantnim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faktorima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iskustva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oblasti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mišljenja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veoma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Rezolucija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zakonodavnoj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dostavljaju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podzakonskih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poslednjoj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rudarstvu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podzakonski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akt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rokovi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Rezolucija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zakonodavnoj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delatnosti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podzakonski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uglavnom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primenjuje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praksi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mrtvo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papiru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izbeglo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došli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situaciju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izglasala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potpiše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proceni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skladu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materija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primenjivali</w:t>
      </w:r>
      <w:r w:rsidRPr="00656237">
        <w:rPr>
          <w:lang w:val="sr-Cyrl-CS"/>
        </w:rPr>
        <w:t>.</w:t>
      </w:r>
    </w:p>
    <w:p w:rsidR="004B1D45" w:rsidRPr="00656237" w:rsidRDefault="003155D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18,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glasao</w:t>
      </w:r>
      <w:r w:rsidRPr="00656237">
        <w:rPr>
          <w:lang w:val="sr-Cyrl-CS"/>
        </w:rPr>
        <w:t xml:space="preserve"> 161</w:t>
      </w:r>
      <w:r w:rsidR="003155D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179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visokom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obrazovanju</w:t>
      </w:r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VLADIMIR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Gojković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pažnje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12 </w:t>
      </w:r>
      <w:r w:rsidR="00714F2A">
        <w:rPr>
          <w:lang w:val="sr-Cyrl-CS"/>
        </w:rPr>
        <w:t>drugih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tačaka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24. </w:t>
      </w:r>
      <w:r w:rsidR="00714F2A">
        <w:rPr>
          <w:lang w:val="sr-Cyrl-CS"/>
        </w:rPr>
        <w:t>septembra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skupštinskoj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proceduri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nepravedno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nepravedno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unese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predviđa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princip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akademske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čestitosti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definiše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najvažnijih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principa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Takođe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definiše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princip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akademske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čestitosti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pisalo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akademska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čestitost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zasniva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samostalnoj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pisanih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striktnom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poštovanju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tuđih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autorskih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neophodno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centralna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institucija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ponavljamo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svetilište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reaguje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ogromni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suočavamo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naročito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poslednje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plagijata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Plagijat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najteži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oblik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prekršaja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principa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akademske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čestitosti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Budući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suočeni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teškom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poplavom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plagijata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reaguje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teški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institucija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Podsećam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zamereno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institucija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reagovali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zvaničnom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dokumentu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pisalo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izveštaju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institucije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akademska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propustila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reaguje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veliki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Hajde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reagujemo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zamerke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vrste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potpuno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uredili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. </w:t>
      </w:r>
    </w:p>
    <w:p w:rsidR="004B1D45" w:rsidRPr="00656237" w:rsidRDefault="003155D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22,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153</w:t>
      </w:r>
      <w:r w:rsidR="003155D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176 </w:t>
      </w:r>
      <w:r w:rsidR="00714F2A">
        <w:rPr>
          <w:lang w:val="sr-Cyrl-CS"/>
        </w:rPr>
        <w:t>poslanika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konverziji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kredita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švajcarskim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francima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155DA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evre</w:t>
      </w:r>
      <w:proofErr w:type="spellEnd"/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predsedavajuća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uvaženi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Pavićević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simbolici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brojeva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simbolici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osam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 xml:space="preserve">  </w:t>
      </w:r>
      <w:r w:rsidR="00714F2A">
        <w:rPr>
          <w:lang w:val="sr-Cyrl-CS"/>
        </w:rPr>
        <w:t>Sedmi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podnosim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konverziji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kredita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švajcarskim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francima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155DA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evre</w:t>
      </w:r>
      <w:proofErr w:type="spellEnd"/>
      <w:r w:rsidRPr="00656237">
        <w:rPr>
          <w:lang w:val="sr-Cyrl-CS"/>
        </w:rPr>
        <w:t xml:space="preserve">.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biblijski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makar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činjenica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uticati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zapitaju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skladu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pravdom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zapitaju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lihvaru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banci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ulicama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protestuje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traži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konverziji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kredita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švajcarskih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franaka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3155DA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evre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zemalja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suočili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sličnim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problemima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korisnika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finansijskih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usluga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stale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Mađarske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Slovenije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Hrvatske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Crne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Bosne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zemalja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tačnije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postojao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Jedino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bankarskih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monopola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stotinu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hiljada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50.000 </w:t>
      </w:r>
      <w:r w:rsidR="00714F2A">
        <w:rPr>
          <w:lang w:val="sr-Cyrl-CS"/>
        </w:rPr>
        <w:t>odraslih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Pr="00656237">
        <w:rPr>
          <w:lang w:val="sr-Cyrl-CS"/>
        </w:rPr>
        <w:lastRenderedPageBreak/>
        <w:t xml:space="preserve">50.000 </w:t>
      </w:r>
      <w:r w:rsidR="00714F2A">
        <w:rPr>
          <w:lang w:val="sr-Cyrl-CS"/>
        </w:rPr>
        <w:t>dece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papreno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platili</w:t>
      </w:r>
      <w:r w:rsidRPr="00656237">
        <w:rPr>
          <w:lang w:val="sr-Cyrl-CS"/>
        </w:rPr>
        <w:t xml:space="preserve">. </w:t>
      </w:r>
      <w:r w:rsidRPr="00656237">
        <w:rPr>
          <w:lang w:val="sr-Cyrl-CS"/>
        </w:rPr>
        <w:tab/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povlasticu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dobila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Jorgovanka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Tabaković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Telekom</w:t>
      </w:r>
      <w:r w:rsidRPr="00656237">
        <w:rPr>
          <w:lang w:val="sr-Cyrl-CS"/>
        </w:rPr>
        <w:t xml:space="preserve">“ </w:t>
      </w:r>
      <w:r w:rsidR="00714F2A">
        <w:rPr>
          <w:lang w:val="sr-Cyrl-CS"/>
        </w:rPr>
        <w:t>vrati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dug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kamatu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udruženje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Efektiva</w:t>
      </w:r>
      <w:r w:rsidRPr="00656237">
        <w:rPr>
          <w:lang w:val="sr-Cyrl-CS"/>
        </w:rPr>
        <w:t xml:space="preserve">“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protestovali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nastaviće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proteste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majke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smrzavaju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ulicama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guvernerka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štite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interese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Pr="00656237">
        <w:rPr>
          <w:lang w:val="sr-Cyrl-CS"/>
        </w:rPr>
        <w:t>?</w:t>
      </w:r>
    </w:p>
    <w:p w:rsidR="004B1D45" w:rsidRPr="00656237" w:rsidRDefault="003155D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22, </w:t>
      </w:r>
      <w:r w:rsidR="00714F2A">
        <w:rPr>
          <w:lang w:val="sr-Cyrl-CS"/>
        </w:rPr>
        <w:t>uzdržan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154,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177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>? (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.)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163,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177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finansiranju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političkih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aktivnosti</w:t>
      </w:r>
      <w:r w:rsidR="003155DA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Poštovane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podneo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aktivnosti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ciljem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praksa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određenim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demokratijama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ograničava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privatnih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donacija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kampanji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ubacuje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22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predviđa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ukupan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kampanji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najviše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iznosi</w:t>
      </w:r>
      <w:r w:rsidRPr="00656237">
        <w:rPr>
          <w:lang w:val="sr-Cyrl-CS"/>
        </w:rPr>
        <w:t xml:space="preserve"> 180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autonomnoj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pokrajini</w:t>
      </w:r>
      <w:r w:rsidRPr="00656237">
        <w:rPr>
          <w:lang w:val="sr-Cyrl-CS"/>
        </w:rPr>
        <w:t xml:space="preserve"> 60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šest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subjekt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dužan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vrati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donatoru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kazniće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kaznom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Smatram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neophodno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3155DA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kroz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odredbu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izmenu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stranaka</w:t>
      </w:r>
      <w:r w:rsidR="003155D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subjekti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približno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približno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ostvariti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utakmicu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kampanju</w:t>
      </w:r>
      <w:r w:rsidRPr="00656237">
        <w:rPr>
          <w:lang w:val="sr-Cyrl-CS"/>
        </w:rPr>
        <w:t>.</w:t>
      </w:r>
    </w:p>
    <w:p w:rsidR="003155DA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situaciji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snažne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disproporcije</w:t>
      </w:r>
      <w:r w:rsidR="003155D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pripremam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dodatnu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apsolutno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nastupa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frekvencijom</w:t>
      </w:r>
      <w:r w:rsidRPr="00656237">
        <w:rPr>
          <w:lang w:val="sr-Cyrl-CS"/>
        </w:rPr>
        <w:t xml:space="preserve">. </w:t>
      </w:r>
    </w:p>
    <w:p w:rsidR="004B1D45" w:rsidRPr="00656237" w:rsidRDefault="003155D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jednaku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zastupljenost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nacionalnom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frekvencijom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ograničenje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donacija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političkim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partijama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slučaju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170 </w:t>
      </w:r>
      <w:r w:rsidR="00714F2A">
        <w:rPr>
          <w:lang w:val="sr-Cyrl-CS"/>
        </w:rPr>
        <w:t>miliona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republičke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fer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demokratsku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utakmicu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apsolutno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trenutku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ruku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milione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tekućem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računu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govorim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uvećati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počne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kampanja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govorim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ograničenje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milionima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potrošite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predizbornoj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kampanji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apelujem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stavljanje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dovedemo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demokratiju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situaciju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učesnici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približno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tretmanu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utakmici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primećene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dešavale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zastrašivanje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potkupljivanje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demokratsku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utakmicu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zaustaviti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tražiću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naravno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predstavljanje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minutaži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frekvencijama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Vreme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</w:t>
      </w:r>
      <w:r w:rsidR="00714F2A">
        <w:rPr>
          <w:lang w:val="sr-Cyrl-CS"/>
        </w:rPr>
        <w:t>uzdržan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152,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173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rehabilitaciji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istorijsku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istorijskom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revizionizmu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dešava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ključne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žrtava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1941.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1944.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donosioci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represivnih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uredbi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ozakonile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diskriminaciju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progon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nevinih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periodu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1941.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1944.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lica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kvislinškog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aparata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navedenom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periodu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odredba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podršku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faktički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jure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nepravnu</w:t>
      </w:r>
      <w:r w:rsidRPr="00656237">
        <w:rPr>
          <w:lang w:val="sr-Cyrl-CS"/>
        </w:rPr>
        <w:t xml:space="preserve">, </w:t>
      </w:r>
      <w:proofErr w:type="spellStart"/>
      <w:r w:rsidR="00714F2A">
        <w:rPr>
          <w:lang w:val="sr-Cyrl-CS"/>
        </w:rPr>
        <w:t>protivistorijsku</w:t>
      </w:r>
      <w:proofErr w:type="spellEnd"/>
      <w:r w:rsidRPr="00656237">
        <w:rPr>
          <w:lang w:val="sr-Cyrl-CS"/>
        </w:rPr>
        <w:t xml:space="preserve">, </w:t>
      </w:r>
      <w:proofErr w:type="spellStart"/>
      <w:r w:rsidR="00714F2A">
        <w:rPr>
          <w:lang w:val="sr-Cyrl-CS"/>
        </w:rPr>
        <w:t>protivcivilizacijsku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pokušaj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čoveka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osuđen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Dimitrije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Ljotić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dokazane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nacističkog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okupatora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zaslužuju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naslednika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sprovodi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rehabilitacije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relativizacije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žrtava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Banjičkog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logora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kragujevačkog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pogroma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pokrivajući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lastRenderedPageBreak/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loše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nesumnjivo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Nesumnjiva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istorijska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Dimitrije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Ljotić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okupatora</w:t>
      </w:r>
      <w:r w:rsidRPr="00656237">
        <w:rPr>
          <w:lang w:val="sr-Cyrl-CS"/>
        </w:rPr>
        <w:t>.</w:t>
      </w:r>
    </w:p>
    <w:p w:rsidR="00E233BC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onemogućava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neprekidan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pravosudni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cirkus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sprovodi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Hitleru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izjednače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onima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poginuli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slobodu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podršku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žrtvama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Banjice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Starog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sajmišta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hiljadama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proganjani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opredeljenja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nacije</w:t>
      </w:r>
      <w:r w:rsidRPr="00656237">
        <w:rPr>
          <w:lang w:val="sr-Cyrl-CS"/>
        </w:rPr>
        <w:t xml:space="preserve">. </w:t>
      </w:r>
    </w:p>
    <w:p w:rsidR="004B1D45" w:rsidRPr="00656237" w:rsidRDefault="00E233BC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Pogledajte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oči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vaših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sugrađana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misle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recite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="004B1D45" w:rsidRPr="00656237">
        <w:rPr>
          <w:lang w:val="sr-Cyrl-CS"/>
        </w:rPr>
        <w:t xml:space="preserve"> „</w:t>
      </w:r>
      <w:r w:rsidR="00714F2A">
        <w:rPr>
          <w:lang w:val="sr-Cyrl-CS"/>
        </w:rPr>
        <w:t>srpska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majka</w:t>
      </w:r>
      <w:r w:rsidR="004B1D45" w:rsidRPr="00656237">
        <w:rPr>
          <w:lang w:val="sr-Cyrl-CS"/>
        </w:rPr>
        <w:t>“. „</w:t>
      </w:r>
      <w:r w:rsidR="00714F2A">
        <w:rPr>
          <w:lang w:val="sr-Cyrl-CS"/>
        </w:rPr>
        <w:t>Srpska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majka</w:t>
      </w:r>
      <w:r w:rsidRPr="00656237">
        <w:rPr>
          <w:lang w:val="sr-Cyrl-CS"/>
        </w:rPr>
        <w:t xml:space="preserve">“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Banjica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puna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oslobođenja</w:t>
      </w:r>
      <w:r w:rsidR="004B1D45" w:rsidRPr="00656237">
        <w:rPr>
          <w:lang w:val="sr-Cyrl-CS"/>
        </w:rPr>
        <w:t>. „</w:t>
      </w:r>
      <w:r w:rsidR="00714F2A">
        <w:rPr>
          <w:lang w:val="sr-Cyrl-CS"/>
        </w:rPr>
        <w:t>Srpska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majka</w:t>
      </w:r>
      <w:r w:rsidR="004B1D45" w:rsidRPr="00656237">
        <w:rPr>
          <w:lang w:val="sr-Cyrl-CS"/>
        </w:rPr>
        <w:t xml:space="preserve">“, </w:t>
      </w:r>
      <w:r w:rsidR="00714F2A">
        <w:rPr>
          <w:lang w:val="sr-Cyrl-CS"/>
        </w:rPr>
        <w:t>takozvana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omogućila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Beograd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februaru</w:t>
      </w:r>
      <w:r w:rsidR="004B1D45" w:rsidRPr="00656237">
        <w:rPr>
          <w:lang w:val="sr-Cyrl-CS"/>
        </w:rPr>
        <w:t xml:space="preserve"> 1942. </w:t>
      </w:r>
      <w:r w:rsidR="00714F2A">
        <w:rPr>
          <w:lang w:val="sr-Cyrl-CS"/>
        </w:rPr>
        <w:t>godine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="004B1D45" w:rsidRPr="00656237">
        <w:rPr>
          <w:lang w:val="sr-Cyrl-CS"/>
        </w:rPr>
        <w:t xml:space="preserve"> „</w:t>
      </w:r>
      <w:r w:rsidR="00714F2A">
        <w:rPr>
          <w:lang w:val="sr-Cyrl-CS"/>
        </w:rPr>
        <w:t>oslobođen</w:t>
      </w:r>
      <w:r w:rsidR="004B1D45" w:rsidRPr="00656237">
        <w:rPr>
          <w:lang w:val="sr-Cyrl-CS"/>
        </w:rPr>
        <w:t xml:space="preserve">“ </w:t>
      </w:r>
      <w:r w:rsidR="00714F2A">
        <w:rPr>
          <w:lang w:val="sr-Cyrl-CS"/>
        </w:rPr>
        <w:t>svog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jevrejskog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stanovništva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romskog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izraze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pravosuđe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cirkus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slično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25,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146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173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porezima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poštovana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pokušavam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podršku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Tadić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Socijaldemokratska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Zeleni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Skupštini</w:t>
      </w:r>
      <w:r w:rsidRPr="00656237">
        <w:rPr>
          <w:lang w:val="sr-Cyrl-CS"/>
        </w:rPr>
        <w:t xml:space="preserve"> 29. </w:t>
      </w:r>
      <w:r w:rsidR="00714F2A">
        <w:rPr>
          <w:lang w:val="sr-Cyrl-CS"/>
        </w:rPr>
        <w:t>juna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vezano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Naime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nepravedne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korisnici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određene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nejasne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odredbe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postojećem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podigla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20, 30, 80,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slučajevima</w:t>
      </w:r>
      <w:r w:rsidRPr="00656237">
        <w:rPr>
          <w:lang w:val="sr-Cyrl-CS"/>
        </w:rPr>
        <w:t xml:space="preserve"> 200, 300% </w:t>
      </w:r>
      <w:r w:rsidR="00714F2A">
        <w:rPr>
          <w:lang w:val="sr-Cyrl-CS"/>
        </w:rPr>
        <w:t>visini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podneli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dopunu</w:t>
      </w:r>
      <w:r w:rsidRPr="00656237">
        <w:rPr>
          <w:lang w:val="sr-Cyrl-CS"/>
        </w:rPr>
        <w:t xml:space="preserve">. </w:t>
      </w:r>
    </w:p>
    <w:p w:rsidR="00E233BC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Osnovne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članova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oporezuje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celokupno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građevinsko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površine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10 </w:t>
      </w:r>
      <w:r w:rsidR="00714F2A">
        <w:rPr>
          <w:lang w:val="sr-Cyrl-CS"/>
        </w:rPr>
        <w:t>ari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razlika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10 </w:t>
      </w:r>
      <w:r w:rsidR="00714F2A">
        <w:rPr>
          <w:lang w:val="sr-Cyrl-CS"/>
        </w:rPr>
        <w:t>ari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10 </w:t>
      </w:r>
      <w:r w:rsidR="00714F2A">
        <w:rPr>
          <w:lang w:val="sr-Cyrl-CS"/>
        </w:rPr>
        <w:t>ari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sadašnjem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tumačenju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građevinsko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veličine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recimo</w:t>
      </w:r>
      <w:r w:rsidRPr="00656237">
        <w:rPr>
          <w:lang w:val="sr-Cyrl-CS"/>
        </w:rPr>
        <w:t xml:space="preserve">, 13 </w:t>
      </w:r>
      <w:r w:rsidR="00714F2A">
        <w:rPr>
          <w:lang w:val="sr-Cyrl-CS"/>
        </w:rPr>
        <w:t>ari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obračunava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13 </w:t>
      </w:r>
      <w:r w:rsidR="00714F2A">
        <w:rPr>
          <w:lang w:val="sr-Cyrl-CS"/>
        </w:rPr>
        <w:t>ari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obračuna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. </w:t>
      </w:r>
    </w:p>
    <w:p w:rsidR="004B1D45" w:rsidRPr="00656237" w:rsidRDefault="00E233BC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Znači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neoporezivi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="004B1D45" w:rsidRPr="00656237">
        <w:rPr>
          <w:lang w:val="sr-Cyrl-CS"/>
        </w:rPr>
        <w:t xml:space="preserve"> 10 </w:t>
      </w:r>
      <w:r w:rsidR="00714F2A">
        <w:rPr>
          <w:lang w:val="sr-Cyrl-CS"/>
        </w:rPr>
        <w:t>ari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oporezuje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razlika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izdata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zemljište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tumačena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državnih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organa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parcele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veće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10 </w:t>
      </w:r>
      <w:r w:rsidR="00714F2A">
        <w:rPr>
          <w:lang w:val="sr-Cyrl-CS"/>
        </w:rPr>
        <w:t>ari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celokupan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iznos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obračunavani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takva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rešenja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uručivana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Druga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umesto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sadašnjeg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kreditiranja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umanjenja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40%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adresi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uvede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drugačiji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princip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oslobađaju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stanovi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kuće</w:t>
      </w:r>
      <w:r w:rsidRPr="00656237">
        <w:rPr>
          <w:lang w:val="sr-Cyrl-CS"/>
        </w:rPr>
        <w:t xml:space="preserve"> 25 </w:t>
      </w:r>
      <w:r w:rsidR="00714F2A">
        <w:rPr>
          <w:lang w:val="sr-Cyrl-CS"/>
        </w:rPr>
        <w:t>kvadratnih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metara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domaćinstva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praktično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značilo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četvoročlano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domaćinstvo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plaćalo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100 </w:t>
      </w:r>
      <w:r w:rsidR="00714F2A">
        <w:rPr>
          <w:lang w:val="sr-Cyrl-CS"/>
        </w:rPr>
        <w:t>kvadrata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primereniji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izbegli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obračuna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nekih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ekstrazona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stanove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stare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gradovima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naplaćuje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hiljada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17,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153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170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Jovanović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korisnika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finansijskih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usluga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>? (</w:t>
      </w:r>
      <w:r w:rsidR="00714F2A">
        <w:rPr>
          <w:lang w:val="sr-Cyrl-CS"/>
        </w:rPr>
        <w:t>Ne</w:t>
      </w:r>
      <w:r w:rsidRPr="00656237">
        <w:rPr>
          <w:lang w:val="sr-Cyrl-CS"/>
        </w:rPr>
        <w:t>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16,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154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170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Stefanović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slobodi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straha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>? (</w:t>
      </w:r>
      <w:r w:rsidR="00714F2A">
        <w:rPr>
          <w:lang w:val="sr-Cyrl-CS"/>
        </w:rPr>
        <w:t>Ne</w:t>
      </w:r>
      <w:r w:rsidRPr="00656237">
        <w:rPr>
          <w:lang w:val="sr-Cyrl-CS"/>
        </w:rPr>
        <w:t>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16, </w:t>
      </w:r>
      <w:r w:rsidR="00714F2A">
        <w:rPr>
          <w:lang w:val="sr-Cyrl-CS"/>
        </w:rPr>
        <w:t>nisu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152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168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dodatu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vrednost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E233BC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E233BC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E233BC" w:rsidRPr="00656237">
        <w:rPr>
          <w:lang w:val="sr-Cyrl-CS"/>
        </w:rPr>
        <w:t xml:space="preserve">.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dodatu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vrednost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pokušavamo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obračunava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dodatu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vrednost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bebe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oporezuje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stopom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Pr="00656237">
        <w:rPr>
          <w:lang w:val="sr-Cyrl-CS"/>
        </w:rPr>
        <w:t xml:space="preserve"> 10%, </w:t>
      </w:r>
      <w:r w:rsidR="00714F2A">
        <w:rPr>
          <w:lang w:val="sr-Cyrl-CS"/>
        </w:rPr>
        <w:t>umesto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sadašnjih</w:t>
      </w:r>
      <w:r w:rsidRPr="00656237">
        <w:rPr>
          <w:lang w:val="sr-Cyrl-CS"/>
        </w:rPr>
        <w:t xml:space="preserve"> 20%.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početak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najvećih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susreće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crne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kuge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nekih</w:t>
      </w:r>
      <w:r w:rsidRPr="00656237">
        <w:rPr>
          <w:lang w:val="sr-Cyrl-CS"/>
        </w:rPr>
        <w:t xml:space="preserve"> 30 </w:t>
      </w:r>
      <w:r w:rsidR="00714F2A">
        <w:rPr>
          <w:lang w:val="sr-Cyrl-CS"/>
        </w:rPr>
        <w:t>hiljada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lošeg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pritisnuti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lošim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ekonomskim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katastrofalnih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ekonomske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teže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odreknu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lekova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veliki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odlučuje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potraži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mladim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zasnovali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pošaljemo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uslove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zasnuju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potomstva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džabe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džabe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20, 30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50 </w:t>
      </w:r>
      <w:r w:rsidR="00714F2A">
        <w:rPr>
          <w:lang w:val="sr-Cyrl-CS"/>
        </w:rPr>
        <w:t>godina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generacije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dolaze</w:t>
      </w:r>
      <w:r w:rsidRPr="00656237">
        <w:rPr>
          <w:lang w:val="sr-Cyrl-CS"/>
        </w:rPr>
        <w:t xml:space="preserve">. </w:t>
      </w:r>
    </w:p>
    <w:p w:rsidR="00E233BC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Odgovor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negativan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dodatu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vrednost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negativan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Govorio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nemoguće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povećalo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administraciju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smanjile</w:t>
      </w:r>
      <w:r w:rsidRPr="00656237">
        <w:rPr>
          <w:lang w:val="sr-Cyrl-CS"/>
        </w:rPr>
        <w:t xml:space="preserve">. </w:t>
      </w:r>
    </w:p>
    <w:p w:rsidR="004B1D45" w:rsidRPr="00656237" w:rsidRDefault="00E233BC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želimo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verujemo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poruka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sjajno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funkcioniše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sposobna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sprovede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realizaciju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ovakve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usvajanje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ovakve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mere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ponavljam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početak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izrade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jednog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sveobuhvatnog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programa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naći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demografije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glasao</w:t>
      </w:r>
      <w:r w:rsidRPr="00656237">
        <w:rPr>
          <w:lang w:val="sr-Cyrl-CS"/>
        </w:rPr>
        <w:t xml:space="preserve"> 151</w:t>
      </w:r>
      <w:r w:rsidR="00E233BC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165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privremenom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uređivanju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isplate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Poslanička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Boris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Tadić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Socijaldemokratska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Zeleni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15. </w:t>
      </w:r>
      <w:r w:rsidR="00714F2A">
        <w:rPr>
          <w:lang w:val="sr-Cyrl-CS"/>
        </w:rPr>
        <w:t>septembra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privremenom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puta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pokušali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obrazloženjem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informacije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="00EA0A0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sjajno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bajno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stvoreni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uslovi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privremenom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započinjemo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imaćemo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efektima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reformi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ozdravljenja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Jedino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doneo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produbljivanje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siromaštva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najugroženijih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najstarijih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zaradili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suprotno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mišljenju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smanjena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usvajanjem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stupanjem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snagu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. </w:t>
      </w:r>
      <w:r w:rsidRPr="00656237">
        <w:rPr>
          <w:lang w:val="sr-Cyrl-CS"/>
        </w:rPr>
        <w:tab/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neisplaćenim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isplati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obzira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verujem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desiti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Sud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Strazburu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verujem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proceniće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neustavan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pravan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ponavljam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najstarijim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oduzet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penzije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potpuno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neskladu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efekta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ozdravljenje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</w:p>
    <w:p w:rsidR="004B1D45" w:rsidRPr="00656237" w:rsidRDefault="00EA0A0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153</w:t>
      </w:r>
      <w:r w:rsidR="00EA0A0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168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oružju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municiji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Pr="00656237">
        <w:rPr>
          <w:lang w:val="sr-Cyrl-CS"/>
        </w:rPr>
        <w:t>.</w:t>
      </w:r>
      <w:r w:rsidR="00EA0A0A" w:rsidRPr="00656237">
        <w:rPr>
          <w:lang w:val="sr-Cyrl-CS"/>
        </w:rPr>
        <w:tab/>
      </w:r>
      <w:r w:rsidR="00714F2A">
        <w:rPr>
          <w:lang w:val="sr-Cyrl-CS"/>
        </w:rPr>
        <w:t>GORDANA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="00EA0A0A"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Naš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amandmana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municiji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lekarskog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pregleda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testiranja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imaoce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korisnike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prvenstveno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pištolje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revolvere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uopšte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udruženje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lovaca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znajući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legalnih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imaoca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revolveri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pištolji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pištoljem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životinju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možete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vrstu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zadovoljstvo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društvu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legalnog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nelegalnog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osobe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muškarci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svejedno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podvrgnuti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redovnom</w:t>
      </w:r>
      <w:r w:rsidRPr="00656237">
        <w:rPr>
          <w:lang w:val="sr-Cyrl-CS"/>
        </w:rPr>
        <w:t>,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razmaku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lekarskom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pregledu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lekarskoj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proceni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labilne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osobe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osobe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sklone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osobe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nepredvidivog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mušičavog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karaktera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psiholoških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osobina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povezane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revolvera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pištolja</w:t>
      </w:r>
      <w:r w:rsidRPr="00656237">
        <w:rPr>
          <w:lang w:val="sr-Cyrl-CS"/>
        </w:rPr>
        <w:t>.</w:t>
      </w:r>
    </w:p>
    <w:p w:rsidR="004B1D45" w:rsidRPr="00656237" w:rsidRDefault="00EA0A0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Naravno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podrazumevaju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službene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dozvole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nošenje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lica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službenu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dozvolu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držanje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nošenje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upotrebu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vatrenog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656237">
        <w:rPr>
          <w:lang w:val="sr-Cyrl-CS"/>
        </w:rPr>
        <w:t xml:space="preserve"> </w:t>
      </w:r>
      <w:r w:rsidR="00714F2A">
        <w:rPr>
          <w:lang w:val="sr-Cyrl-CS"/>
        </w:rPr>
        <w:t>ovako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ionako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prolaze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preglede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društvo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poratno</w:t>
      </w:r>
      <w:r w:rsidR="004B1D45" w:rsidRPr="00656237">
        <w:rPr>
          <w:lang w:val="sr-Cyrl-CS"/>
        </w:rPr>
        <w:t xml:space="preserve">, </w:t>
      </w:r>
      <w:proofErr w:type="spellStart"/>
      <w:r w:rsidR="00714F2A">
        <w:rPr>
          <w:lang w:val="sr-Cyrl-CS"/>
        </w:rPr>
        <w:t>posttraumatsko</w:t>
      </w:r>
      <w:proofErr w:type="spellEnd"/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izrazito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sklono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nasilju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nažalost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tragičnih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izveštaja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stradanju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porodici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ulici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stanjima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sužene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svesti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upotrebe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vatrenog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oružja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tragičnih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rezultata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smrti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čitavih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porodica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Stvarno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shvatimo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zajednički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interes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uneta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obezbedimo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evidenciju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lekarskoj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proceni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profila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imaoca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držaoca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naoružanje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pištolji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revolveri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kasnije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uneti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kasnije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spasiti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</w:p>
    <w:p w:rsidR="004B1D45" w:rsidRPr="00656237" w:rsidRDefault="00EA0A0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18, </w:t>
      </w:r>
      <w:r w:rsidR="00714F2A">
        <w:rPr>
          <w:lang w:val="sr-Cyrl-CS"/>
        </w:rPr>
        <w:t>nije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146</w:t>
      </w:r>
      <w:r w:rsidR="00EA0A0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činjenica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okolnosti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helikopterske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nesreće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izgubilo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osoba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Gordana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GORDANA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ČOMIĆ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Neposredno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tragedije</w:t>
      </w:r>
      <w:r w:rsidRPr="00656237">
        <w:rPr>
          <w:lang w:val="sr-Cyrl-CS"/>
        </w:rPr>
        <w:t xml:space="preserve">, 13. </w:t>
      </w:r>
      <w:r w:rsidR="00714F2A">
        <w:rPr>
          <w:lang w:val="sr-Cyrl-CS"/>
        </w:rPr>
        <w:t>marta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tragičnom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spasilačke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misije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Helikopter</w:t>
      </w:r>
      <w:r w:rsidRPr="00656237">
        <w:rPr>
          <w:lang w:val="sr-Cyrl-CS"/>
        </w:rPr>
        <w:t xml:space="preserve">“  </w:t>
      </w:r>
      <w:r w:rsidR="00714F2A">
        <w:rPr>
          <w:lang w:val="sr-Cyrl-CS"/>
        </w:rPr>
        <w:t>smrtno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stradalo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komisije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uradile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izveštaj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obavestile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dogovoru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činjenice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upotrebi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helikoptera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smrću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apsolutno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odgovoran</w:t>
      </w:r>
      <w:r w:rsidRPr="00656237">
        <w:rPr>
          <w:lang w:val="sr-Cyrl-CS"/>
        </w:rPr>
        <w:t xml:space="preserve">. </w:t>
      </w:r>
    </w:p>
    <w:p w:rsidR="004B1D45" w:rsidRPr="00656237" w:rsidRDefault="00EA0A0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Osim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Disciplinski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Vojske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zato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generale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štiti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podrži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izrekao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meru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napredovanja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službi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pokazuje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nažalost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umemo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rugamo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vladavini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izveštaju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odnose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neposredno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odbrane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izveštajima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kršio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subordinaciju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koristio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naredbe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poštovao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protokole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odgovora</w:t>
      </w:r>
      <w:r w:rsidRPr="00656237">
        <w:rPr>
          <w:lang w:val="sr-Cyrl-CS"/>
        </w:rPr>
        <w:t xml:space="preserve">. </w:t>
      </w:r>
    </w:p>
    <w:p w:rsidR="004B1D45" w:rsidRPr="00656237" w:rsidRDefault="00EA0A0A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osnovu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čijih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kakvih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informacija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ministru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odbrane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dostavio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informaciju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naredba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organizovanju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spasilačke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misije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potrebna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obavestio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ugrožen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donese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naredbu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morala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pismena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dobio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informaciju</w:t>
      </w:r>
      <w:r w:rsidR="004B1D45" w:rsidRPr="00656237">
        <w:rPr>
          <w:lang w:val="sr-Cyrl-CS"/>
        </w:rPr>
        <w:t xml:space="preserve">?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Drugo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menjao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helikopter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vraćao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okončane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misije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menjalo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meteouslovima</w:t>
      </w:r>
      <w:proofErr w:type="spellEnd"/>
      <w:r w:rsidRPr="00656237">
        <w:rPr>
          <w:lang w:val="sr-Cyrl-CS"/>
        </w:rPr>
        <w:t>?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</w:t>
      </w:r>
      <w:r w:rsidR="00EA0A0A" w:rsidRPr="00656237">
        <w:rPr>
          <w:lang w:val="sr-Cyrl-CS"/>
        </w:rPr>
        <w:t>-</w:t>
      </w:r>
      <w:r w:rsidR="00714F2A">
        <w:rPr>
          <w:lang w:val="sr-Cyrl-CS"/>
        </w:rPr>
        <w:t>tad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privrženi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vladavini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stavljanju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organa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izvršnih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položaj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kontrole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nadzora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najbolje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mesto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važna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pitanja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izvršne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ministrima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budućim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poštovati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vladavini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podvrgnuti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poginule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utehe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pravde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odlučimo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osnuje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PREDSEDNIK</w:t>
      </w:r>
      <w:r w:rsidR="00EA0A0A"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</w:t>
      </w:r>
      <w:r w:rsidR="00714F2A">
        <w:rPr>
          <w:lang w:val="sr-Cyrl-CS"/>
        </w:rPr>
        <w:t>nije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145</w:t>
      </w:r>
      <w:r w:rsidR="00EA0A0A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165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Šutanovac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="00EA0A0A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Šutanovac</w:t>
      </w:r>
      <w:proofErr w:type="spellEnd"/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ŠUTANOVAC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EA0A0A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EA0A0A" w:rsidRPr="00656237">
        <w:rPr>
          <w:lang w:val="sr-Cyrl-CS"/>
        </w:rPr>
        <w:t>.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Dame</w:t>
      </w:r>
      <w:r w:rsidR="00EA0A0A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pokušavam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ubedim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uvrstimo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tačku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onemogući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legalnom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izvrše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teška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dela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ubistva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svojih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supružnika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priliku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čujemo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AB5DD0" w:rsidRPr="00656237">
        <w:rPr>
          <w:lang w:val="sr-Cyrl-CS"/>
        </w:rPr>
        <w:t xml:space="preserve"> 2015.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ubijeno</w:t>
      </w:r>
      <w:r w:rsidRPr="00656237">
        <w:rPr>
          <w:lang w:val="sr-Cyrl-CS"/>
        </w:rPr>
        <w:t xml:space="preserve"> 33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vatrenim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puškom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pištoljem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posebno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apelujem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Žensku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parlamentarnu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mrežu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obradovala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dokumentom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štampanim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papiru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bavite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budžetiranjem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mogli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prijateljicama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sestrama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majkama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Želim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naglasim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diskutovati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javljati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bukvalno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minuta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prevaziđete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predrasude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prevaziđete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dnevno</w:t>
      </w:r>
      <w:r w:rsidRPr="00656237">
        <w:rPr>
          <w:lang w:val="sr-Cyrl-CS"/>
        </w:rPr>
        <w:t>-</w:t>
      </w:r>
      <w:r w:rsidR="00714F2A">
        <w:rPr>
          <w:lang w:val="sr-Cyrl-CS"/>
        </w:rPr>
        <w:t>političke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razlike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shvatite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desi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desilo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Horgošu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danu</w:t>
      </w:r>
      <w:r w:rsidRPr="00656237">
        <w:rPr>
          <w:lang w:val="sr-Cyrl-CS"/>
        </w:rPr>
        <w:t xml:space="preserve"> 17. </w:t>
      </w:r>
      <w:r w:rsidR="00714F2A">
        <w:rPr>
          <w:lang w:val="sr-Cyrl-CS"/>
        </w:rPr>
        <w:t>maja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šestoro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događaja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oduzeta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puška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legalnu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legalno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dala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izvršavaju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masovna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ubistva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spreče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iskorak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Jeste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Apelujem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pogledajte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sebe</w:t>
      </w:r>
      <w:r w:rsidRPr="00656237">
        <w:rPr>
          <w:lang w:val="sr-Cyrl-CS"/>
        </w:rPr>
        <w:t>,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ubedite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30,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136</w:t>
      </w:r>
      <w:r w:rsidR="00AB5DD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166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uvršten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šefovima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poslaničkih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parlamentarne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mreže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pogledaju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ostalih</w:t>
      </w:r>
      <w:r w:rsidR="00AB5DD0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društveno</w:t>
      </w:r>
      <w:r w:rsidR="00AB5DD0" w:rsidRPr="00656237">
        <w:rPr>
          <w:lang w:val="sr-Cyrl-CS"/>
        </w:rPr>
        <w:t>-</w:t>
      </w:r>
      <w:r w:rsidR="00714F2A">
        <w:rPr>
          <w:lang w:val="sr-Cyrl-CS"/>
        </w:rPr>
        <w:t>korisnih</w:t>
      </w:r>
      <w:proofErr w:type="spellEnd"/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Branka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Karavidić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javnom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informisanju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Branka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Karavidić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BRANKA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KARAVIDIĆ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AB5DD0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pokušavam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Naime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izveštaj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komisije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poražavajući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napretka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informisanju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naprotiv</w:t>
      </w:r>
      <w:r w:rsidRPr="00656237">
        <w:rPr>
          <w:lang w:val="sr-Cyrl-CS"/>
        </w:rPr>
        <w:t xml:space="preserve">. 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Obaveza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avgusta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registar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upišu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vlasnici</w:t>
      </w:r>
      <w:r w:rsidRPr="00656237">
        <w:rPr>
          <w:lang w:val="sr-Cyrl-CS"/>
        </w:rPr>
        <w:t>,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direktni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indirektni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poseduju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5% </w:t>
      </w:r>
      <w:r w:rsidR="00714F2A">
        <w:rPr>
          <w:lang w:val="sr-Cyrl-CS"/>
        </w:rPr>
        <w:t>udela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vlasničkoj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strukturi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još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zaživela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Usvajanje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avgusta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uspeh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komisija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priznaje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makli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avgusta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utiču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formiranje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mišljenja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upišu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registar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5% </w:t>
      </w:r>
      <w:r w:rsidR="00714F2A">
        <w:rPr>
          <w:lang w:val="sr-Cyrl-CS"/>
        </w:rPr>
        <w:t>udela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vlasničkoj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strukturi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poseduju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5% </w:t>
      </w:r>
      <w:r w:rsidR="00714F2A">
        <w:rPr>
          <w:lang w:val="sr-Cyrl-CS"/>
        </w:rPr>
        <w:t>udela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efektivnu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kontrolu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uređivačkom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politikom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izvorima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Praksa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pokazala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slučajeva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informisanju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predviđa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registar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upisati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direktni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indirektni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obzira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osnivačkom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kapitalu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obezbediti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transparentnost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strukture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vraćanju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povećanja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poverenja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istovremeno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eventualnih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zloupotreba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nedozvoljenih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uticaja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Podsetiću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zagarantovanih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informisanje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kontrolu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zakonitosti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raspolaganja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napominjem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zanemariti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jučerašnju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izjavu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izvestioca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Dejvida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Mekalistera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zabrinutosti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148</w:t>
      </w:r>
      <w:r w:rsidR="00AB5DD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163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lokalnoj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samoupravi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proofErr w:type="spellStart"/>
      <w:r w:rsidR="00714F2A">
        <w:rPr>
          <w:lang w:val="sr-Cyrl-CS"/>
        </w:rPr>
        <w:t>BILjANA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HASANOVIĆ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KORAĆ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AB5DD0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poslanička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početkom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Naime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stipendiranje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učenika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studenata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nadležnosti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pomogne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studentima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učenicima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lošeg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materijalnog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školuju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škole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sposobni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potencijala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naravno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stručnjaci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nadležnosti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predvideti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stipendiranja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učenika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studenata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izdvajaju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smeju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nazovu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nazivaju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pomoći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novčanom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pomoći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Uglavnom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dovijaju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okviru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pomognu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učenicima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studentima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školovali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završetka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škole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Donošenjem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legalan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ispravan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transparentno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dostupno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đacima</w:t>
      </w:r>
      <w:r w:rsidRPr="00656237">
        <w:rPr>
          <w:lang w:val="sr-Cyrl-CS"/>
        </w:rPr>
        <w:t>.</w:t>
      </w:r>
    </w:p>
    <w:p w:rsidR="00AB5DD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vladajuća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donošenje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tendencija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poslednje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centralizacija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centralizovano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primer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poslednjoj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rudarstvu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određene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nadležnosti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prenete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decentralizacije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moći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prenošenje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samoupravu</w:t>
      </w:r>
      <w:r w:rsidRPr="00656237">
        <w:rPr>
          <w:lang w:val="sr-Cyrl-CS"/>
        </w:rPr>
        <w:t xml:space="preserve">? 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otpor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decentralizaciji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izbornoj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kampanji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pričali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zalažu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razumevanja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materijalno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ugrožene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učenike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studente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zaista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teško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uslovima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ekonomskoj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situaciji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završe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školovanje</w:t>
      </w:r>
      <w:r w:rsidR="004B1D45" w:rsidRPr="00656237">
        <w:rPr>
          <w:lang w:val="sr-Cyrl-CS"/>
        </w:rPr>
        <w:t>?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16,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149</w:t>
      </w:r>
      <w:r w:rsidR="00AB5DD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164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zdravstvenom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osiguranju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predsedavajuća</w:t>
      </w:r>
      <w:r w:rsidR="00AB5DD0" w:rsidRPr="00656237">
        <w:rPr>
          <w:lang w:val="sr-Cyrl-CS"/>
        </w:rPr>
        <w:t xml:space="preserve">.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="00AB5DD0" w:rsidRPr="00656237">
        <w:rPr>
          <w:lang w:val="sr-Cyrl-CS"/>
        </w:rPr>
        <w:t xml:space="preserve">, </w:t>
      </w:r>
      <w:r w:rsidR="00714F2A">
        <w:rPr>
          <w:lang w:val="sr-Cyrl-CS"/>
        </w:rPr>
        <w:t>poštovani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AB5DD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15.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zaredom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41.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Interesantno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svuda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podršku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Mnoga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udruženja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nevladin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sektor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interesantno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listom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predizbornim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kampanjama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obećavali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dobrobit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dobrobit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podrži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lečenje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bolesti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popravku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naročito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uplaćuju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ih</w:t>
      </w:r>
      <w:r w:rsidRPr="00656237">
        <w:rPr>
          <w:lang w:val="sr-Cyrl-CS"/>
        </w:rPr>
        <w:t xml:space="preserve"> 4,5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popravljaju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bolesti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Podsetiću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dokumentacije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stomatologije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neraspoređenih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350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ulazio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polemiku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sutra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kraja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nedelje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izglasaćemo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sprečava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obezbedite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oko</w:t>
      </w:r>
      <w:r w:rsidRPr="00656237">
        <w:rPr>
          <w:lang w:val="sr-Cyrl-CS"/>
        </w:rPr>
        <w:t xml:space="preserve"> 300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popravku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? </w:t>
      </w:r>
    </w:p>
    <w:p w:rsidR="00AB5DD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Živimo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čoveka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nedostatak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vilici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Živimo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išli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privatnog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stomatologa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spuštali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jeftine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usluge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popravljaju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živimo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AB5DD0" w:rsidRPr="00656237">
        <w:rPr>
          <w:lang w:val="sr-Cyrl-CS"/>
        </w:rPr>
        <w:t xml:space="preserve"> </w:t>
      </w:r>
      <w:r w:rsidR="00714F2A">
        <w:rPr>
          <w:lang w:val="sr-Cyrl-CS"/>
        </w:rPr>
        <w:t>izglasavamo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dajemo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ponavljam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njihove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nalaze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dozvoljavamo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popravljaju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zube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stomatologa</w:t>
      </w:r>
      <w:r w:rsidRPr="00656237">
        <w:rPr>
          <w:lang w:val="sr-Cyrl-CS"/>
        </w:rPr>
        <w:t xml:space="preserve">. 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Mislim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mislim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trebalo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slušaju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gledaju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naročito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obrate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pažnju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opredele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sledeći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davali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poverenje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izborima</w:t>
      </w:r>
      <w:r w:rsidR="004B1D45" w:rsidRPr="00656237">
        <w:rPr>
          <w:lang w:val="sr-Cyrl-CS"/>
        </w:rPr>
        <w:t xml:space="preserve">. 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18,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146</w:t>
      </w:r>
      <w:r w:rsidR="00AB5DD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informisanju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. </w:t>
      </w:r>
    </w:p>
    <w:p w:rsidR="004B1D45" w:rsidRPr="00656237" w:rsidRDefault="00AB5DD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Predložio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razmatra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informisanju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paketu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pričaću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medijskim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servisima</w:t>
      </w:r>
      <w:r w:rsidR="004B1D45" w:rsidRPr="00656237">
        <w:rPr>
          <w:lang w:val="sr-Cyrl-CS"/>
        </w:rPr>
        <w:t xml:space="preserve">. </w:t>
      </w:r>
    </w:p>
    <w:p w:rsidR="00B245E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nivou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gradovi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osnivači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finansijeri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ogromnom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Pr="00656237">
        <w:rPr>
          <w:lang w:val="sr-Cyrl-CS"/>
        </w:rPr>
        <w:t xml:space="preserve">.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taksa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bivša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pretplata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taksa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biti</w:t>
      </w:r>
      <w:r w:rsidR="004B1D45" w:rsidRPr="00656237">
        <w:rPr>
          <w:lang w:val="sr-Cyrl-CS"/>
        </w:rPr>
        <w:t xml:space="preserve"> 500 </w:t>
      </w:r>
      <w:r w:rsidR="00714F2A">
        <w:rPr>
          <w:lang w:val="sr-Cyrl-CS"/>
        </w:rPr>
        <w:t>dinara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Javni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medijski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Republici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postoje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medijska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servisa</w:t>
      </w:r>
      <w:r w:rsidR="004B1D45" w:rsidRPr="00656237">
        <w:rPr>
          <w:lang w:val="sr-Cyrl-CS"/>
        </w:rPr>
        <w:t xml:space="preserve"> – </w:t>
      </w:r>
      <w:r w:rsidR="00714F2A">
        <w:rPr>
          <w:lang w:val="sr-Cyrl-CS"/>
        </w:rPr>
        <w:t>RTV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RTS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žive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regionalnu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javnu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televiziju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10 </w:t>
      </w:r>
      <w:r w:rsidR="00714F2A">
        <w:rPr>
          <w:lang w:val="sr-Cyrl-CS"/>
        </w:rPr>
        <w:t>puta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10 </w:t>
      </w:r>
      <w:r w:rsidR="00714F2A">
        <w:rPr>
          <w:lang w:val="sr-Cyrl-CS"/>
        </w:rPr>
        <w:t>sednica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mislio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propust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kažemo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dobronamerni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želimo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obaveze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celoj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teritoriji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vidim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malo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neuravnoteženo</w:t>
      </w:r>
      <w:r w:rsidR="004B1D45" w:rsidRPr="00656237">
        <w:rPr>
          <w:lang w:val="sr-Cyrl-CS"/>
        </w:rPr>
        <w:t xml:space="preserve">. </w:t>
      </w:r>
    </w:p>
    <w:p w:rsidR="00B245E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izglasala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RTV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Vojvodine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mnogo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lokalnim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temama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Vojvodine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potpuno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Pr="00656237">
        <w:rPr>
          <w:lang w:val="sr-Cyrl-CS"/>
        </w:rPr>
        <w:t xml:space="preserve">. </w:t>
      </w:r>
      <w:proofErr w:type="spellStart"/>
      <w:r w:rsidR="00714F2A">
        <w:rPr>
          <w:lang w:val="sr-Cyrl-CS"/>
        </w:rPr>
        <w:t>Radio</w:t>
      </w:r>
      <w:r w:rsidR="00B245E0" w:rsidRPr="00656237">
        <w:rPr>
          <w:lang w:val="sr-Cyrl-CS"/>
        </w:rPr>
        <w:t>-</w:t>
      </w:r>
      <w:r w:rsidR="00714F2A">
        <w:rPr>
          <w:lang w:val="sr-Cyrl-CS"/>
        </w:rPr>
        <w:t>televizija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pokrivenosti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zastupljenost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.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Gro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Beogradom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normalno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Beograd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glavni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nikome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smeta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Vojvodine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bitno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teme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svakodnevni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svakodnevici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mesta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toga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Obično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crna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hronika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bitno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komunalna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problematika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zdravstvena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problematika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kultura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određenom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delu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teritorije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uopšte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zastupljeno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saznati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funkcioniše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tramvaj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recimo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Nišlije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normalno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linija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Niš</w:t>
      </w:r>
      <w:r w:rsidRPr="00656237">
        <w:rPr>
          <w:lang w:val="sr-Cyrl-CS"/>
        </w:rPr>
        <w:t>-</w:t>
      </w:r>
      <w:r w:rsidR="00714F2A">
        <w:rPr>
          <w:lang w:val="sr-Cyrl-CS"/>
        </w:rPr>
        <w:t>Niška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regionalni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zastupljen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RTV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televizijska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programa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Podsećam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najstarijih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radio</w:t>
      </w:r>
      <w:r w:rsidRPr="00656237">
        <w:rPr>
          <w:lang w:val="sr-Cyrl-CS"/>
        </w:rPr>
        <w:t>-</w:t>
      </w:r>
      <w:r w:rsidR="00714F2A">
        <w:rPr>
          <w:lang w:val="sr-Cyrl-CS"/>
        </w:rPr>
        <w:t>stanica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ugašena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.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18,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146</w:t>
      </w:r>
      <w:r w:rsidR="00B245E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medijskim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servisima</w:t>
      </w:r>
      <w:r w:rsidR="00B245E0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Nastaviću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očekivao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naročito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podsetiću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jednoglasnu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navrata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glasano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čudo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skupštinskoj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stranačku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gradsku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ljudsku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skupštinsku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hoćete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nazovemo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razmišljanja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pređe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Bubanj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potok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regionalni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pređete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Bubanj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potok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razmišljanja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zamolio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režiju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predstavnici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B245E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Završiću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objasnim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regionalni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televizijska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programa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RTV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30% </w:t>
      </w:r>
      <w:r w:rsidR="00714F2A">
        <w:rPr>
          <w:lang w:val="sr-Cyrl-CS"/>
        </w:rPr>
        <w:t>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RTS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70%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finansiranje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radio</w:t>
      </w:r>
      <w:r w:rsidRPr="00656237">
        <w:rPr>
          <w:lang w:val="sr-Cyrl-CS"/>
        </w:rPr>
        <w:t>-</w:t>
      </w:r>
      <w:r w:rsidR="00714F2A">
        <w:rPr>
          <w:lang w:val="sr-Cyrl-CS"/>
        </w:rPr>
        <w:t>televizije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uža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="00B245E0"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="00B245E0" w:rsidRPr="00656237">
        <w:rPr>
          <w:lang w:val="sr-Cyrl-CS"/>
        </w:rPr>
        <w:t xml:space="preserve">. </w:t>
      </w:r>
      <w:r w:rsidR="00714F2A">
        <w:rPr>
          <w:lang w:val="sr-Cyrl-CS"/>
        </w:rPr>
        <w:t>tog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regionalnog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radio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TV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programa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kažu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?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finansira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Vojvodini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Šta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Izgleda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dobri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plate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korist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benefite</w:t>
      </w:r>
      <w:proofErr w:type="spellEnd"/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="004B1D45" w:rsidRPr="00656237">
        <w:rPr>
          <w:lang w:val="sr-Cyrl-CS"/>
        </w:rPr>
        <w:t xml:space="preserve">. </w:t>
      </w:r>
    </w:p>
    <w:p w:rsidR="00B245E0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Pomislio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drugačiji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računao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hajde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niža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500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ostatak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.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Podsetiću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punimo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pune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Nemci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opet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opet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finansirati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Javni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medijski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servis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RTS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RTV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ispod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Dunava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nećemo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privilegiju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znamo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bitno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lokalne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zajednice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Zahvaljujem</w:t>
      </w:r>
      <w:r w:rsidR="004B1D45" w:rsidRPr="00656237">
        <w:rPr>
          <w:lang w:val="sr-Cyrl-CS"/>
        </w:rPr>
        <w:t xml:space="preserve">. </w:t>
      </w:r>
    </w:p>
    <w:p w:rsidR="004B1D45" w:rsidRPr="00656237" w:rsidRDefault="00B245E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18, </w:t>
      </w:r>
      <w:r w:rsidR="00714F2A">
        <w:rPr>
          <w:lang w:val="sr-Cyrl-CS"/>
        </w:rPr>
        <w:t>nije</w:t>
      </w:r>
      <w:r w:rsidR="00B245E0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149</w:t>
      </w:r>
      <w:r w:rsidR="00B245E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167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postupcima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izdavanja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građevinske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 xml:space="preserve">“.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Pr="00656237">
        <w:rPr>
          <w:lang w:val="sr-Cyrl-CS"/>
        </w:rPr>
        <w:tab/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A65EFB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A65EFB" w:rsidRPr="00656237">
        <w:rPr>
          <w:lang w:val="sr-Cyrl-CS"/>
        </w:rPr>
        <w:t xml:space="preserve"> </w:t>
      </w:r>
      <w:r w:rsidR="00714F2A">
        <w:rPr>
          <w:lang w:val="sr-Cyrl-CS"/>
        </w:rPr>
        <w:t>predsedavajuća</w:t>
      </w:r>
      <w:r w:rsidR="00A65EFB" w:rsidRPr="00656237">
        <w:rPr>
          <w:lang w:val="sr-Cyrl-CS"/>
        </w:rPr>
        <w:t xml:space="preserve">.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popularno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duboko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protivustavan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razgovarao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objasnim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Protivustavan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dozvoljava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privatne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obično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Eksproprijacija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objekat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škola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bolnica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vrtić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saobraćajnica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dalekovoda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dobro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tj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otkupa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slagao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slagao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otkupom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teritoriji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Savskog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platoa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otkup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privatne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zidali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objekti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investitoru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tendera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licitacije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zida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stambeno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objekat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objekat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profit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državom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Drugo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uopšte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investitor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izmestiti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železničku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stanicu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izmestiti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prugu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dovesti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struju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kanalizaciju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napraviti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pristupne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saobraćajnice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Beograda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sredstava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. </w:t>
      </w:r>
    </w:p>
    <w:p w:rsidR="00A65EFB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nepravdu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proizvodnju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dajmo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novac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usmerimo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privrednim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aktivnostima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izgradnji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stambeno</w:t>
      </w:r>
      <w:r w:rsidRPr="00656237">
        <w:rPr>
          <w:lang w:val="sr-Cyrl-CS"/>
        </w:rPr>
        <w:t>-</w:t>
      </w:r>
      <w:r w:rsidR="00714F2A">
        <w:rPr>
          <w:lang w:val="sr-Cyrl-CS"/>
        </w:rPr>
        <w:t>poslovnog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bloka</w:t>
      </w:r>
      <w:r w:rsidRPr="00656237">
        <w:rPr>
          <w:lang w:val="sr-Cyrl-CS"/>
        </w:rPr>
        <w:t xml:space="preserve">. </w:t>
      </w:r>
    </w:p>
    <w:p w:rsidR="004B1D45" w:rsidRPr="00656237" w:rsidRDefault="00A65EFB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pitanju</w:t>
      </w:r>
      <w:r w:rsidR="004B1D45" w:rsidRPr="00656237">
        <w:rPr>
          <w:lang w:val="sr-Cyrl-CS"/>
        </w:rPr>
        <w:t xml:space="preserve"> 300 </w:t>
      </w:r>
      <w:r w:rsidR="00714F2A">
        <w:rPr>
          <w:lang w:val="sr-Cyrl-CS"/>
        </w:rPr>
        <w:t>jednosobnih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dvosobnih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trosobnih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stanova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znam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zgrade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="004B1D45" w:rsidRPr="00656237">
        <w:rPr>
          <w:lang w:val="sr-Cyrl-CS"/>
        </w:rPr>
        <w:t xml:space="preserve"> 150 </w:t>
      </w:r>
      <w:r w:rsidR="00714F2A">
        <w:rPr>
          <w:lang w:val="sr-Cyrl-CS"/>
        </w:rPr>
        <w:t>stanova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pokrene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privredu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gradu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zidaju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zgrade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Beogradu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narod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vidim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pokreće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desetine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hiljada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tih</w:t>
      </w:r>
      <w:r w:rsidR="004B1D45" w:rsidRPr="00656237">
        <w:rPr>
          <w:lang w:val="sr-Cyrl-CS"/>
        </w:rPr>
        <w:t xml:space="preserve"> 100, 200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300 </w:t>
      </w:r>
      <w:r w:rsidR="00714F2A">
        <w:rPr>
          <w:lang w:val="sr-Cyrl-CS"/>
        </w:rPr>
        <w:t>miliona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mnogo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radnih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mesta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pokrenuti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zidajući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="004B1D45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stambeno</w:t>
      </w:r>
      <w:r w:rsidR="004B1D45" w:rsidRPr="00656237">
        <w:rPr>
          <w:lang w:val="sr-Cyrl-CS"/>
        </w:rPr>
        <w:t>-</w:t>
      </w:r>
      <w:r w:rsidR="00714F2A">
        <w:rPr>
          <w:lang w:val="sr-Cyrl-CS"/>
        </w:rPr>
        <w:t>poslovne</w:t>
      </w:r>
      <w:proofErr w:type="spellEnd"/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zgrade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Beogradu</w:t>
      </w:r>
      <w:r w:rsidR="004B1D45" w:rsidRPr="00656237">
        <w:rPr>
          <w:lang w:val="sr-Cyrl-CS"/>
        </w:rPr>
        <w:t xml:space="preserve">. </w:t>
      </w:r>
    </w:p>
    <w:p w:rsidR="004B1D45" w:rsidRPr="00656237" w:rsidRDefault="00A65EFB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14,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glasala</w:t>
      </w:r>
      <w:r w:rsidRPr="00656237">
        <w:rPr>
          <w:lang w:val="sr-Cyrl-CS"/>
        </w:rPr>
        <w:t xml:space="preserve"> 154</w:t>
      </w:r>
      <w:r w:rsidR="00A65EFB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168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socijalno</w:t>
      </w:r>
      <w:r w:rsidR="00A65EFB"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="00A65EFB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="00A65EFB"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="00A65EFB" w:rsidRPr="00656237">
        <w:rPr>
          <w:lang w:val="sr-Cyrl-CS"/>
        </w:rPr>
        <w:t xml:space="preserve"> </w:t>
      </w:r>
      <w:r w:rsidR="00714F2A">
        <w:rPr>
          <w:lang w:val="sr-Cyrl-CS"/>
        </w:rPr>
        <w:t>Blagoje</w:t>
      </w:r>
      <w:r w:rsidR="00A65EFB"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="00A65EFB"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BLAGOJE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BRADIĆ</w:t>
      </w:r>
      <w:r w:rsidR="00A65EFB"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A65EFB" w:rsidRPr="00656237">
        <w:rPr>
          <w:lang w:val="sr-Cyrl-CS"/>
        </w:rPr>
        <w:t xml:space="preserve">, </w:t>
      </w:r>
      <w:r w:rsidR="00714F2A">
        <w:rPr>
          <w:lang w:val="sr-Cyrl-CS"/>
        </w:rPr>
        <w:t>predsednice</w:t>
      </w:r>
      <w:r w:rsidR="00A65EFB" w:rsidRPr="00656237">
        <w:rPr>
          <w:lang w:val="sr-Cyrl-CS"/>
        </w:rPr>
        <w:t xml:space="preserve">. </w:t>
      </w:r>
      <w:r w:rsidR="00714F2A">
        <w:rPr>
          <w:lang w:val="sr-Cyrl-CS"/>
        </w:rPr>
        <w:t>Poštovane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podsetiću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Krstić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bivši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većine</w:t>
      </w:r>
      <w:r w:rsidRPr="00656237">
        <w:rPr>
          <w:lang w:val="sr-Cyrl-CS"/>
        </w:rPr>
        <w:t xml:space="preserve">, 1. </w:t>
      </w:r>
      <w:r w:rsidR="00714F2A">
        <w:rPr>
          <w:lang w:val="sr-Cyrl-CS"/>
        </w:rPr>
        <w:t>avgusta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skinula</w:t>
      </w:r>
      <w:r w:rsidRPr="00656237">
        <w:rPr>
          <w:lang w:val="sr-Cyrl-CS"/>
        </w:rPr>
        <w:t xml:space="preserve"> 2%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prebacila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rasteretila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nekih</w:t>
      </w:r>
      <w:r w:rsidRPr="00656237">
        <w:rPr>
          <w:lang w:val="sr-Cyrl-CS"/>
        </w:rPr>
        <w:t xml:space="preserve"> 300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prebačeno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dotirao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isplatu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pravdano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RFZO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prebaci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poziciju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realnosti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pročitati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smanjenjem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2%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projektovan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215,7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12,3%,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236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20,3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dok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promenili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Smanjenjem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stope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10,3%, </w:t>
      </w:r>
      <w:r w:rsidR="00714F2A">
        <w:rPr>
          <w:lang w:val="sr-Cyrl-CS"/>
        </w:rPr>
        <w:t>prihoda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doprinosa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zarade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zaposlenih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165,9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123 </w:t>
      </w:r>
      <w:r w:rsidR="00714F2A">
        <w:rPr>
          <w:lang w:val="sr-Cyrl-CS"/>
        </w:rPr>
        <w:t>milijarde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40,6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sredstva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22.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300 </w:t>
      </w:r>
      <w:r w:rsidR="00714F2A">
        <w:rPr>
          <w:lang w:val="sr-Cyrl-CS"/>
        </w:rPr>
        <w:t>hiljada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nezaposleni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birou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socijala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dužna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uplaćuje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Umesto</w:t>
      </w:r>
      <w:r w:rsidRPr="00656237">
        <w:rPr>
          <w:lang w:val="sr-Cyrl-CS"/>
        </w:rPr>
        <w:t xml:space="preserve"> 12,3 </w:t>
      </w:r>
      <w:r w:rsidR="00714F2A">
        <w:rPr>
          <w:lang w:val="sr-Cyrl-CS"/>
        </w:rPr>
        <w:t>milijarde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projektovala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pročitaću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, 530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četiri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osiguraniku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izgledalo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apelujem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vratite</w:t>
      </w:r>
      <w:r w:rsidRPr="00656237">
        <w:rPr>
          <w:lang w:val="sr-Cyrl-CS"/>
        </w:rPr>
        <w:t xml:space="preserve"> 2% </w:t>
      </w:r>
      <w:r w:rsidR="00714F2A">
        <w:rPr>
          <w:lang w:val="sr-Cyrl-CS"/>
        </w:rPr>
        <w:t>Republičkom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pitanje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funkcionisati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300 </w:t>
      </w:r>
      <w:r w:rsidR="00714F2A">
        <w:rPr>
          <w:lang w:val="sr-Cyrl-CS"/>
        </w:rPr>
        <w:t>miliona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enormne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srpsko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35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dinara</w:t>
      </w:r>
      <w:r w:rsidRPr="00656237">
        <w:rPr>
          <w:lang w:val="sr-Cyrl-CS"/>
        </w:rPr>
        <w:t xml:space="preserve">. </w:t>
      </w:r>
    </w:p>
    <w:p w:rsidR="004B1D45" w:rsidRPr="00656237" w:rsidRDefault="00C22F1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16,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156</w:t>
      </w:r>
      <w:r w:rsidR="00C22F1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172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Dušan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Milisavljević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policiji</w:t>
      </w:r>
      <w:r w:rsidR="00C22F10"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poslaniče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DUŠAN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MILISAVLjEVIĆ</w:t>
      </w:r>
      <w:proofErr w:type="spellEnd"/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hrabrih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hrabrih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Autonomnog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slale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pisma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Slale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sajta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Otvorenog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parlamenta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takođe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anketu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Istambulsku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konvenciju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potpisala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hrabre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pomak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porodičnog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žrtvu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praksa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favorizovanje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tolikih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ostavimo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beži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decu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porodični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hrabre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Autonomnog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nasilniku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digneš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privremeno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porodični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zabranjuje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kontakt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naneo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razmisli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tužbu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muža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verenika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razmisli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brakorazvodnu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osobe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digla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lastRenderedPageBreak/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strahu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modricama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podlivima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sigurnoj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televizor</w:t>
      </w:r>
      <w:r w:rsidRPr="00656237">
        <w:rPr>
          <w:lang w:val="sr-Cyrl-CS"/>
        </w:rPr>
        <w:t xml:space="preserve">.  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Drage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dragi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digne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Hajmo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hrabro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nasilnicima</w:t>
      </w:r>
      <w:r w:rsidRPr="00656237">
        <w:rPr>
          <w:lang w:val="sr-Cyrl-CS"/>
        </w:rPr>
        <w:t xml:space="preserve"> - </w:t>
      </w:r>
      <w:r w:rsidR="00714F2A">
        <w:rPr>
          <w:lang w:val="sr-Cyrl-CS"/>
        </w:rPr>
        <w:t>dosta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hajmo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spomenemo</w:t>
      </w:r>
      <w:r w:rsidRPr="00656237">
        <w:rPr>
          <w:lang w:val="sr-Cyrl-CS"/>
        </w:rPr>
        <w:t xml:space="preserve"> 33 </w:t>
      </w:r>
      <w:r w:rsidR="00714F2A">
        <w:rPr>
          <w:lang w:val="sr-Cyrl-CS"/>
        </w:rPr>
        <w:t>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početka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izgubile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porodičnom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hajde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tužilaštvo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2014.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pokrenuli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3.500 </w:t>
      </w:r>
      <w:r w:rsidR="00714F2A">
        <w:rPr>
          <w:lang w:val="sr-Cyrl-CS"/>
        </w:rPr>
        <w:t>prijavljenih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slučajeva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1.680 </w:t>
      </w:r>
      <w:r w:rsidR="00714F2A">
        <w:rPr>
          <w:lang w:val="sr-Cyrl-CS"/>
        </w:rPr>
        <w:t>slučajeva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obrađeno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tužilaštva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pokrenute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tužbe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mnogo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pretrpe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mnogo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trpe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ćute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Dajte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pružimo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podršku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izmestimo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</w:t>
      </w:r>
      <w:r w:rsidRPr="00656237">
        <w:rPr>
          <w:lang w:val="sr-Cyrl-CS"/>
        </w:rPr>
        <w:t>…</w:t>
      </w:r>
    </w:p>
    <w:p w:rsidR="004B1D45" w:rsidRPr="00656237" w:rsidRDefault="00C22F1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Zahvaljujem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kolega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148</w:t>
      </w:r>
      <w:r w:rsidR="00C22F1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168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Šutanovac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obrazovanju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činjenica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okolnosti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dogodilo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prisluškivanje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objavljivanje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transkripta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razgovora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Lidije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Udovički</w:t>
      </w:r>
      <w:r w:rsidR="00C22F10" w:rsidRPr="00656237">
        <w:rPr>
          <w:lang w:val="sr-Cyrl-CS"/>
        </w:rPr>
        <w:t>, „</w:t>
      </w:r>
      <w:proofErr w:type="spellStart"/>
      <w:r w:rsidR="00714F2A">
        <w:rPr>
          <w:lang w:val="sr-Cyrl-CS"/>
        </w:rPr>
        <w:t>Kontinental</w:t>
      </w:r>
      <w:proofErr w:type="spellEnd"/>
      <w:r w:rsidR="00C22F10"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vind</w:t>
      </w:r>
      <w:proofErr w:type="spellEnd"/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Srbija</w:t>
      </w:r>
      <w:r w:rsidRPr="00656237">
        <w:rPr>
          <w:lang w:val="sr-Cyrl-CS"/>
        </w:rPr>
        <w:t xml:space="preserve">“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Pajtića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Pokrajinske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Demokratske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="00C22F10" w:rsidRPr="00656237">
        <w:rPr>
          <w:lang w:val="sr-Cyrl-CS"/>
        </w:rPr>
        <w:t xml:space="preserve">, </w:t>
      </w:r>
      <w:r w:rsidR="00714F2A">
        <w:rPr>
          <w:lang w:val="sr-Cyrl-CS"/>
        </w:rPr>
        <w:t>s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obzirom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činjenicu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navodnom</w:t>
      </w:r>
      <w:r w:rsidRPr="00656237">
        <w:rPr>
          <w:lang w:val="sr-Cyrl-CS"/>
        </w:rPr>
        <w:t xml:space="preserve">  </w:t>
      </w:r>
      <w:r w:rsidR="00714F2A">
        <w:rPr>
          <w:lang w:val="sr-Cyrl-CS"/>
        </w:rPr>
        <w:t>pokušaju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korupcije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učinjenom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direktora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preduzeća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EMS</w:t>
      </w:r>
      <w:r w:rsidRPr="00656237">
        <w:rPr>
          <w:lang w:val="sr-Cyrl-CS"/>
        </w:rPr>
        <w:t xml:space="preserve">“, </w:t>
      </w:r>
      <w:r w:rsidR="00714F2A">
        <w:rPr>
          <w:lang w:val="sr-Cyrl-CS"/>
        </w:rPr>
        <w:t>Nikole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Petrovića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Šutanovac</w:t>
      </w:r>
      <w:proofErr w:type="spellEnd"/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ŠUTANOVAC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C22F10" w:rsidRPr="00656237">
        <w:rPr>
          <w:lang w:val="sr-Cyrl-CS"/>
        </w:rPr>
        <w:t xml:space="preserve">. </w:t>
      </w:r>
      <w:r w:rsidR="00714F2A">
        <w:rPr>
          <w:lang w:val="sr-Cyrl-CS"/>
        </w:rPr>
        <w:t>Prolaze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meseci</w:t>
      </w:r>
      <w:r w:rsidR="00C22F1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koleginice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nikakav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zvaničan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epilog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najvećih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afera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potresala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nezakonito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slušanje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Pokrajinske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predstavnika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Pajtića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ozbiljna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Tomislav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Nikolić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navrata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uputio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vapaj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konačno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sazna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nezakonito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funkcionere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Govorim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nažalost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šesti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formiranje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razloga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današnjeg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izuzev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satanizacije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Pajtića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priliku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nikakav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epilog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organima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Podsećam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imali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priliku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čujemo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izvodi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isključivo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naslovnim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režimskih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tabloida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veličali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udar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izuzetno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ozbiljna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kap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kap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preliva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čašu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ugrožena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udaru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sluša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transkript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razgovora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Pokrajinske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gospođe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Udovički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izađe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pokrenuo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postupak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zainteresovao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Čuli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nezakonito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Čuli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evidentno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plaćene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telekomunikacije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visokih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funkcionera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očigledno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organi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plaćeni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zaduženi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posao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umeju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urade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pritisak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spusti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najvišem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zakonodavnom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telu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napravi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anketni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konačno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funkcionere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uključujući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predsednika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="00C22F10" w:rsidRPr="00656237">
        <w:rPr>
          <w:lang w:val="sr-Cyrl-CS"/>
        </w:rPr>
        <w:t xml:space="preserve">. </w:t>
      </w:r>
      <w:r w:rsidR="00C22F10" w:rsidRPr="00656237">
        <w:rPr>
          <w:lang w:val="sr-Cyrl-CS"/>
        </w:rPr>
        <w:tab/>
      </w:r>
      <w:r w:rsidRPr="00656237">
        <w:rPr>
          <w:lang w:val="sr-Cyrl-CS"/>
        </w:rPr>
        <w:tab/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politizuje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politizuje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Naprotiv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isključivo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saznaju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tvrdimo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MUP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. </w:t>
      </w:r>
    </w:p>
    <w:p w:rsidR="004B1D45" w:rsidRPr="00656237" w:rsidRDefault="00C22F10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17,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glasao</w:t>
      </w:r>
      <w:r w:rsidRPr="00656237">
        <w:rPr>
          <w:lang w:val="sr-Cyrl-CS"/>
        </w:rPr>
        <w:t xml:space="preserve"> 151</w:t>
      </w:r>
      <w:r w:rsidR="00C22F10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168 </w:t>
      </w:r>
      <w:r w:rsidR="00714F2A">
        <w:rPr>
          <w:lang w:val="sr-Cyrl-CS"/>
        </w:rPr>
        <w:t>narodnih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Aleksandra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Jerkov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="00C22F10"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ALEKSANDRA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JERKOV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C22F10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C22F10" w:rsidRPr="00656237">
        <w:rPr>
          <w:lang w:val="sr-Cyrl-CS"/>
        </w:rPr>
        <w:t xml:space="preserve">.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poznat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obzirom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20 </w:t>
      </w:r>
      <w:r w:rsidR="00714F2A">
        <w:rPr>
          <w:lang w:val="sr-Cyrl-CS"/>
        </w:rPr>
        <w:t>puta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Naime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izvrši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sastojati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dela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zastarevaju</w:t>
      </w:r>
      <w:r w:rsidR="00C22F10" w:rsidRPr="00656237">
        <w:rPr>
          <w:lang w:val="sr-Cyrl-CS"/>
        </w:rPr>
        <w:t xml:space="preserve"> </w:t>
      </w:r>
      <w:r w:rsidR="00714F2A">
        <w:rPr>
          <w:lang w:val="sr-Cyrl-CS"/>
        </w:rPr>
        <w:t>uvrsti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krađe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beba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2013.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ljudska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slučaju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sugrađanke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presudio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povređeno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privatnost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porodični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obavezao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septembra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Dvadeseti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dokučimo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vladajuće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koalicije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recimo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odstrani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domaćinstva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trpi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sastojala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nasilnici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porodici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oduzme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sastojala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oružje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prolaze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određene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preglede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redovno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itd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Stvarno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nađemo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osim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predstavnika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uliva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predsednica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prošli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zabranila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čitam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sastav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proglasila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podatkom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predlagati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makar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pristati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predloge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jer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sutra</w:t>
      </w:r>
      <w:r w:rsidR="00F05026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izađete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ulicu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sretnete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ukradeno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objasnite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rok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istraži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detetom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desilo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sramota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čitati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="00F05026"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F05026"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154</w:t>
      </w:r>
      <w:r w:rsidR="00F05026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174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Balša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Božović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privremenom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uređivanju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BALŠA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BOŽOVIĆ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uplaćivali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doprinose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Ostalo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naslova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naslovu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neodređeno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prevara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najstarije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sugrađane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kažnjeni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obrazloženja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usvojila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Ustavni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osudio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Ustavni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shodno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odlučuje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stečeno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umanji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uzme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odgovara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Sindikat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penzionera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organizovao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tribine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širom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skupljeno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preko</w:t>
      </w:r>
      <w:r w:rsidRPr="00656237">
        <w:rPr>
          <w:lang w:val="sr-Cyrl-CS"/>
        </w:rPr>
        <w:t xml:space="preserve"> 40.000 </w:t>
      </w:r>
      <w:r w:rsidR="00714F2A">
        <w:rPr>
          <w:lang w:val="sr-Cyrl-CS"/>
        </w:rPr>
        <w:t>potpisa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sramni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pljačkaški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snage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razloga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prestanku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važenja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smanjenju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zadire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pošteno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Partija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ujedinjenih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penzionera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podržala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sramno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kaznila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stotina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hiljada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najstarijih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sugrađana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kažnjava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penzionere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</w:t>
      </w:r>
      <w:r w:rsidR="00F05026" w:rsidRPr="00656237">
        <w:rPr>
          <w:lang w:val="sr-Cyrl-CS"/>
        </w:rPr>
        <w:t>-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meseca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struje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namirnica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porez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imovinu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grejanje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svakodnevnim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troškovima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svakodnevnim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životom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najznačajnije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najvažnije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usaglasio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Dušan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Milisavljević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istaknuti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doktor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lekar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penzioneri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leče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kupovati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lekove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para</w:t>
      </w:r>
      <w:r w:rsidRPr="00656237">
        <w:rPr>
          <w:lang w:val="sr-Cyrl-CS"/>
        </w:rPr>
        <w:t>?</w:t>
      </w:r>
    </w:p>
    <w:p w:rsidR="004B1D45" w:rsidRPr="00656237" w:rsidRDefault="00F05026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12,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160</w:t>
      </w:r>
      <w:r w:rsidR="00F43878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172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korisnika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finansijskih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usluga</w:t>
      </w:r>
      <w:r w:rsidR="00F43878" w:rsidRPr="00656237">
        <w:rPr>
          <w:lang w:val="sr-Cyrl-CS"/>
        </w:rPr>
        <w:t xml:space="preserve">.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>.</w:t>
      </w:r>
    </w:p>
    <w:p w:rsidR="00F43878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JANKO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="00F43878"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F43878" w:rsidRPr="00656237">
        <w:rPr>
          <w:lang w:val="sr-Cyrl-CS"/>
        </w:rPr>
        <w:t xml:space="preserve">.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kuća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pitaju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stavljanje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smatraju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bitni</w:t>
      </w:r>
      <w:r w:rsidRPr="00656237">
        <w:rPr>
          <w:lang w:val="sr-Cyrl-CS"/>
        </w:rPr>
        <w:t xml:space="preserve">. </w:t>
      </w:r>
    </w:p>
    <w:p w:rsidR="004B1D45" w:rsidRPr="00656237" w:rsidRDefault="00F43878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Vidimo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prolaze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predlozi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izolaciju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nasilnika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porodice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prava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porodica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bebe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nestale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protiv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nasilja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itd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Prolaze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zakone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Zašto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Zato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dolaze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opozicije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bitno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korisni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odnosi</w:t>
      </w:r>
      <w:r w:rsidRPr="00656237">
        <w:rPr>
          <w:lang w:val="sr-Cyrl-CS"/>
        </w:rPr>
        <w:t xml:space="preserve"> …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Predsednik</w:t>
      </w:r>
      <w:r w:rsidR="00F43878" w:rsidRPr="00656237">
        <w:rPr>
          <w:lang w:val="sr-Cyrl-CS"/>
        </w:rPr>
        <w:t xml:space="preserve">: </w:t>
      </w:r>
      <w:r w:rsidR="00714F2A">
        <w:rPr>
          <w:lang w:val="sr-Cyrl-CS"/>
        </w:rPr>
        <w:t>To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="00F43878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hoćete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</w:t>
      </w:r>
      <w:r w:rsidRPr="00656237">
        <w:rPr>
          <w:lang w:val="sr-Cyrl-CS"/>
        </w:rPr>
        <w:t>?)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zaštita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usluga</w:t>
      </w:r>
      <w:r w:rsidRPr="00656237">
        <w:rPr>
          <w:lang w:val="sr-Cyrl-CS"/>
        </w:rPr>
        <w:t>.)</w:t>
      </w:r>
    </w:p>
    <w:p w:rsidR="00F43878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obrazlagao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usluga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Preokret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lihvarsko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ponašanje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vlasti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zelenaške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kamate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Udruženjem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efektiva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prikupili</w:t>
      </w:r>
      <w:r w:rsidRPr="00656237">
        <w:rPr>
          <w:lang w:val="sr-Cyrl-CS"/>
        </w:rPr>
        <w:t xml:space="preserve"> 20.000 </w:t>
      </w:r>
      <w:r w:rsidR="00714F2A">
        <w:rPr>
          <w:lang w:val="sr-Cyrl-CS"/>
        </w:rPr>
        <w:t>potpisa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peticiju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ponašanje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monopolsko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ponašanje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Pr="00656237">
        <w:rPr>
          <w:lang w:val="sr-Cyrl-CS"/>
        </w:rPr>
        <w:t xml:space="preserve">? </w:t>
      </w:r>
    </w:p>
    <w:p w:rsidR="00F43878" w:rsidRPr="00656237" w:rsidRDefault="00F43878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Zbog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štitite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interese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stranih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jedini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razlog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razlog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interese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nas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svaki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gledaju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prenos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ugroženi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monopolskim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ponašanjem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banaka</w:t>
      </w:r>
      <w:r w:rsidR="004B1D45" w:rsidRPr="00656237">
        <w:rPr>
          <w:lang w:val="sr-Cyrl-CS"/>
        </w:rPr>
        <w:t xml:space="preserve">? </w:t>
      </w:r>
    </w:p>
    <w:p w:rsidR="004B1D45" w:rsidRPr="00656237" w:rsidRDefault="00F43878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ostavite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dobijete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plate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teško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zarađenih</w:t>
      </w:r>
      <w:r w:rsidR="004B1D45" w:rsidRPr="00656237">
        <w:rPr>
          <w:lang w:val="sr-Cyrl-CS"/>
        </w:rPr>
        <w:t xml:space="preserve"> 100 </w:t>
      </w:r>
      <w:r w:rsidR="00714F2A">
        <w:rPr>
          <w:lang w:val="sr-Cyrl-CS"/>
        </w:rPr>
        <w:t>dinara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sutra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banci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imati</w:t>
      </w:r>
      <w:r w:rsidR="004B1D45" w:rsidRPr="00656237">
        <w:rPr>
          <w:lang w:val="sr-Cyrl-CS"/>
        </w:rPr>
        <w:t xml:space="preserve"> 98 </w:t>
      </w:r>
      <w:r w:rsidR="00714F2A">
        <w:rPr>
          <w:lang w:val="sr-Cyrl-CS"/>
        </w:rPr>
        <w:t>dinara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umesto</w:t>
      </w:r>
      <w:r w:rsidR="004B1D45" w:rsidRPr="00656237">
        <w:rPr>
          <w:lang w:val="sr-Cyrl-CS"/>
        </w:rPr>
        <w:t xml:space="preserve"> 102 </w:t>
      </w:r>
      <w:r w:rsidR="00714F2A">
        <w:rPr>
          <w:lang w:val="sr-Cyrl-CS"/>
        </w:rPr>
        <w:t>dinara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zato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recimo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štedeli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dana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Zašto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Zato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banke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uzimaju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otimaju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bazi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opštih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uslova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poslovanja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Tražimo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prihvatite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predlažemo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zaštite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>.</w:t>
      </w:r>
    </w:p>
    <w:p w:rsidR="004B1D45" w:rsidRPr="00656237" w:rsidRDefault="00F43878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Stavljam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12,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glasao</w:t>
      </w:r>
      <w:r w:rsidRPr="00656237">
        <w:rPr>
          <w:lang w:val="sr-Cyrl-CS"/>
        </w:rPr>
        <w:t xml:space="preserve"> 161</w:t>
      </w:r>
      <w:r w:rsidR="00F43878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173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tačkom</w:t>
      </w:r>
      <w:r w:rsidRPr="00656237">
        <w:rPr>
          <w:lang w:val="sr-Cyrl-CS"/>
        </w:rPr>
        <w:t xml:space="preserve"> –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="00AB7365"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="00AB7365" w:rsidRPr="00656237">
        <w:rPr>
          <w:lang w:val="sr-Cyrl-CS"/>
        </w:rPr>
        <w:t>? (</w:t>
      </w:r>
      <w:r w:rsidR="00714F2A">
        <w:rPr>
          <w:lang w:val="sr-Cyrl-CS"/>
        </w:rPr>
        <w:t>Da</w:t>
      </w:r>
      <w:r w:rsidR="00AB7365" w:rsidRPr="00656237">
        <w:rPr>
          <w:lang w:val="sr-Cyrl-CS"/>
        </w:rPr>
        <w:t xml:space="preserve">.)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 xml:space="preserve">. </w:t>
      </w:r>
    </w:p>
    <w:p w:rsidR="00AB736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JANKO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VESELINOVIĆ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nazvati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Pokret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pokret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krađa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kupovina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glasačima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zastrašivanje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članova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organizacija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onemogućilo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obeležavanje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glasačkih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listića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kontrola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glasanja</w:t>
      </w:r>
      <w:r w:rsidRPr="00656237">
        <w:rPr>
          <w:lang w:val="sr-Cyrl-CS"/>
        </w:rPr>
        <w:t xml:space="preserve">. </w:t>
      </w:r>
    </w:p>
    <w:p w:rsidR="004B1D45" w:rsidRPr="00656237" w:rsidRDefault="00AB736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gospodo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SNS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problem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pošteni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izbori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problem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izađete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stanete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crtu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opozicionim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strankama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smatrate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jake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Zašto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? </w:t>
      </w:r>
      <w:r w:rsidR="00714F2A">
        <w:rPr>
          <w:lang w:val="sr-Cyrl-CS"/>
        </w:rPr>
        <w:t>Zašto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poštene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?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predviđeno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kažnjavaju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počinioci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krivičnih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kupovali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prošli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glasove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koaliciji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kažnjavaju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njihovi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nalogodavci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opštinskih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odbora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glasovi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plašite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zatvoru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kupuju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glasovi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plašite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završiti</w:t>
      </w:r>
      <w:r w:rsidRPr="00656237">
        <w:rPr>
          <w:lang w:val="sr-Cyrl-CS"/>
        </w:rPr>
        <w:t>…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Hoćete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shvatimo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>?)</w:t>
      </w:r>
    </w:p>
    <w:p w:rsidR="00AB736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zatvorske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kazne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kupovinu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glasova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zastrašivanje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zaplašivanje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tražimo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izbori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održani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aprilu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budu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pošteni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izađu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tajno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obeležiti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listić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doneti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direktoru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preduzeća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pokažu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glasali</w:t>
      </w:r>
      <w:r w:rsidRPr="00656237">
        <w:rPr>
          <w:lang w:val="sr-Cyrl-CS"/>
        </w:rPr>
        <w:t xml:space="preserve">. </w:t>
      </w:r>
    </w:p>
    <w:p w:rsidR="004B1D45" w:rsidRPr="00656237" w:rsidRDefault="00AB736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Tako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slikati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listić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mobilnim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telefonom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kamerom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olovkom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sebi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kameru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pokazati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glasali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pozivamo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izađu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izađu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masovno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zaštitimo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zakonom</w:t>
      </w:r>
      <w:r w:rsidRPr="00656237">
        <w:rPr>
          <w:lang w:val="sr-Cyrl-CS"/>
        </w:rPr>
        <w:t xml:space="preserve"> </w:t>
      </w:r>
      <w:r w:rsidR="004B1D45" w:rsidRPr="00656237">
        <w:rPr>
          <w:lang w:val="sr-Cyrl-CS"/>
        </w:rPr>
        <w:t>(</w:t>
      </w:r>
      <w:r w:rsidR="00714F2A">
        <w:rPr>
          <w:lang w:val="sr-Cyrl-CS"/>
        </w:rPr>
        <w:t>Predsednik</w:t>
      </w:r>
      <w:r w:rsidR="004B1D45" w:rsidRPr="00656237">
        <w:rPr>
          <w:lang w:val="sr-Cyrl-CS"/>
        </w:rPr>
        <w:t xml:space="preserve">: </w:t>
      </w:r>
      <w:r w:rsidR="00714F2A">
        <w:rPr>
          <w:lang w:val="sr-Cyrl-CS"/>
        </w:rPr>
        <w:t>Nemojte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miting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držati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="004B1D45" w:rsidRPr="00656237">
        <w:rPr>
          <w:lang w:val="sr-Cyrl-CS"/>
        </w:rPr>
        <w:t>.)…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zaštitimo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</w:t>
      </w:r>
      <w:r w:rsidR="004B1D45" w:rsidRPr="00656237">
        <w:rPr>
          <w:lang w:val="sr-Cyrl-CS"/>
        </w:rPr>
        <w:t xml:space="preserve">. </w:t>
      </w:r>
      <w:r w:rsidR="00714F2A">
        <w:rPr>
          <w:lang w:val="sr-Cyrl-CS"/>
        </w:rPr>
        <w:t>Dakle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treba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zaštiti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svakog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čoveka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izađe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izbore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ćemo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sigurno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učiniti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bude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usvojen</w:t>
      </w:r>
      <w:r w:rsidR="004B1D45"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čuvamo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svaki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glas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="004B1D45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4B1D45"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155</w:t>
      </w:r>
      <w:r w:rsidR="00AB7365" w:rsidRPr="00656237">
        <w:rPr>
          <w:lang w:val="sr-Cyrl-CS"/>
        </w:rPr>
        <w:t>,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172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 xml:space="preserve">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Dejan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zajednički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načelni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jedinstveni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invalidsko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zapošljavanje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socijalno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2015.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penzijsko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invalidsko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Republičkog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Nacionalne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službe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zapošljavanje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odluke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saglasnosti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socijalno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vojnih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osiguranika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2016. </w:t>
      </w:r>
      <w:r w:rsidR="00714F2A">
        <w:rPr>
          <w:lang w:val="sr-Cyrl-CS"/>
        </w:rPr>
        <w:t>godinu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akcizama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postupcima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izdavanja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građevinske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 xml:space="preserve">“,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Ugovora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garanciji</w:t>
      </w:r>
      <w:r w:rsidRPr="00656237">
        <w:rPr>
          <w:lang w:val="sr-Cyrl-CS"/>
        </w:rPr>
        <w:t xml:space="preserve"> (</w:t>
      </w:r>
      <w:r w:rsidR="00714F2A">
        <w:rPr>
          <w:lang w:val="sr-Cyrl-CS"/>
        </w:rPr>
        <w:t>Projekat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restrukturiranja</w:t>
      </w:r>
      <w:proofErr w:type="spellEnd"/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EPS</w:t>
      </w:r>
      <w:r w:rsidRPr="00656237">
        <w:rPr>
          <w:lang w:val="sr-Cyrl-CS"/>
        </w:rPr>
        <w:t>-</w:t>
      </w:r>
      <w:r w:rsidR="00714F2A">
        <w:rPr>
          <w:lang w:val="sr-Cyrl-CS"/>
        </w:rPr>
        <w:t>a</w:t>
      </w:r>
      <w:proofErr w:type="spellEnd"/>
      <w:r w:rsidRPr="00656237">
        <w:rPr>
          <w:lang w:val="sr-Cyrl-CS"/>
        </w:rPr>
        <w:t xml:space="preserve">) </w:t>
      </w:r>
      <w:r w:rsidR="00714F2A">
        <w:rPr>
          <w:lang w:val="sr-Cyrl-CS"/>
        </w:rPr>
        <w:t>između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Evropske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banke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razvoj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podsticajima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poljoprivredi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ruralnom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razvoju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servisima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Dejan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>? (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)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Replika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Marko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="00AB7365"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>: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Hvala</w:t>
      </w:r>
      <w:r w:rsidR="00AB7365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AB7365" w:rsidRPr="00656237">
        <w:rPr>
          <w:lang w:val="sr-Cyrl-CS"/>
        </w:rPr>
        <w:t xml:space="preserve">. </w:t>
      </w:r>
      <w:r w:rsidR="00714F2A">
        <w:rPr>
          <w:lang w:val="sr-Cyrl-CS"/>
        </w:rPr>
        <w:t>Smatram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prekršen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157. </w:t>
      </w:r>
      <w:r w:rsidR="00714F2A">
        <w:rPr>
          <w:lang w:val="sr-Cyrl-CS"/>
        </w:rPr>
        <w:t>stav</w:t>
      </w:r>
      <w:r w:rsidRPr="00656237">
        <w:rPr>
          <w:lang w:val="sr-Cyrl-CS"/>
        </w:rPr>
        <w:t xml:space="preserve"> 2.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hteo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obrazloži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želeo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njega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budžetskom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sistemu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akcizama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dolazi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Ustavnom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medijskim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servisima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podsticajima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poljoprivredi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ruralnom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razvoju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objedinjavanje</w:t>
      </w:r>
      <w:r w:rsidRPr="00656237">
        <w:rPr>
          <w:lang w:val="sr-Cyrl-CS"/>
        </w:rPr>
        <w:t xml:space="preserve"> 11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12 </w:t>
      </w:r>
      <w:r w:rsidR="00714F2A">
        <w:rPr>
          <w:lang w:val="sr-Cyrl-CS"/>
        </w:rPr>
        <w:t>predloženih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današnjeg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zajedničku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vezane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Međutim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postoji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mesto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utvrđivanju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interesa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posebnim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postupcima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eksproprijacije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izdavanja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građevinske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realizacije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>“.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pročitali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apsolutno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nikakve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2016, </w:t>
      </w:r>
      <w:r w:rsidR="00714F2A">
        <w:rPr>
          <w:lang w:val="sr-Cyrl-CS"/>
        </w:rPr>
        <w:t>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finansijama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namerom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sakrije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prikrije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mogućnost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lastRenderedPageBreak/>
        <w:t>koja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još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praktično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vodeći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biće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vrlo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malo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neće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biti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nimalo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prostora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podvali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izmene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dopune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realizaciji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Projekta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 xml:space="preserve">“.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nikakvu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nađe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objedinjavanju</w:t>
      </w:r>
      <w:r w:rsidRPr="00656237">
        <w:rPr>
          <w:lang w:val="sr-Cyrl-CS"/>
        </w:rPr>
        <w:t xml:space="preserve"> 12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Smatram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ponovo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kršenje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predsedavajuća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članu</w:t>
      </w:r>
      <w:r w:rsidRPr="00656237">
        <w:rPr>
          <w:lang w:val="sr-Cyrl-CS"/>
        </w:rPr>
        <w:t xml:space="preserve"> 27.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nadležni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sprovođenje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odbijete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izjašnjavanje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Odgovoriću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najčešće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čujete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narodni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iskoristio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92. </w:t>
      </w:r>
      <w:r w:rsidR="00714F2A">
        <w:rPr>
          <w:lang w:val="sr-Cyrl-CS"/>
        </w:rPr>
        <w:t>stav</w:t>
      </w:r>
      <w:r w:rsidRPr="00656237">
        <w:rPr>
          <w:lang w:val="sr-Cyrl-CS"/>
        </w:rPr>
        <w:t xml:space="preserve"> 2, </w:t>
      </w:r>
      <w:r w:rsidR="00714F2A">
        <w:rPr>
          <w:lang w:val="sr-Cyrl-CS"/>
        </w:rPr>
        <w:t>članu</w:t>
      </w:r>
      <w:r w:rsidRPr="00656237">
        <w:rPr>
          <w:lang w:val="sr-Cyrl-CS"/>
        </w:rPr>
        <w:t xml:space="preserve"> 157. </w:t>
      </w:r>
      <w:r w:rsidR="00714F2A">
        <w:rPr>
          <w:lang w:val="sr-Cyrl-CS"/>
        </w:rPr>
        <w:t>stav</w:t>
      </w:r>
      <w:r w:rsidRPr="00656237">
        <w:rPr>
          <w:lang w:val="sr-Cyrl-CS"/>
        </w:rPr>
        <w:t xml:space="preserve"> 2,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170.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članova</w:t>
      </w:r>
      <w:r w:rsidRPr="00656237">
        <w:rPr>
          <w:lang w:val="sr-Cyrl-CS"/>
        </w:rPr>
        <w:t xml:space="preserve"> 192.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193.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iskoristili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spočitavate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ravnopravan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ostalima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odredbe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izjasniti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dvojice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pravu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Babić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BABIĆ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="00AB7365"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="00AB7365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AB7365" w:rsidRPr="00656237">
        <w:rPr>
          <w:lang w:val="sr-Cyrl-CS"/>
        </w:rPr>
        <w:t xml:space="preserve">.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razumem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jednom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postoje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ljudi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nauče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odgovora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bih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definisao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političke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opcije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preokrene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107.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stav</w:t>
      </w:r>
      <w:r w:rsidRPr="00656237">
        <w:rPr>
          <w:lang w:val="sr-Cyrl-CS"/>
        </w:rPr>
        <w:t xml:space="preserve"> 1,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zaboravi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rađeno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rađeno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Podsetiću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5. </w:t>
      </w:r>
      <w:r w:rsidR="00714F2A">
        <w:rPr>
          <w:lang w:val="sr-Cyrl-CS"/>
        </w:rPr>
        <w:t>maja</w:t>
      </w:r>
      <w:r w:rsidRPr="00656237">
        <w:rPr>
          <w:lang w:val="sr-Cyrl-CS"/>
        </w:rPr>
        <w:t xml:space="preserve"> 2010.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spojeno</w:t>
      </w:r>
      <w:r w:rsidRPr="00656237">
        <w:rPr>
          <w:lang w:val="sr-Cyrl-CS"/>
        </w:rPr>
        <w:t xml:space="preserve"> 94 </w:t>
      </w:r>
      <w:r w:rsidR="00714F2A">
        <w:rPr>
          <w:lang w:val="sr-Cyrl-CS"/>
        </w:rPr>
        <w:t>tačke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11.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 2009.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spojeno</w:t>
      </w:r>
      <w:r w:rsidRPr="00656237">
        <w:rPr>
          <w:lang w:val="sr-Cyrl-CS"/>
        </w:rPr>
        <w:t xml:space="preserve"> 57 </w:t>
      </w:r>
      <w:r w:rsidR="00714F2A">
        <w:rPr>
          <w:lang w:val="sr-Cyrl-CS"/>
        </w:rPr>
        <w:t>tačaka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29. </w:t>
      </w:r>
      <w:r w:rsidR="00714F2A">
        <w:rPr>
          <w:lang w:val="sr-Cyrl-CS"/>
        </w:rPr>
        <w:t>maja</w:t>
      </w:r>
      <w:r w:rsidRPr="00656237">
        <w:rPr>
          <w:lang w:val="sr-Cyrl-CS"/>
        </w:rPr>
        <w:t xml:space="preserve"> 2009.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spojeno</w:t>
      </w:r>
      <w:r w:rsidRPr="00656237">
        <w:rPr>
          <w:lang w:val="sr-Cyrl-CS"/>
        </w:rPr>
        <w:t xml:space="preserve"> 64 </w:t>
      </w:r>
      <w:r w:rsidR="00714F2A">
        <w:rPr>
          <w:lang w:val="sr-Cyrl-CS"/>
        </w:rPr>
        <w:t>tačke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13. </w:t>
      </w:r>
      <w:r w:rsidR="00714F2A">
        <w:rPr>
          <w:lang w:val="sr-Cyrl-CS"/>
        </w:rPr>
        <w:t>maja</w:t>
      </w:r>
      <w:r w:rsidRPr="00656237">
        <w:rPr>
          <w:lang w:val="sr-Cyrl-CS"/>
        </w:rPr>
        <w:t xml:space="preserve"> 2009. </w:t>
      </w:r>
      <w:r w:rsidR="00714F2A">
        <w:rPr>
          <w:lang w:val="sr-Cyrl-CS"/>
        </w:rPr>
        <w:t>godine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uvažene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kolege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punih</w:t>
      </w:r>
      <w:r w:rsidRPr="00656237">
        <w:rPr>
          <w:lang w:val="sr-Cyrl-CS"/>
        </w:rPr>
        <w:t xml:space="preserve"> 50 </w:t>
      </w:r>
      <w:r w:rsidR="00714F2A">
        <w:rPr>
          <w:lang w:val="sr-Cyrl-CS"/>
        </w:rPr>
        <w:t>tačaka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verovatno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trebalo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mnogo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tačkama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spajanja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20, 20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</w:t>
      </w:r>
      <w:r w:rsidRPr="00656237">
        <w:rPr>
          <w:lang w:val="sr-Cyrl-CS"/>
        </w:rPr>
        <w:t xml:space="preserve"> 94 </w:t>
      </w:r>
      <w:r w:rsidR="00714F2A">
        <w:rPr>
          <w:lang w:val="sr-Cyrl-CS"/>
        </w:rPr>
        <w:t>tačke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spojene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Inače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„</w:t>
      </w:r>
      <w:r w:rsidR="00714F2A">
        <w:rPr>
          <w:lang w:val="sr-Cyrl-CS"/>
        </w:rPr>
        <w:t>Beograd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vodi</w:t>
      </w:r>
      <w:r w:rsidRPr="00656237">
        <w:rPr>
          <w:lang w:val="sr-Cyrl-CS"/>
        </w:rPr>
        <w:t xml:space="preserve">“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ekonomiju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države</w:t>
      </w:r>
      <w:r w:rsidRPr="00656237">
        <w:rPr>
          <w:lang w:val="sr-Cyrl-CS"/>
        </w:rPr>
        <w:t xml:space="preserve">? </w:t>
      </w:r>
      <w:r w:rsidR="00714F2A">
        <w:rPr>
          <w:lang w:val="sr-Cyrl-CS"/>
        </w:rPr>
        <w:t>Mislim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tvrdnja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stručna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javnost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investicija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milijardi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evra</w:t>
      </w:r>
      <w:proofErr w:type="spellEnd"/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ekonomiju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zemlje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definiše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utiče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ipak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govori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više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neznanju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neznanjem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gospodina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107? </w:t>
      </w:r>
      <w:r w:rsidR="00714F2A">
        <w:rPr>
          <w:lang w:val="sr-Cyrl-CS"/>
        </w:rPr>
        <w:t>Zahvaljujem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Moram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neposredno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ćutanjem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učinim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pogotovo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reč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možete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Razumem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opstrukcijom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Nema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potrebe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dovoljno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razgovaramo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svemu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Zloupotreba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oduzeće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ukupne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diskusije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pravo</w:t>
      </w:r>
      <w:r w:rsidR="00656237" w:rsidRPr="00656237">
        <w:rPr>
          <w:lang w:val="sr-Cyrl-CS"/>
        </w:rPr>
        <w:t xml:space="preserve">. </w:t>
      </w:r>
      <w:r w:rsidR="00714F2A">
        <w:rPr>
          <w:lang w:val="sr-Cyrl-CS"/>
        </w:rPr>
        <w:t>Želite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reskirate</w:t>
      </w:r>
      <w:r w:rsidR="00656237" w:rsidRPr="00656237">
        <w:rPr>
          <w:lang w:val="sr-Cyrl-CS"/>
        </w:rPr>
        <w:t>? (</w:t>
      </w:r>
      <w:r w:rsidR="00714F2A">
        <w:rPr>
          <w:lang w:val="sr-Cyrl-CS"/>
        </w:rPr>
        <w:t>Da</w:t>
      </w:r>
      <w:r w:rsidR="00656237" w:rsidRPr="00656237">
        <w:rPr>
          <w:lang w:val="sr-Cyrl-CS"/>
        </w:rPr>
        <w:t xml:space="preserve">.)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MARKO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ĐURIŠIĆ</w:t>
      </w:r>
      <w:r w:rsidR="00656237" w:rsidRPr="00656237">
        <w:rPr>
          <w:lang w:val="sr-Cyrl-CS"/>
        </w:rPr>
        <w:t xml:space="preserve">: </w:t>
      </w:r>
      <w:r w:rsidR="00714F2A">
        <w:rPr>
          <w:lang w:val="sr-Cyrl-CS"/>
        </w:rPr>
        <w:t>Hvala</w:t>
      </w:r>
      <w:r w:rsidR="00656237" w:rsidRPr="00656237">
        <w:rPr>
          <w:lang w:val="sr-Cyrl-CS"/>
        </w:rPr>
        <w:t xml:space="preserve">, </w:t>
      </w:r>
      <w:r w:rsidR="00714F2A">
        <w:rPr>
          <w:lang w:val="sr-Cyrl-CS"/>
        </w:rPr>
        <w:t>poštovana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predsednice</w:t>
      </w:r>
      <w:r w:rsidR="00656237" w:rsidRPr="00656237">
        <w:rPr>
          <w:lang w:val="sr-Cyrl-CS"/>
        </w:rPr>
        <w:t xml:space="preserve">. </w:t>
      </w:r>
      <w:r w:rsidR="00714F2A">
        <w:rPr>
          <w:lang w:val="sr-Cyrl-CS"/>
        </w:rPr>
        <w:t>Želim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ukažem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upravo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</w:t>
      </w:r>
      <w:r w:rsidRPr="00656237">
        <w:rPr>
          <w:lang w:val="sr-Cyrl-CS"/>
        </w:rPr>
        <w:t xml:space="preserve"> 103. </w:t>
      </w:r>
      <w:r w:rsidR="00714F2A">
        <w:rPr>
          <w:lang w:val="sr-Cyrl-CS"/>
        </w:rPr>
        <w:t>kojim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meni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oduzimanje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smatram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prethodna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diskusija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ukazivanje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konstatovali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netačne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stvari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način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uvredio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skupštinu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Zloupotrebljavate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replicirate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Sedite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replicirate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zadovoljni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izneto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javnost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prekidala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Zoran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Babić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iznosili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ocene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pojedinim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predlozima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prevare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maksimalno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tolerantna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Neću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oduzeti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minute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želim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birači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pričaju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predlozima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imamo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dozvoliti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ukazujete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povredu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koristite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odgovarali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nešto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istina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boli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radimo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spajanje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Dejan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predložio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147,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13,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Pr="00656237">
        <w:rPr>
          <w:lang w:val="sr-Cyrl-CS"/>
        </w:rPr>
        <w:t xml:space="preserve"> 12,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172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prihvatila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Dejana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Radenkovića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Pošto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izjasnili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predlozima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dnevnog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celini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153, </w:t>
      </w:r>
      <w:r w:rsidR="00714F2A">
        <w:rPr>
          <w:lang w:val="sr-Cyrl-CS"/>
        </w:rPr>
        <w:t>protiv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devet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nije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glasalo</w:t>
      </w:r>
      <w:r w:rsidR="00656237" w:rsidRPr="00656237">
        <w:rPr>
          <w:lang w:val="sr-Cyrl-CS"/>
        </w:rPr>
        <w:t xml:space="preserve"> </w:t>
      </w:r>
      <w:r w:rsidRPr="00656237">
        <w:rPr>
          <w:lang w:val="sr-Cyrl-CS"/>
        </w:rPr>
        <w:t xml:space="preserve">10, </w:t>
      </w:r>
      <w:r w:rsidR="00714F2A">
        <w:rPr>
          <w:lang w:val="sr-Cyrl-CS"/>
        </w:rPr>
        <w:t>od</w:t>
      </w:r>
      <w:r w:rsidRPr="00656237">
        <w:rPr>
          <w:lang w:val="sr-Cyrl-CS"/>
        </w:rPr>
        <w:t xml:space="preserve"> 172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Konstatujem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utvrdila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dnevni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sednice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Drugog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redovnog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zasedanja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Narodne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skupštine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Republike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="00656237" w:rsidRPr="00656237">
        <w:rPr>
          <w:lang w:val="sr-Cyrl-CS"/>
        </w:rPr>
        <w:t xml:space="preserve"> 2015. </w:t>
      </w:r>
      <w:r w:rsidR="00714F2A">
        <w:rPr>
          <w:lang w:val="sr-Cyrl-CS"/>
        </w:rPr>
        <w:t>godini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celini</w:t>
      </w:r>
      <w:r w:rsidRPr="00656237">
        <w:rPr>
          <w:lang w:val="sr-Cyrl-CS"/>
        </w:rPr>
        <w:t>.</w:t>
      </w:r>
    </w:p>
    <w:p w:rsidR="004B1D45" w:rsidRPr="00656237" w:rsidRDefault="00714F2A" w:rsidP="00B25068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n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e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v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n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656237" w:rsidRPr="00656237">
        <w:rPr>
          <w:lang w:val="sr-Cyrl-CS"/>
        </w:rPr>
        <w:t xml:space="preserve">  </w:t>
      </w:r>
      <w:r>
        <w:rPr>
          <w:lang w:val="sr-Cyrl-CS"/>
        </w:rPr>
        <w:t>r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e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d</w:t>
      </w:r>
      <w:r w:rsidR="00656237" w:rsidRPr="00656237">
        <w:rPr>
          <w:lang w:val="sr-Cyrl-CS"/>
        </w:rPr>
        <w:t xml:space="preserve"> :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proofErr w:type="spellStart"/>
      <w:r>
        <w:rPr>
          <w:lang w:val="sr-Cyrl-CS"/>
        </w:rPr>
        <w:t>penzijsko</w:t>
      </w:r>
      <w:r w:rsidR="004B1D45" w:rsidRPr="00656237">
        <w:rPr>
          <w:lang w:val="sr-Cyrl-CS"/>
        </w:rPr>
        <w:t>-</w:t>
      </w:r>
      <w:r>
        <w:rPr>
          <w:lang w:val="sr-Cyrl-CS"/>
        </w:rPr>
        <w:t>invalidsko</w:t>
      </w:r>
      <w:proofErr w:type="spellEnd"/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službe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socijalno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vojnih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osiguranika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budžetu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Republike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Srbije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2016.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Predlogom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lastRenderedPageBreak/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proofErr w:type="spellStart"/>
      <w:r>
        <w:rPr>
          <w:lang w:val="sr-Cyrl-CS"/>
        </w:rPr>
        <w:t>penzijsko</w:t>
      </w:r>
      <w:r w:rsidR="004B1D45" w:rsidRPr="00656237">
        <w:rPr>
          <w:lang w:val="sr-Cyrl-CS"/>
        </w:rPr>
        <w:t>-</w:t>
      </w:r>
      <w:r>
        <w:rPr>
          <w:lang w:val="sr-Cyrl-CS"/>
        </w:rPr>
        <w:t>invalidsko</w:t>
      </w:r>
      <w:proofErr w:type="spellEnd"/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2016.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 xml:space="preserve">, </w:t>
      </w:r>
      <w:r>
        <w:rPr>
          <w:lang w:val="sr-Cyrl-CS"/>
        </w:rPr>
        <w:t>Predlogom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2016.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 xml:space="preserve">, </w:t>
      </w:r>
      <w:r>
        <w:rPr>
          <w:lang w:val="sr-Cyrl-CS"/>
        </w:rPr>
        <w:t>Predlogom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službe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2016.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Predlogom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odluke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davanju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plan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Fonda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socijalno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vojnih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osiguranika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2016. </w:t>
      </w:r>
      <w:r>
        <w:rPr>
          <w:lang w:val="sr-Cyrl-CS"/>
        </w:rPr>
        <w:t>godinu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budžetskom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sistemu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akcizama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Ustavnom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sudu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utvrđivanju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javnog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interesa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posebnim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postupcima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eksproprijacije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izdavanja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građevinske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dozvole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radi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Projekta</w:t>
      </w:r>
      <w:r w:rsidR="004B1D45" w:rsidRPr="00656237">
        <w:rPr>
          <w:lang w:val="sr-Cyrl-CS"/>
        </w:rPr>
        <w:t xml:space="preserve"> „</w:t>
      </w:r>
      <w:r>
        <w:rPr>
          <w:lang w:val="sr-Cyrl-CS"/>
        </w:rPr>
        <w:t>Beograd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vodi</w:t>
      </w:r>
      <w:r w:rsidR="004B1D45" w:rsidRPr="00656237">
        <w:rPr>
          <w:lang w:val="sr-Cyrl-CS"/>
        </w:rPr>
        <w:t>“;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Ugovora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garanciji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Projekat</w:t>
      </w:r>
      <w:r w:rsidR="004B1D45" w:rsidRPr="00656237">
        <w:rPr>
          <w:lang w:val="sr-Cyrl-CS"/>
        </w:rPr>
        <w:t xml:space="preserve"> </w:t>
      </w:r>
      <w:proofErr w:type="spellStart"/>
      <w:r>
        <w:rPr>
          <w:lang w:val="sr-Cyrl-CS"/>
        </w:rPr>
        <w:t>restrukturiranja</w:t>
      </w:r>
      <w:proofErr w:type="spellEnd"/>
      <w:r w:rsidR="00656237" w:rsidRPr="00656237">
        <w:rPr>
          <w:lang w:val="sr-Cyrl-CS"/>
        </w:rPr>
        <w:t xml:space="preserve"> </w:t>
      </w:r>
      <w:proofErr w:type="spellStart"/>
      <w:r>
        <w:rPr>
          <w:lang w:val="sr-Cyrl-CS"/>
        </w:rPr>
        <w:t>EPS</w:t>
      </w:r>
      <w:r w:rsidR="00656237" w:rsidRPr="00656237">
        <w:rPr>
          <w:lang w:val="sr-Cyrl-CS"/>
        </w:rPr>
        <w:t>-</w:t>
      </w:r>
      <w:r>
        <w:rPr>
          <w:lang w:val="sr-Cyrl-CS"/>
        </w:rPr>
        <w:t>a</w:t>
      </w:r>
      <w:proofErr w:type="spellEnd"/>
      <w:r w:rsidR="00656237" w:rsidRPr="00656237">
        <w:rPr>
          <w:lang w:val="sr-Cyrl-CS"/>
        </w:rPr>
        <w:t xml:space="preserve"> </w:t>
      </w:r>
      <w:r>
        <w:rPr>
          <w:lang w:val="sr-Cyrl-CS"/>
        </w:rPr>
        <w:t>između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Republike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Srbije</w:t>
      </w:r>
      <w:r w:rsidR="00656237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Evropske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banke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obnovu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razvoj</w:t>
      </w:r>
      <w:r w:rsidR="004B1D45" w:rsidRPr="00656237">
        <w:rPr>
          <w:lang w:val="sr-Cyrl-CS"/>
        </w:rPr>
        <w:t>;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dopunama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podsticajima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poljoprivredi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ruralnom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razvoju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</w:t>
      </w:r>
    </w:p>
    <w:p w:rsidR="004B1D45" w:rsidRPr="00656237" w:rsidRDefault="00714F2A" w:rsidP="00B25068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izmeni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Zakona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o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javnim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medijskim</w:t>
      </w:r>
      <w:r w:rsidR="004B1D45" w:rsidRPr="00656237">
        <w:rPr>
          <w:lang w:val="sr-Cyrl-CS"/>
        </w:rPr>
        <w:t xml:space="preserve"> </w:t>
      </w:r>
      <w:r>
        <w:rPr>
          <w:lang w:val="sr-Cyrl-CS"/>
        </w:rPr>
        <w:t>servisima</w:t>
      </w:r>
      <w:r w:rsidR="004B1D45"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strpljenja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saslušamo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poslanika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Dragana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Šutanovca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povreda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Poslovnika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Izvolite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ŠUTANOVAC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Gospođo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predsedavajuća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omogućite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duhu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parlamentarizma</w:t>
      </w:r>
      <w:r w:rsidRPr="00656237">
        <w:rPr>
          <w:lang w:val="sr-Cyrl-CS"/>
        </w:rPr>
        <w:t>?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osnovu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97,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vezi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člana</w:t>
      </w:r>
      <w:r w:rsidRPr="00656237">
        <w:rPr>
          <w:lang w:val="sr-Cyrl-CS"/>
        </w:rPr>
        <w:t xml:space="preserve"> 157, </w:t>
      </w:r>
      <w:r w:rsidR="00714F2A">
        <w:rPr>
          <w:lang w:val="sr-Cyrl-CS"/>
        </w:rPr>
        <w:t>imajući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danas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spojili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nespojivo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krovnim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ili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hoćete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kažemo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temeljnim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zakonima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društvo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smo</w:t>
      </w:r>
      <w:r w:rsidRPr="00656237">
        <w:rPr>
          <w:lang w:val="sr-Cyrl-CS"/>
        </w:rPr>
        <w:t xml:space="preserve"> 4. </w:t>
      </w:r>
      <w:r w:rsidR="00714F2A">
        <w:rPr>
          <w:lang w:val="sr-Cyrl-CS"/>
        </w:rPr>
        <w:t>decembra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materijal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toliko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izgleda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vide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građani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verujem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ogromna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većina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stigla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pročita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želim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zamolim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odobrite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izglasamo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duplo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raspravu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najvažnijem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svaku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vladu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privredu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poljoprivrednike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zdravstvo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za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zainteresovani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državi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Srbiji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zainteresovani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Dakle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pored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odnosno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nije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bio</w:t>
      </w:r>
      <w:r w:rsidRPr="00656237">
        <w:rPr>
          <w:lang w:val="sr-Cyrl-CS"/>
        </w:rPr>
        <w:t xml:space="preserve"> 15 </w:t>
      </w:r>
      <w:r w:rsidR="00714F2A">
        <w:rPr>
          <w:lang w:val="sr-Cyrl-CS"/>
        </w:rPr>
        <w:t>dana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što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neophodno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po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našem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Poslovniku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želite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grupišete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zakone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onda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radimo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navrat</w:t>
      </w:r>
      <w:r w:rsidRPr="00656237">
        <w:rPr>
          <w:lang w:val="sr-Cyrl-CS"/>
        </w:rPr>
        <w:t>-</w:t>
      </w:r>
      <w:r w:rsidR="00714F2A">
        <w:rPr>
          <w:lang w:val="sr-Cyrl-CS"/>
        </w:rPr>
        <w:t>nanos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brzinu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smatramo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neophodno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bar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dobijemo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duplo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vreme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kako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adekvatno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ukrstimo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argumente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premijerom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ministrima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objasnimo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zbog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čega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najlošiji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budžetski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predlog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koji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stigao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ovaj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parlament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poslednje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dve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decenije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PREDSEDNIK</w:t>
      </w:r>
      <w:r w:rsidRPr="00656237">
        <w:rPr>
          <w:lang w:val="sr-Cyrl-CS"/>
        </w:rPr>
        <w:t xml:space="preserve">: </w:t>
      </w:r>
      <w:r w:rsidR="00714F2A">
        <w:rPr>
          <w:lang w:val="sr-Cyrl-CS"/>
        </w:rPr>
        <w:t>Poslaniče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nisam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otvorila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pretres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mogu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ne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možemo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glasamo</w:t>
      </w:r>
      <w:r w:rsidRPr="00656237">
        <w:rPr>
          <w:lang w:val="sr-Cyrl-CS"/>
        </w:rPr>
        <w:t xml:space="preserve">. </w:t>
      </w:r>
      <w:r w:rsidR="00714F2A">
        <w:rPr>
          <w:lang w:val="sr-Cyrl-CS"/>
        </w:rPr>
        <w:t>Evo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sutra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ću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staviti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čim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otvorim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pretres</w:t>
      </w:r>
      <w:r w:rsidRPr="00656237">
        <w:rPr>
          <w:lang w:val="sr-Cyrl-CS"/>
        </w:rPr>
        <w:t xml:space="preserve">. 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Dragan</w:t>
      </w:r>
      <w:r w:rsidRPr="00656237">
        <w:rPr>
          <w:lang w:val="sr-Cyrl-CS"/>
        </w:rPr>
        <w:t xml:space="preserve"> </w:t>
      </w:r>
      <w:proofErr w:type="spellStart"/>
      <w:r w:rsidR="00714F2A">
        <w:rPr>
          <w:lang w:val="sr-Cyrl-CS"/>
        </w:rPr>
        <w:t>Šutanovac</w:t>
      </w:r>
      <w:proofErr w:type="spellEnd"/>
      <w:r w:rsidRPr="00656237">
        <w:rPr>
          <w:lang w:val="sr-Cyrl-CS"/>
        </w:rPr>
        <w:t xml:space="preserve">: </w:t>
      </w:r>
      <w:r w:rsidR="00714F2A">
        <w:rPr>
          <w:lang w:val="sr-Cyrl-CS"/>
        </w:rPr>
        <w:t>Dobro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hvala</w:t>
      </w:r>
      <w:r w:rsidRPr="00656237">
        <w:rPr>
          <w:lang w:val="sr-Cyrl-CS"/>
        </w:rPr>
        <w:t>.)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lastRenderedPageBreak/>
        <w:tab/>
      </w:r>
      <w:r w:rsidR="00714F2A">
        <w:rPr>
          <w:lang w:val="sr-Cyrl-CS"/>
        </w:rPr>
        <w:t>Znači</w:t>
      </w:r>
      <w:r w:rsidRPr="00656237">
        <w:rPr>
          <w:lang w:val="sr-Cyrl-CS"/>
        </w:rPr>
        <w:t xml:space="preserve">, </w:t>
      </w:r>
      <w:r w:rsidR="00714F2A">
        <w:rPr>
          <w:lang w:val="sr-Cyrl-CS"/>
        </w:rPr>
        <w:t>uzela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obzir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da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to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predložili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i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stavljam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glasanje</w:t>
      </w:r>
      <w:r w:rsidR="00656237" w:rsidRPr="00656237">
        <w:rPr>
          <w:lang w:val="sr-Cyrl-CS"/>
        </w:rPr>
        <w:t xml:space="preserve">, </w:t>
      </w:r>
      <w:r w:rsidR="00714F2A">
        <w:rPr>
          <w:lang w:val="sr-Cyrl-CS"/>
        </w:rPr>
        <w:t>odmah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po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otvaranju</w:t>
      </w:r>
      <w:r w:rsidR="00656237" w:rsidRPr="00656237">
        <w:rPr>
          <w:lang w:val="sr-Cyrl-CS"/>
        </w:rPr>
        <w:t xml:space="preserve"> </w:t>
      </w:r>
      <w:r w:rsidR="00714F2A">
        <w:rPr>
          <w:lang w:val="sr-Cyrl-CS"/>
        </w:rPr>
        <w:t>pretresa</w:t>
      </w:r>
      <w:r w:rsidR="00656237" w:rsidRPr="00656237">
        <w:rPr>
          <w:lang w:val="sr-Cyrl-CS"/>
        </w:rPr>
        <w:t xml:space="preserve">. </w:t>
      </w:r>
      <w:r w:rsidR="00714F2A">
        <w:rPr>
          <w:lang w:val="sr-Cyrl-CS"/>
        </w:rPr>
        <w:t>Hvala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vam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</w:r>
      <w:r w:rsidR="00714F2A">
        <w:rPr>
          <w:lang w:val="sr-Cyrl-CS"/>
        </w:rPr>
        <w:t>Rad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nastavljamo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sutra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10.00 </w:t>
      </w:r>
      <w:r w:rsidR="00714F2A">
        <w:rPr>
          <w:lang w:val="sr-Cyrl-CS"/>
        </w:rPr>
        <w:t>časova</w:t>
      </w:r>
      <w:r w:rsidRPr="00656237">
        <w:rPr>
          <w:lang w:val="sr-Cyrl-CS"/>
        </w:rPr>
        <w:t>.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  <w:r w:rsidRPr="00656237">
        <w:rPr>
          <w:lang w:val="sr-Cyrl-CS"/>
        </w:rPr>
        <w:tab/>
        <w:t>(</w:t>
      </w:r>
      <w:r w:rsidR="00714F2A">
        <w:rPr>
          <w:lang w:val="sr-Cyrl-CS"/>
        </w:rPr>
        <w:t>Sednica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je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prekinuta</w:t>
      </w:r>
      <w:r w:rsidRPr="00656237">
        <w:rPr>
          <w:lang w:val="sr-Cyrl-CS"/>
        </w:rPr>
        <w:t xml:space="preserve"> </w:t>
      </w:r>
      <w:r w:rsidR="00714F2A">
        <w:rPr>
          <w:lang w:val="sr-Cyrl-CS"/>
        </w:rPr>
        <w:t>u</w:t>
      </w:r>
      <w:r w:rsidRPr="00656237">
        <w:rPr>
          <w:lang w:val="sr-Cyrl-CS"/>
        </w:rPr>
        <w:t xml:space="preserve"> 15.35 </w:t>
      </w:r>
      <w:r w:rsidR="00714F2A">
        <w:rPr>
          <w:lang w:val="sr-Cyrl-CS"/>
        </w:rPr>
        <w:t>sati</w:t>
      </w:r>
      <w:r w:rsidRPr="00656237">
        <w:rPr>
          <w:lang w:val="sr-Cyrl-CS"/>
        </w:rPr>
        <w:t>)</w:t>
      </w:r>
    </w:p>
    <w:p w:rsidR="004B1D45" w:rsidRPr="00656237" w:rsidRDefault="004B1D45" w:rsidP="00B25068">
      <w:pPr>
        <w:tabs>
          <w:tab w:val="left" w:pos="1418"/>
        </w:tabs>
        <w:rPr>
          <w:lang w:val="sr-Cyrl-CS"/>
        </w:rPr>
      </w:pPr>
    </w:p>
    <w:p w:rsidR="001D09AA" w:rsidRPr="0024782A" w:rsidRDefault="001D09AA" w:rsidP="00B25068">
      <w:pPr>
        <w:tabs>
          <w:tab w:val="left" w:pos="1418"/>
        </w:tabs>
      </w:pPr>
    </w:p>
    <w:sectPr w:rsidR="001D09AA" w:rsidRPr="0024782A" w:rsidSect="00667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2B" w:rsidRDefault="00AC182B" w:rsidP="00714F2A">
      <w:r>
        <w:separator/>
      </w:r>
    </w:p>
  </w:endnote>
  <w:endnote w:type="continuationSeparator" w:id="0">
    <w:p w:rsidR="00AC182B" w:rsidRDefault="00AC182B" w:rsidP="007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2B" w:rsidRDefault="00AC182B" w:rsidP="00714F2A">
      <w:r>
        <w:separator/>
      </w:r>
    </w:p>
  </w:footnote>
  <w:footnote w:type="continuationSeparator" w:id="0">
    <w:p w:rsidR="00AC182B" w:rsidRDefault="00AC182B" w:rsidP="0071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2A" w:rsidRDefault="00714F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6C2F"/>
    <w:multiLevelType w:val="hybridMultilevel"/>
    <w:tmpl w:val="A400311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E"/>
    <w:rsid w:val="00106D5C"/>
    <w:rsid w:val="00150D03"/>
    <w:rsid w:val="00186809"/>
    <w:rsid w:val="001D09AA"/>
    <w:rsid w:val="002236E0"/>
    <w:rsid w:val="0024782A"/>
    <w:rsid w:val="002752D0"/>
    <w:rsid w:val="003155DA"/>
    <w:rsid w:val="003F6713"/>
    <w:rsid w:val="00405A0C"/>
    <w:rsid w:val="004B1D45"/>
    <w:rsid w:val="004E602B"/>
    <w:rsid w:val="00602D7A"/>
    <w:rsid w:val="00656237"/>
    <w:rsid w:val="006674CD"/>
    <w:rsid w:val="00696549"/>
    <w:rsid w:val="00714F2A"/>
    <w:rsid w:val="0094436E"/>
    <w:rsid w:val="00A65EFB"/>
    <w:rsid w:val="00AB5DD0"/>
    <w:rsid w:val="00AB7365"/>
    <w:rsid w:val="00AC182B"/>
    <w:rsid w:val="00B245E0"/>
    <w:rsid w:val="00B25068"/>
    <w:rsid w:val="00C22F10"/>
    <w:rsid w:val="00D0102E"/>
    <w:rsid w:val="00DA0824"/>
    <w:rsid w:val="00E233BC"/>
    <w:rsid w:val="00EA0A0A"/>
    <w:rsid w:val="00F05026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B1D4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milanka">
    <w:name w:val="milanka"/>
    <w:basedOn w:val="Normal"/>
    <w:rsid w:val="004B1D45"/>
    <w:pPr>
      <w:tabs>
        <w:tab w:val="left" w:pos="720"/>
      </w:tabs>
      <w:spacing w:line="240" w:lineRule="atLeast"/>
      <w:jc w:val="lef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F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2A"/>
  </w:style>
  <w:style w:type="paragraph" w:styleId="Footer">
    <w:name w:val="footer"/>
    <w:basedOn w:val="Normal"/>
    <w:link w:val="FooterChar"/>
    <w:uiPriority w:val="99"/>
    <w:unhideWhenUsed/>
    <w:rsid w:val="00714F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B1D4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milanka">
    <w:name w:val="milanka"/>
    <w:basedOn w:val="Normal"/>
    <w:rsid w:val="004B1D45"/>
    <w:pPr>
      <w:tabs>
        <w:tab w:val="left" w:pos="720"/>
      </w:tabs>
      <w:spacing w:line="240" w:lineRule="atLeast"/>
      <w:jc w:val="lef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F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2A"/>
  </w:style>
  <w:style w:type="paragraph" w:styleId="Footer">
    <w:name w:val="footer"/>
    <w:basedOn w:val="Normal"/>
    <w:link w:val="FooterChar"/>
    <w:uiPriority w:val="99"/>
    <w:unhideWhenUsed/>
    <w:rsid w:val="00714F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16296</Words>
  <Characters>92888</Characters>
  <Application>Microsoft Office Word</Application>
  <DocSecurity>0</DocSecurity>
  <Lines>774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2016-06-10T13:25:00Z</dcterms:created>
  <dcterms:modified xsi:type="dcterms:W3CDTF">2016-06-10T13:25:00Z</dcterms:modified>
</cp:coreProperties>
</file>